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060E6406" w:rsidR="00876A4D" w:rsidRDefault="002B3B56" w:rsidP="00A97508">
      <w:pPr>
        <w:pStyle w:val="Hlavnnadpis"/>
      </w:pPr>
      <w:r>
        <w:t xml:space="preserve">Dokument </w:t>
      </w:r>
      <w:r w:rsidR="00713867" w:rsidRPr="00713867">
        <w:t>pokročilé</w:t>
      </w:r>
      <w:r>
        <w:t>ho</w:t>
      </w:r>
      <w:r w:rsidR="00713867" w:rsidRPr="00713867">
        <w:t xml:space="preserve"> </w:t>
      </w:r>
      <w:commentRangeStart w:id="0"/>
      <w:r w:rsidR="00713867" w:rsidRPr="00713867">
        <w:t>řešení</w:t>
      </w:r>
      <w:commentRangeEnd w:id="0"/>
      <w:r w:rsidR="00B3208D">
        <w:rPr>
          <w:rStyle w:val="Odkaznakoment"/>
          <w:rFonts w:ascii="Arial Narrow" w:hAnsi="Arial Narrow" w:cs="Times New Roman"/>
          <w:b w:val="0"/>
          <w:caps w:val="0"/>
        </w:rPr>
        <w:commentReference w:id="0"/>
      </w:r>
    </w:p>
    <w:p w14:paraId="5F7F1EC0" w14:textId="68235A24" w:rsidR="001D7298" w:rsidRPr="0036739F" w:rsidRDefault="001D7298" w:rsidP="001D72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36739F">
        <w:rPr>
          <w:rFonts w:ascii="Calibri" w:eastAsia="Calibri" w:hAnsi="Calibri"/>
          <w:b/>
          <w:caps/>
          <w:szCs w:val="24"/>
        </w:rPr>
        <w:t>Základní informace</w:t>
      </w:r>
    </w:p>
    <w:p w14:paraId="2ACB8E5B" w14:textId="77777777" w:rsidR="001D7298" w:rsidRPr="0036739F" w:rsidRDefault="001D7298" w:rsidP="001D7298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B3208D" w:rsidRPr="0036739F" w14:paraId="5DDA7746" w14:textId="77777777" w:rsidTr="00713867">
        <w:trPr>
          <w:trHeight w:val="298"/>
        </w:trPr>
        <w:tc>
          <w:tcPr>
            <w:tcW w:w="2694" w:type="dxa"/>
            <w:shd w:val="clear" w:color="auto" w:fill="F2F2F2"/>
          </w:tcPr>
          <w:p w14:paraId="5E211465" w14:textId="38EB349B" w:rsidR="00B3208D" w:rsidRPr="0036739F" w:rsidRDefault="00B3208D" w:rsidP="00B3208D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354486274"/>
              <w:placeholder>
                <w:docPart w:val="69F3375F92264240A6FF0B14AB39A75D"/>
              </w:placeholder>
            </w:sdtPr>
            <w:sdtEndPr/>
            <w:sdtContent>
              <w:p w14:paraId="361850A4" w14:textId="7CFFE62B" w:rsidR="00B3208D" w:rsidRPr="0036739F" w:rsidRDefault="00B3208D" w:rsidP="00B3208D">
                <w:pPr>
                  <w:spacing w:before="0" w:after="0"/>
                  <w:ind w:left="108"/>
                  <w:rPr>
                    <w:b/>
                  </w:rPr>
                </w:pPr>
                <w:proofErr w:type="gramStart"/>
                <w:r w:rsidRPr="005E63F3">
                  <w:rPr>
                    <w:highlight w:val="yellow"/>
                  </w:rPr>
                  <w:t>.........</w:t>
                </w:r>
                <w:proofErr w:type="gramEnd"/>
              </w:p>
            </w:sdtContent>
          </w:sdt>
        </w:tc>
      </w:tr>
      <w:tr w:rsidR="00C90B66" w:rsidRPr="0036739F" w14:paraId="15E00296" w14:textId="77777777" w:rsidTr="00713867">
        <w:trPr>
          <w:trHeight w:val="298"/>
        </w:trPr>
        <w:tc>
          <w:tcPr>
            <w:tcW w:w="2694" w:type="dxa"/>
            <w:shd w:val="clear" w:color="auto" w:fill="F2F2F2"/>
          </w:tcPr>
          <w:p w14:paraId="472491BB" w14:textId="2350B81C" w:rsidR="00C90B66" w:rsidRPr="0036739F" w:rsidRDefault="00C90B66" w:rsidP="002868B0">
            <w:pPr>
              <w:spacing w:before="0" w:after="0"/>
              <w:ind w:left="65"/>
            </w:pPr>
            <w:r>
              <w:t>Web</w:t>
            </w:r>
            <w:r w:rsidR="00F309DA">
              <w:t xml:space="preserve"> Řízení</w:t>
            </w:r>
            <w:r>
              <w:t>/ID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963726231"/>
              <w:placeholder>
                <w:docPart w:val="AC007BD20B1D4701A911B67A44434753"/>
              </w:placeholder>
            </w:sdtPr>
            <w:sdtEndPr/>
            <w:sdtContent>
              <w:p w14:paraId="60F79A1C" w14:textId="7BFD7294" w:rsidR="00C90B66" w:rsidRDefault="00C90B66" w:rsidP="00C90B66">
                <w:pPr>
                  <w:spacing w:before="0" w:after="0"/>
                  <w:ind w:left="108"/>
                  <w:rPr>
                    <w:b/>
                  </w:rPr>
                </w:pPr>
                <w:proofErr w:type="gramStart"/>
                <w:r w:rsidRPr="005E63F3">
                  <w:rPr>
                    <w:highlight w:val="yellow"/>
                  </w:rPr>
                  <w:t>.........</w:t>
                </w:r>
                <w:proofErr w:type="gramEnd"/>
              </w:p>
            </w:sdtContent>
          </w:sdt>
        </w:tc>
      </w:tr>
    </w:tbl>
    <w:p w14:paraId="0260529F" w14:textId="146C1D48" w:rsidR="008A3ECE" w:rsidRPr="0036739F" w:rsidRDefault="008A3ECE" w:rsidP="00E65577">
      <w:pPr>
        <w:spacing w:before="0"/>
        <w:ind w:left="284"/>
        <w:rPr>
          <w:rFonts w:ascii="Calibri" w:hAnsi="Calibri" w:cs="Calibri"/>
        </w:rPr>
      </w:pPr>
    </w:p>
    <w:p w14:paraId="0B73FED8" w14:textId="0D40BFF5" w:rsidR="00E179D0" w:rsidRDefault="00713867" w:rsidP="00A31517">
      <w:pPr>
        <w:pStyle w:val="1rove"/>
        <w:widowControl w:val="0"/>
        <w:ind w:left="0" w:firstLine="0"/>
        <w:rPr>
          <w:rFonts w:ascii="Calibri" w:hAnsi="Calibri" w:cs="Calibri"/>
        </w:rPr>
      </w:pPr>
      <w:r w:rsidRPr="0036739F">
        <w:rPr>
          <w:rFonts w:ascii="Calibri" w:hAnsi="Calibri" w:cs="Calibri"/>
        </w:rPr>
        <w:t>Účastník předkládá Pokročil</w:t>
      </w:r>
      <w:r w:rsidR="0036739F" w:rsidRPr="0036739F">
        <w:rPr>
          <w:rFonts w:ascii="Calibri" w:hAnsi="Calibri" w:cs="Calibri"/>
        </w:rPr>
        <w:t>é</w:t>
      </w:r>
      <w:r w:rsidRPr="0036739F">
        <w:rPr>
          <w:rFonts w:ascii="Calibri" w:hAnsi="Calibri" w:cs="Calibri"/>
        </w:rPr>
        <w:t xml:space="preserve"> řešení</w:t>
      </w:r>
      <w:r w:rsidR="0036739F" w:rsidRPr="0036739F">
        <w:rPr>
          <w:rFonts w:ascii="Calibri" w:hAnsi="Calibri" w:cs="Calibri"/>
        </w:rPr>
        <w:t xml:space="preserve"> </w:t>
      </w:r>
      <w:r w:rsidRPr="0036739F">
        <w:rPr>
          <w:rFonts w:ascii="Calibri" w:hAnsi="Calibri" w:cs="Calibri"/>
        </w:rPr>
        <w:t>předmětu Veřejné zakázky</w:t>
      </w:r>
      <w:r w:rsidR="00CF4212">
        <w:rPr>
          <w:rFonts w:ascii="Calibri" w:hAnsi="Calibri" w:cs="Calibri"/>
        </w:rPr>
        <w:t xml:space="preserve">. </w:t>
      </w:r>
      <w:r w:rsidR="00CF4212" w:rsidRPr="00E179D0">
        <w:rPr>
          <w:rFonts w:ascii="Calibri" w:hAnsi="Calibri" w:cs="Calibri"/>
          <w:b/>
        </w:rPr>
        <w:t>Pokročilé řešení je</w:t>
      </w:r>
      <w:r w:rsidRPr="00E179D0">
        <w:rPr>
          <w:rFonts w:ascii="Calibri" w:hAnsi="Calibri" w:cs="Calibri"/>
          <w:b/>
        </w:rPr>
        <w:t xml:space="preserve"> zpracovan</w:t>
      </w:r>
      <w:r w:rsidR="0036739F" w:rsidRPr="00E179D0">
        <w:rPr>
          <w:rFonts w:ascii="Calibri" w:hAnsi="Calibri" w:cs="Calibri"/>
          <w:b/>
        </w:rPr>
        <w:t>é</w:t>
      </w:r>
      <w:r w:rsidRPr="00E179D0">
        <w:rPr>
          <w:rFonts w:ascii="Calibri" w:hAnsi="Calibri" w:cs="Calibri"/>
          <w:b/>
        </w:rPr>
        <w:t xml:space="preserve"> nad rámec Základního řešení</w:t>
      </w:r>
      <w:r w:rsidR="0036739F" w:rsidRPr="0036739F">
        <w:rPr>
          <w:rFonts w:ascii="Calibri" w:hAnsi="Calibri" w:cs="Calibri"/>
        </w:rPr>
        <w:t>, které je součástí formuláře nabídky</w:t>
      </w:r>
      <w:r w:rsidR="000F77C4">
        <w:rPr>
          <w:rFonts w:ascii="Calibri" w:hAnsi="Calibri" w:cs="Calibri"/>
        </w:rPr>
        <w:t xml:space="preserve">. </w:t>
      </w:r>
      <w:r w:rsidR="00DF5CE2">
        <w:rPr>
          <w:rFonts w:ascii="Calibri" w:hAnsi="Calibri" w:cs="Calibri"/>
        </w:rPr>
        <w:t>V souvislosti s Pokročilým řešením účastník čestně prohlašuje následující.</w:t>
      </w:r>
    </w:p>
    <w:p w14:paraId="60A8B5A7" w14:textId="22155CB2" w:rsidR="00F417CE" w:rsidRDefault="00F417CE" w:rsidP="00373D56">
      <w:pPr>
        <w:pStyle w:val="1rove"/>
        <w:widowControl w:val="0"/>
        <w:numPr>
          <w:ilvl w:val="0"/>
          <w:numId w:val="2"/>
        </w:numPr>
        <w:ind w:left="426" w:hanging="432"/>
        <w:rPr>
          <w:rFonts w:ascii="Calibri" w:hAnsi="Calibri" w:cs="Calibri"/>
        </w:rPr>
      </w:pPr>
      <w:r w:rsidRPr="00E179D0">
        <w:rPr>
          <w:rFonts w:ascii="Calibri" w:hAnsi="Calibri" w:cs="Calibri"/>
          <w:b/>
        </w:rPr>
        <w:t>Pokročilé řešení je</w:t>
      </w:r>
      <w:r>
        <w:rPr>
          <w:rFonts w:ascii="Calibri" w:hAnsi="Calibri" w:cs="Calibri"/>
        </w:rPr>
        <w:t xml:space="preserve"> </w:t>
      </w:r>
      <w:r w:rsidRPr="00E179D0">
        <w:rPr>
          <w:rFonts w:ascii="Calibri" w:hAnsi="Calibri" w:cs="Calibri"/>
          <w:b/>
        </w:rPr>
        <w:t>proveditelné</w:t>
      </w:r>
      <w:r>
        <w:rPr>
          <w:rFonts w:ascii="Calibri" w:hAnsi="Calibri" w:cs="Calibri"/>
        </w:rPr>
        <w:t>.</w:t>
      </w:r>
      <w:r w:rsidR="006129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Jednotlivá </w:t>
      </w:r>
      <w:r w:rsidR="00612913" w:rsidRPr="0090262C">
        <w:rPr>
          <w:rFonts w:ascii="Calibri" w:hAnsi="Calibri" w:cs="Calibri"/>
          <w:b/>
        </w:rPr>
        <w:t>Vylepšení se</w:t>
      </w:r>
      <w:r w:rsidR="00612913">
        <w:rPr>
          <w:rFonts w:ascii="Calibri" w:hAnsi="Calibri" w:cs="Calibri"/>
        </w:rPr>
        <w:t xml:space="preserve"> navzájem </w:t>
      </w:r>
      <w:r w:rsidR="00612913" w:rsidRPr="0090262C">
        <w:rPr>
          <w:rFonts w:ascii="Calibri" w:hAnsi="Calibri" w:cs="Calibri"/>
          <w:b/>
        </w:rPr>
        <w:t>nevylučují</w:t>
      </w:r>
      <w:r w:rsidR="00E179D0" w:rsidRPr="0090262C">
        <w:rPr>
          <w:rFonts w:ascii="Calibri" w:hAnsi="Calibri" w:cs="Calibri"/>
          <w:b/>
        </w:rPr>
        <w:t xml:space="preserve"> ani nepodmiňují</w:t>
      </w:r>
      <w:r w:rsidR="00E179D0">
        <w:rPr>
          <w:rFonts w:ascii="Calibri" w:hAnsi="Calibri" w:cs="Calibri"/>
        </w:rPr>
        <w:t>.</w:t>
      </w:r>
    </w:p>
    <w:p w14:paraId="509B9D4A" w14:textId="3035ABB9" w:rsidR="00D1166D" w:rsidRDefault="00AA1997" w:rsidP="00AA1997">
      <w:pPr>
        <w:pStyle w:val="1rove"/>
        <w:widowControl w:val="0"/>
        <w:numPr>
          <w:ilvl w:val="0"/>
          <w:numId w:val="2"/>
        </w:numPr>
        <w:ind w:left="426" w:hanging="432"/>
        <w:rPr>
          <w:rFonts w:ascii="Calibri" w:hAnsi="Calibri" w:cs="Calibri"/>
        </w:rPr>
      </w:pPr>
      <w:r>
        <w:rPr>
          <w:rFonts w:ascii="Calibri" w:hAnsi="Calibri" w:cs="Calibri"/>
        </w:rPr>
        <w:t>Všechna</w:t>
      </w:r>
      <w:r w:rsidR="00D1166D">
        <w:rPr>
          <w:rFonts w:ascii="Calibri" w:hAnsi="Calibri" w:cs="Calibri"/>
        </w:rPr>
        <w:t xml:space="preserve"> </w:t>
      </w:r>
      <w:r w:rsidR="00D1166D" w:rsidRPr="00D1166D">
        <w:rPr>
          <w:rFonts w:ascii="Calibri" w:hAnsi="Calibri" w:cs="Calibri"/>
          <w:b/>
        </w:rPr>
        <w:t>Vylepšení</w:t>
      </w:r>
      <w:r>
        <w:rPr>
          <w:rFonts w:ascii="Calibri" w:hAnsi="Calibri" w:cs="Calibri"/>
        </w:rPr>
        <w:t xml:space="preserve"> </w:t>
      </w:r>
      <w:r w:rsidR="00D1166D" w:rsidRPr="00D1166D">
        <w:rPr>
          <w:rFonts w:ascii="Calibri" w:hAnsi="Calibri" w:cs="Calibri"/>
          <w:b/>
        </w:rPr>
        <w:t xml:space="preserve">se vztahují </w:t>
      </w:r>
      <w:r w:rsidR="00CD5A1F" w:rsidRPr="00D1166D">
        <w:rPr>
          <w:rFonts w:ascii="Calibri" w:hAnsi="Calibri" w:cs="Calibri"/>
          <w:b/>
        </w:rPr>
        <w:t xml:space="preserve">k </w:t>
      </w:r>
      <w:r w:rsidR="00D1166D" w:rsidRPr="00D1166D">
        <w:rPr>
          <w:rFonts w:ascii="Calibri" w:hAnsi="Calibri" w:cs="Calibri"/>
          <w:b/>
        </w:rPr>
        <w:t>alespoň jednomu z témat</w:t>
      </w:r>
      <w:r>
        <w:rPr>
          <w:rFonts w:ascii="Calibri" w:hAnsi="Calibri" w:cs="Calibri"/>
        </w:rPr>
        <w:t>, která</w:t>
      </w:r>
      <w:r w:rsidR="00D1166D" w:rsidRPr="00AA1997">
        <w:rPr>
          <w:rFonts w:ascii="Calibri" w:hAnsi="Calibri" w:cs="Calibri"/>
        </w:rPr>
        <w:t xml:space="preserve"> Zadavatel </w:t>
      </w:r>
      <w:r w:rsidRPr="00AA1997">
        <w:rPr>
          <w:rFonts w:ascii="Calibri" w:hAnsi="Calibri" w:cs="Calibri"/>
        </w:rPr>
        <w:t>vymezil</w:t>
      </w:r>
      <w:r w:rsidR="00D1166D" w:rsidRPr="00AA1997">
        <w:rPr>
          <w:rFonts w:ascii="Calibri" w:hAnsi="Calibri" w:cs="Calibri"/>
        </w:rPr>
        <w:t>.</w:t>
      </w:r>
    </w:p>
    <w:p w14:paraId="36E4B9C0" w14:textId="7EAD1471" w:rsidR="00CE1C56" w:rsidRPr="00373D56" w:rsidRDefault="0036739F" w:rsidP="00815C12">
      <w:pPr>
        <w:pStyle w:val="1rove"/>
        <w:widowControl w:val="0"/>
        <w:numPr>
          <w:ilvl w:val="0"/>
          <w:numId w:val="2"/>
        </w:numPr>
        <w:ind w:left="426" w:hanging="432"/>
        <w:rPr>
          <w:rFonts w:ascii="Calibri" w:hAnsi="Calibri" w:cs="Calibri"/>
          <w:b/>
        </w:rPr>
      </w:pPr>
      <w:r w:rsidRPr="00373D56">
        <w:rPr>
          <w:rFonts w:ascii="Calibri" w:hAnsi="Calibri" w:cs="Calibri"/>
          <w:b/>
        </w:rPr>
        <w:t>Pokročilé řešení</w:t>
      </w:r>
      <w:r w:rsidR="000F77C4" w:rsidRPr="00373D56">
        <w:rPr>
          <w:rFonts w:ascii="Calibri" w:hAnsi="Calibri" w:cs="Calibri"/>
        </w:rPr>
        <w:t xml:space="preserve"> j</w:t>
      </w:r>
      <w:r w:rsidR="00036E41" w:rsidRPr="00373D56">
        <w:rPr>
          <w:rFonts w:ascii="Calibri" w:hAnsi="Calibri" w:cs="Calibri"/>
        </w:rPr>
        <w:t xml:space="preserve">ako celek, jakož </w:t>
      </w:r>
      <w:r w:rsidR="00036E41" w:rsidRPr="00373D56">
        <w:rPr>
          <w:rFonts w:ascii="Calibri" w:hAnsi="Calibri" w:cs="Calibri"/>
          <w:b/>
        </w:rPr>
        <w:t>i jednotlivá Vylepšení</w:t>
      </w:r>
      <w:r w:rsidR="00036E41" w:rsidRPr="00373D56">
        <w:rPr>
          <w:rFonts w:ascii="Calibri" w:hAnsi="Calibri" w:cs="Calibri"/>
        </w:rPr>
        <w:t xml:space="preserve"> </w:t>
      </w:r>
      <w:r w:rsidR="00CE1C56" w:rsidRPr="00373D56">
        <w:rPr>
          <w:rFonts w:ascii="Calibri" w:hAnsi="Calibri" w:cs="Calibri"/>
          <w:b/>
        </w:rPr>
        <w:t xml:space="preserve">jsou adekvátní </w:t>
      </w:r>
      <w:r w:rsidR="00C1482D" w:rsidRPr="00373D56">
        <w:rPr>
          <w:rFonts w:ascii="Calibri" w:hAnsi="Calibri" w:cs="Calibri"/>
        </w:rPr>
        <w:t xml:space="preserve">k </w:t>
      </w:r>
      <w:r w:rsidR="00CE1C56" w:rsidRPr="00373D56">
        <w:rPr>
          <w:rFonts w:ascii="Calibri" w:hAnsi="Calibri" w:cs="Calibri"/>
        </w:rPr>
        <w:t>předmětu Veřejné zakázky</w:t>
      </w:r>
      <w:r w:rsidR="00D1166D">
        <w:rPr>
          <w:rFonts w:ascii="Calibri" w:hAnsi="Calibri" w:cs="Calibri"/>
        </w:rPr>
        <w:t>; platí</w:t>
      </w:r>
      <w:r w:rsidR="00036E41" w:rsidRPr="00373D56">
        <w:rPr>
          <w:rFonts w:ascii="Calibri" w:hAnsi="Calibri" w:cs="Calibri"/>
        </w:rPr>
        <w:t xml:space="preserve">, že </w:t>
      </w:r>
      <w:r w:rsidR="00CE1C56" w:rsidRPr="00373D56">
        <w:rPr>
          <w:rFonts w:ascii="Calibri" w:hAnsi="Calibri" w:cs="Calibri"/>
          <w:b/>
        </w:rPr>
        <w:t xml:space="preserve">jejich </w:t>
      </w:r>
      <w:commentRangeStart w:id="1"/>
      <w:r w:rsidR="00CE1C56" w:rsidRPr="00373D56">
        <w:rPr>
          <w:rFonts w:ascii="Calibri" w:hAnsi="Calibri" w:cs="Calibri"/>
          <w:b/>
        </w:rPr>
        <w:t>realizací</w:t>
      </w:r>
      <w:commentRangeEnd w:id="1"/>
      <w:r w:rsidR="00B3208D">
        <w:rPr>
          <w:rStyle w:val="Odkaznakoment"/>
        </w:rPr>
        <w:commentReference w:id="1"/>
      </w:r>
    </w:p>
    <w:p w14:paraId="64F8C4A0" w14:textId="441AC85E" w:rsidR="00CE1C56" w:rsidRPr="00373D56" w:rsidRDefault="00D1166D" w:rsidP="00373D56">
      <w:pPr>
        <w:pStyle w:val="Odrky"/>
        <w:widowControl w:val="0"/>
        <w:numPr>
          <w:ilvl w:val="0"/>
          <w:numId w:val="3"/>
        </w:numPr>
        <w:ind w:left="851" w:hanging="426"/>
        <w:rPr>
          <w:rFonts w:ascii="Calibri" w:hAnsi="Calibri" w:cs="Calibri"/>
          <w:b/>
        </w:rPr>
      </w:pPr>
      <w:r w:rsidRPr="00D1166D">
        <w:rPr>
          <w:rFonts w:ascii="Calibri" w:hAnsi="Calibri" w:cs="Calibri"/>
        </w:rPr>
        <w:t>se</w:t>
      </w:r>
      <w:r>
        <w:rPr>
          <w:rFonts w:ascii="Calibri" w:hAnsi="Calibri" w:cs="Calibri"/>
          <w:b/>
        </w:rPr>
        <w:t xml:space="preserve"> </w:t>
      </w:r>
      <w:r w:rsidR="00CE1C56" w:rsidRPr="00373D56">
        <w:rPr>
          <w:rFonts w:ascii="Calibri" w:hAnsi="Calibri" w:cs="Calibri"/>
          <w:b/>
        </w:rPr>
        <w:t xml:space="preserve">užitek </w:t>
      </w:r>
      <w:r w:rsidR="00CE1C56" w:rsidRPr="00373D56">
        <w:rPr>
          <w:rFonts w:ascii="Calibri" w:hAnsi="Calibri" w:cs="Calibri"/>
        </w:rPr>
        <w:t>Zadavatele z Veřejné zakázky</w:t>
      </w:r>
      <w:r w:rsidR="00CE1C56" w:rsidRPr="00373D56">
        <w:rPr>
          <w:rFonts w:ascii="Calibri" w:hAnsi="Calibri" w:cs="Calibri"/>
          <w:b/>
        </w:rPr>
        <w:t xml:space="preserve"> </w:t>
      </w:r>
      <w:r w:rsidR="00CE1C56" w:rsidRPr="00373D56">
        <w:rPr>
          <w:rFonts w:asciiTheme="minorHAnsi" w:hAnsiTheme="minorHAnsi" w:cstheme="minorHAnsi"/>
          <w:b/>
        </w:rPr>
        <w:t>zvyšuje</w:t>
      </w:r>
      <w:r w:rsidR="00036E41" w:rsidRPr="00373D56">
        <w:rPr>
          <w:rFonts w:asciiTheme="minorHAnsi" w:hAnsiTheme="minorHAnsi" w:cstheme="minorHAnsi"/>
          <w:b/>
        </w:rPr>
        <w:t xml:space="preserve"> </w:t>
      </w:r>
      <w:r w:rsidR="00036E41" w:rsidRPr="00373D56">
        <w:rPr>
          <w:rFonts w:asciiTheme="minorHAnsi" w:hAnsiTheme="minorHAnsi" w:cstheme="minorHAnsi"/>
        </w:rPr>
        <w:t>(mají pozitivní efekt)</w:t>
      </w:r>
      <w:r w:rsidR="00CE1C56" w:rsidRPr="00373D56">
        <w:rPr>
          <w:rFonts w:asciiTheme="minorHAnsi" w:hAnsiTheme="minorHAnsi" w:cstheme="minorHAnsi"/>
        </w:rPr>
        <w:t>,</w:t>
      </w:r>
    </w:p>
    <w:p w14:paraId="6FDF28D7" w14:textId="3EBD11BC" w:rsidR="00CE1C56" w:rsidRPr="00373D56" w:rsidRDefault="00CE1C56" w:rsidP="00373D56">
      <w:pPr>
        <w:pStyle w:val="Odrky"/>
        <w:widowControl w:val="0"/>
        <w:numPr>
          <w:ilvl w:val="0"/>
          <w:numId w:val="3"/>
        </w:numPr>
        <w:ind w:left="851" w:hanging="426"/>
        <w:rPr>
          <w:rFonts w:ascii="Calibri" w:hAnsi="Calibri" w:cs="Calibri"/>
        </w:rPr>
      </w:pPr>
      <w:r w:rsidRPr="00373D56">
        <w:rPr>
          <w:rFonts w:ascii="Calibri" w:hAnsi="Calibri" w:cs="Calibri"/>
          <w:b/>
        </w:rPr>
        <w:t xml:space="preserve">se čas </w:t>
      </w:r>
      <w:r w:rsidRPr="00373D56">
        <w:rPr>
          <w:rFonts w:ascii="Calibri" w:hAnsi="Calibri" w:cs="Calibri"/>
        </w:rPr>
        <w:t xml:space="preserve">pro </w:t>
      </w:r>
      <w:r w:rsidR="00EE3B36">
        <w:rPr>
          <w:rFonts w:ascii="Calibri" w:hAnsi="Calibri" w:cs="Calibri"/>
        </w:rPr>
        <w:t>splnění Veřejné zakázky</w:t>
      </w:r>
      <w:r w:rsidRPr="00373D56">
        <w:rPr>
          <w:rFonts w:ascii="Calibri" w:hAnsi="Calibri" w:cs="Calibri"/>
        </w:rPr>
        <w:t xml:space="preserve"> </w:t>
      </w:r>
      <w:r w:rsidRPr="00373D56">
        <w:rPr>
          <w:rFonts w:ascii="Calibri" w:hAnsi="Calibri" w:cs="Calibri"/>
          <w:b/>
        </w:rPr>
        <w:t>neprodlužuje</w:t>
      </w:r>
      <w:r w:rsidRPr="00373D56">
        <w:rPr>
          <w:rFonts w:ascii="Calibri" w:hAnsi="Calibri" w:cs="Calibri"/>
        </w:rPr>
        <w:t xml:space="preserve"> </w:t>
      </w:r>
      <w:r w:rsidRPr="00373D56">
        <w:rPr>
          <w:rFonts w:ascii="Calibri" w:hAnsi="Calibri" w:cs="Calibri"/>
          <w:b/>
        </w:rPr>
        <w:t>či</w:t>
      </w:r>
      <w:r w:rsidRPr="00373D56">
        <w:rPr>
          <w:rFonts w:ascii="Calibri" w:hAnsi="Calibri" w:cs="Calibri"/>
        </w:rPr>
        <w:t xml:space="preserve"> </w:t>
      </w:r>
      <w:r w:rsidRPr="00373D56">
        <w:rPr>
          <w:rFonts w:ascii="Calibri" w:hAnsi="Calibri" w:cs="Calibri"/>
          <w:b/>
        </w:rPr>
        <w:t xml:space="preserve">prodlužuje adekvátně </w:t>
      </w:r>
      <w:r w:rsidRPr="00373D56">
        <w:rPr>
          <w:rFonts w:ascii="Calibri" w:hAnsi="Calibri" w:cs="Calibri"/>
        </w:rPr>
        <w:t>efektu Vylepšení, ne o více než</w:t>
      </w:r>
      <w:r w:rsidR="00036E41" w:rsidRPr="00373D56">
        <w:rPr>
          <w:rFonts w:ascii="Calibri" w:hAnsi="Calibri" w:cs="Calibri"/>
        </w:rPr>
        <w:t xml:space="preserve"> </w:t>
      </w:r>
      <w:commentRangeStart w:id="2"/>
      <w:r w:rsidR="00036E41" w:rsidRPr="00373D56">
        <w:rPr>
          <w:rFonts w:ascii="Calibri" w:hAnsi="Calibri" w:cs="Calibri"/>
        </w:rPr>
        <w:t>o</w:t>
      </w:r>
      <w:r w:rsidRPr="00373D56">
        <w:rPr>
          <w:rFonts w:ascii="Calibri" w:hAnsi="Calibri" w:cs="Calibri"/>
        </w:rPr>
        <w:t xml:space="preserve"> 5 %</w:t>
      </w:r>
      <w:r w:rsidR="0029037C" w:rsidRPr="00373D56">
        <w:rPr>
          <w:rFonts w:ascii="Calibri" w:hAnsi="Calibri" w:cs="Calibri"/>
        </w:rPr>
        <w:t xml:space="preserve"> </w:t>
      </w:r>
      <w:commentRangeEnd w:id="2"/>
      <w:r w:rsidR="00B3208D">
        <w:rPr>
          <w:rStyle w:val="Odkaznakoment"/>
        </w:rPr>
        <w:commentReference w:id="2"/>
      </w:r>
      <w:r w:rsidR="0029037C" w:rsidRPr="00373D56">
        <w:rPr>
          <w:rFonts w:ascii="Calibri" w:hAnsi="Calibri" w:cs="Calibri"/>
        </w:rPr>
        <w:t>v souhrnu za</w:t>
      </w:r>
      <w:r w:rsidR="00B74BE3">
        <w:rPr>
          <w:rFonts w:ascii="Calibri" w:hAnsi="Calibri" w:cs="Calibri"/>
        </w:rPr>
        <w:t xml:space="preserve"> všechna Vylepšení</w:t>
      </w:r>
      <w:r w:rsidRPr="00373D56">
        <w:rPr>
          <w:rFonts w:ascii="Calibri" w:hAnsi="Calibri" w:cs="Calibri"/>
        </w:rPr>
        <w:t>,</w:t>
      </w:r>
    </w:p>
    <w:p w14:paraId="242AE9EA" w14:textId="7DC3F95B" w:rsidR="00CE1C56" w:rsidRPr="00C41B43" w:rsidRDefault="00E54FFC" w:rsidP="003203B3">
      <w:pPr>
        <w:pStyle w:val="Odrky"/>
        <w:widowControl w:val="0"/>
        <w:numPr>
          <w:ilvl w:val="0"/>
          <w:numId w:val="3"/>
        </w:numPr>
        <w:ind w:left="851" w:hanging="426"/>
        <w:rPr>
          <w:rFonts w:ascii="Calibri" w:hAnsi="Calibri" w:cs="Calibri"/>
        </w:rPr>
      </w:pPr>
      <w:r w:rsidRPr="0079070E">
        <w:rPr>
          <w:rFonts w:asciiTheme="minorHAnsi" w:hAnsiTheme="minorHAnsi" w:cstheme="minorHAnsi"/>
        </w:rPr>
        <w:t xml:space="preserve">nedochází k překročení </w:t>
      </w:r>
      <w:commentRangeStart w:id="3"/>
      <w:r w:rsidR="00E638FB" w:rsidRPr="0079070E">
        <w:rPr>
          <w:rFonts w:asciiTheme="minorHAnsi" w:hAnsiTheme="minorHAnsi" w:cstheme="minorHAnsi"/>
          <w:b/>
        </w:rPr>
        <w:t xml:space="preserve">maximálně přípustné </w:t>
      </w:r>
      <w:r w:rsidR="00B3208D">
        <w:rPr>
          <w:rFonts w:asciiTheme="minorHAnsi" w:hAnsiTheme="minorHAnsi" w:cstheme="minorHAnsi"/>
          <w:b/>
        </w:rPr>
        <w:t xml:space="preserve">Nabídkové </w:t>
      </w:r>
      <w:r w:rsidR="00E638FB" w:rsidRPr="0079070E">
        <w:rPr>
          <w:rFonts w:asciiTheme="minorHAnsi" w:hAnsiTheme="minorHAnsi" w:cstheme="minorHAnsi"/>
          <w:b/>
        </w:rPr>
        <w:t>cen</w:t>
      </w:r>
      <w:commentRangeStart w:id="4"/>
      <w:r w:rsidR="00E638FB" w:rsidRPr="0079070E">
        <w:rPr>
          <w:rFonts w:asciiTheme="minorHAnsi" w:hAnsiTheme="minorHAnsi" w:cstheme="minorHAnsi"/>
          <w:b/>
        </w:rPr>
        <w:t>y</w:t>
      </w:r>
      <w:commentRangeEnd w:id="3"/>
      <w:r w:rsidR="005D2FC0">
        <w:rPr>
          <w:rStyle w:val="Odkaznakoment"/>
        </w:rPr>
        <w:commentReference w:id="3"/>
      </w:r>
      <w:commentRangeEnd w:id="4"/>
      <w:r w:rsidR="007805F8">
        <w:rPr>
          <w:rStyle w:val="Odkaznakoment"/>
        </w:rPr>
        <w:commentReference w:id="4"/>
      </w:r>
      <w:r w:rsidR="00C41B43">
        <w:rPr>
          <w:rFonts w:asciiTheme="minorHAnsi" w:hAnsiTheme="minorHAnsi" w:cstheme="minorHAnsi"/>
          <w:b/>
        </w:rPr>
        <w:t xml:space="preserve"> </w:t>
      </w:r>
      <w:r w:rsidR="00C41B43" w:rsidRPr="00C41B43">
        <w:rPr>
          <w:rFonts w:asciiTheme="minorHAnsi" w:hAnsiTheme="minorHAnsi" w:cstheme="minorHAnsi"/>
        </w:rPr>
        <w:t>a</w:t>
      </w:r>
      <w:r w:rsidR="00C41B43">
        <w:rPr>
          <w:rFonts w:asciiTheme="minorHAnsi" w:hAnsiTheme="minorHAnsi" w:cstheme="minorHAnsi"/>
          <w:b/>
        </w:rPr>
        <w:t xml:space="preserve"> </w:t>
      </w:r>
    </w:p>
    <w:p w14:paraId="1C4D0748" w14:textId="34FFE285" w:rsidR="00C41B43" w:rsidRPr="0079070E" w:rsidRDefault="00C41B43" w:rsidP="003203B3">
      <w:pPr>
        <w:pStyle w:val="Odrky"/>
        <w:widowControl w:val="0"/>
        <w:numPr>
          <w:ilvl w:val="0"/>
          <w:numId w:val="3"/>
        </w:numPr>
        <w:ind w:left="851" w:hanging="426"/>
        <w:rPr>
          <w:rFonts w:ascii="Calibri" w:hAnsi="Calibri" w:cs="Calibri"/>
        </w:rPr>
      </w:pPr>
      <w:r w:rsidRPr="009D3436">
        <w:rPr>
          <w:rFonts w:asciiTheme="minorHAnsi" w:hAnsiTheme="minorHAnsi" w:cstheme="minorHAnsi"/>
          <w:b/>
        </w:rPr>
        <w:t xml:space="preserve">efekt </w:t>
      </w:r>
      <w:r>
        <w:rPr>
          <w:rFonts w:asciiTheme="minorHAnsi" w:hAnsiTheme="minorHAnsi" w:cstheme="minorHAnsi"/>
          <w:b/>
        </w:rPr>
        <w:t>Vylepšení</w:t>
      </w:r>
      <w:r w:rsidRPr="009D3436">
        <w:rPr>
          <w:rFonts w:asciiTheme="minorHAnsi" w:hAnsiTheme="minorHAnsi" w:cstheme="minorHAnsi"/>
          <w:b/>
        </w:rPr>
        <w:t xml:space="preserve"> je ověřený praxí</w:t>
      </w:r>
      <w:r w:rsidRPr="009D3436">
        <w:rPr>
          <w:rFonts w:asciiTheme="minorHAnsi" w:hAnsiTheme="minorHAnsi" w:cstheme="minorHAnsi"/>
        </w:rPr>
        <w:t xml:space="preserve"> a jeho dosažení na předmětné Veřejné zakázce je tak reálné</w:t>
      </w:r>
      <w:r>
        <w:rPr>
          <w:rFonts w:asciiTheme="minorHAnsi" w:hAnsiTheme="minorHAnsi" w:cstheme="minorHAnsi"/>
        </w:rPr>
        <w:t>.</w:t>
      </w:r>
    </w:p>
    <w:p w14:paraId="11ADC832" w14:textId="354A202D" w:rsidR="00FD025A" w:rsidRPr="00373D56" w:rsidRDefault="008E3061" w:rsidP="002B3B56">
      <w:pPr>
        <w:pStyle w:val="1rove"/>
        <w:widowControl w:val="0"/>
        <w:ind w:left="426" w:firstLine="0"/>
        <w:rPr>
          <w:rFonts w:ascii="Calibri" w:hAnsi="Calibri" w:cs="Calibri"/>
        </w:rPr>
      </w:pPr>
      <w:r w:rsidRPr="00373D56">
        <w:rPr>
          <w:rFonts w:ascii="Calibri" w:hAnsi="Calibri" w:cs="Calibri"/>
        </w:rPr>
        <w:t>Účastník bere na vědomí, že pokud se</w:t>
      </w:r>
      <w:r w:rsidR="00486D94">
        <w:rPr>
          <w:rFonts w:ascii="Calibri" w:hAnsi="Calibri" w:cs="Calibri"/>
        </w:rPr>
        <w:t xml:space="preserve"> kdykoli</w:t>
      </w:r>
      <w:r w:rsidRPr="00373D56">
        <w:rPr>
          <w:rFonts w:ascii="Calibri" w:hAnsi="Calibri" w:cs="Calibri"/>
        </w:rPr>
        <w:t xml:space="preserve"> </w:t>
      </w:r>
      <w:r w:rsidR="00FD025A" w:rsidRPr="00373D56">
        <w:rPr>
          <w:rFonts w:ascii="Calibri" w:hAnsi="Calibri" w:cs="Calibri"/>
        </w:rPr>
        <w:t>v </w:t>
      </w:r>
      <w:r w:rsidR="00486D94">
        <w:rPr>
          <w:rFonts w:ascii="Calibri" w:hAnsi="Calibri" w:cs="Calibri"/>
        </w:rPr>
        <w:t>průběhu</w:t>
      </w:r>
      <w:r w:rsidR="00FD025A" w:rsidRPr="00373D56">
        <w:rPr>
          <w:rFonts w:ascii="Calibri" w:hAnsi="Calibri" w:cs="Calibri"/>
        </w:rPr>
        <w:t xml:space="preserve"> Řízení</w:t>
      </w:r>
      <w:r w:rsidRPr="00373D56">
        <w:rPr>
          <w:rFonts w:ascii="Calibri" w:hAnsi="Calibri" w:cs="Calibri"/>
        </w:rPr>
        <w:t xml:space="preserve"> ukáže</w:t>
      </w:r>
      <w:r w:rsidR="00FD025A" w:rsidRPr="00373D56">
        <w:rPr>
          <w:rFonts w:ascii="Calibri" w:hAnsi="Calibri" w:cs="Calibri"/>
        </w:rPr>
        <w:t xml:space="preserve">, že Vylepšení není adekvátní, bude </w:t>
      </w:r>
      <w:r w:rsidRPr="00373D56">
        <w:rPr>
          <w:rFonts w:ascii="Calibri" w:hAnsi="Calibri" w:cs="Calibri"/>
        </w:rPr>
        <w:t xml:space="preserve">mu </w:t>
      </w:r>
      <w:r w:rsidR="00FD025A" w:rsidRPr="00373D56">
        <w:rPr>
          <w:rFonts w:ascii="Calibri" w:hAnsi="Calibri" w:cs="Calibri"/>
        </w:rPr>
        <w:t>(byť dodatečně) za takové Vylepšení uděleno 5 bodů</w:t>
      </w:r>
      <w:r w:rsidRPr="00373D56">
        <w:rPr>
          <w:rFonts w:ascii="Calibri" w:hAnsi="Calibri" w:cs="Calibri"/>
        </w:rPr>
        <w:t>; n</w:t>
      </w:r>
      <w:r w:rsidR="0029037C" w:rsidRPr="00373D56">
        <w:rPr>
          <w:rFonts w:ascii="Calibri" w:hAnsi="Calibri" w:cs="Calibri"/>
        </w:rPr>
        <w:t>ejsou-li Vylepšení adekvátní v jejich souhrnu, bude</w:t>
      </w:r>
      <w:r w:rsidR="00C917B5" w:rsidRPr="00373D56">
        <w:rPr>
          <w:rFonts w:ascii="Calibri" w:hAnsi="Calibri" w:cs="Calibri"/>
        </w:rPr>
        <w:t xml:space="preserve"> mu</w:t>
      </w:r>
      <w:r w:rsidR="0029037C" w:rsidRPr="00373D56">
        <w:rPr>
          <w:rFonts w:ascii="Calibri" w:hAnsi="Calibri" w:cs="Calibri"/>
        </w:rPr>
        <w:t xml:space="preserve"> uděleno 5 bodů za Vylepšení, které </w:t>
      </w:r>
      <w:r w:rsidR="00ED1841" w:rsidRPr="00373D56">
        <w:rPr>
          <w:rFonts w:ascii="Calibri" w:hAnsi="Calibri" w:cs="Calibri"/>
        </w:rPr>
        <w:t xml:space="preserve">hranici </w:t>
      </w:r>
      <w:r w:rsidR="0029037C" w:rsidRPr="00373D56">
        <w:rPr>
          <w:rFonts w:ascii="Calibri" w:hAnsi="Calibri" w:cs="Calibri"/>
        </w:rPr>
        <w:t>adekvátnosti př</w:t>
      </w:r>
      <w:r w:rsidR="00ED1841" w:rsidRPr="00373D56">
        <w:rPr>
          <w:rFonts w:ascii="Calibri" w:hAnsi="Calibri" w:cs="Calibri"/>
        </w:rPr>
        <w:t xml:space="preserve">ekročilo </w:t>
      </w:r>
      <w:r w:rsidR="0029037C" w:rsidRPr="00373D56">
        <w:rPr>
          <w:rFonts w:ascii="Calibri" w:hAnsi="Calibri" w:cs="Calibri"/>
        </w:rPr>
        <w:t xml:space="preserve">jako </w:t>
      </w:r>
      <w:r w:rsidR="00ED1841" w:rsidRPr="00373D56">
        <w:rPr>
          <w:rFonts w:ascii="Calibri" w:hAnsi="Calibri" w:cs="Calibri"/>
        </w:rPr>
        <w:t xml:space="preserve">první, a všechny následující </w:t>
      </w:r>
      <w:r w:rsidR="0029037C" w:rsidRPr="00373D56">
        <w:rPr>
          <w:rFonts w:ascii="Calibri" w:hAnsi="Calibri" w:cs="Calibri"/>
        </w:rPr>
        <w:t xml:space="preserve">(v pořadí dle čísel Vylepšení). </w:t>
      </w:r>
    </w:p>
    <w:p w14:paraId="183BD49A" w14:textId="77777777" w:rsidR="00B82D03" w:rsidRDefault="00CE1C56" w:rsidP="00860B89">
      <w:pPr>
        <w:pStyle w:val="1rove"/>
        <w:widowControl w:val="0"/>
        <w:numPr>
          <w:ilvl w:val="0"/>
          <w:numId w:val="2"/>
        </w:numPr>
        <w:ind w:left="426" w:hanging="432"/>
        <w:rPr>
          <w:ins w:id="5" w:author="Roman Novotný" w:date="2018-04-05T19:12:00Z"/>
          <w:rFonts w:ascii="Calibri" w:hAnsi="Calibri" w:cs="Calibri"/>
          <w:b/>
        </w:rPr>
      </w:pPr>
      <w:r w:rsidRPr="002B3B56">
        <w:rPr>
          <w:rFonts w:ascii="Calibri" w:hAnsi="Calibri" w:cs="Calibri"/>
        </w:rPr>
        <w:t>Účastník čestně prohlašuje, že je připraven</w:t>
      </w:r>
      <w:r w:rsidRPr="002B3B56">
        <w:rPr>
          <w:rFonts w:ascii="Calibri" w:hAnsi="Calibri" w:cs="Calibri"/>
          <w:b/>
        </w:rPr>
        <w:t xml:space="preserve"> </w:t>
      </w:r>
      <w:ins w:id="6" w:author="Roman Novotný" w:date="2018-04-05T19:12:00Z">
        <w:r w:rsidR="00B82D03" w:rsidRPr="002B3B56">
          <w:rPr>
            <w:rFonts w:ascii="Calibri" w:hAnsi="Calibri" w:cs="Calibri"/>
            <w:b/>
          </w:rPr>
          <w:t>v průběhu Ověřovací fáze</w:t>
        </w:r>
        <w:r w:rsidR="00B82D03" w:rsidRPr="002B3B56">
          <w:rPr>
            <w:rFonts w:ascii="Calibri" w:hAnsi="Calibri" w:cs="Calibri"/>
            <w:b/>
          </w:rPr>
          <w:t xml:space="preserve"> </w:t>
        </w:r>
      </w:ins>
    </w:p>
    <w:p w14:paraId="321C5588" w14:textId="553C1F8D" w:rsidR="00CE1C56" w:rsidRPr="002B3B56" w:rsidRDefault="00CE1C56" w:rsidP="00B82D03">
      <w:pPr>
        <w:pStyle w:val="Odrky"/>
        <w:widowControl w:val="0"/>
        <w:numPr>
          <w:ilvl w:val="0"/>
          <w:numId w:val="10"/>
        </w:numPr>
        <w:ind w:left="851" w:hanging="426"/>
        <w:rPr>
          <w:rFonts w:ascii="Calibri" w:hAnsi="Calibri" w:cs="Calibri"/>
          <w:b/>
        </w:rPr>
        <w:pPrChange w:id="7" w:author="Roman Novotný" w:date="2018-04-05T19:12:00Z">
          <w:pPr>
            <w:pStyle w:val="1rove"/>
            <w:widowControl w:val="0"/>
            <w:numPr>
              <w:numId w:val="2"/>
            </w:numPr>
            <w:ind w:left="426" w:hanging="432"/>
          </w:pPr>
        </w:pPrChange>
      </w:pPr>
      <w:r w:rsidRPr="002B3B56">
        <w:rPr>
          <w:rFonts w:ascii="Calibri" w:hAnsi="Calibri" w:cs="Calibri"/>
          <w:b/>
        </w:rPr>
        <w:t>prokázat efekt</w:t>
      </w:r>
      <w:r w:rsidR="002B3B56" w:rsidRPr="002B3B56">
        <w:rPr>
          <w:rFonts w:ascii="Calibri" w:hAnsi="Calibri" w:cs="Calibri"/>
          <w:b/>
        </w:rPr>
        <w:t xml:space="preserve"> všech</w:t>
      </w:r>
      <w:r w:rsidRPr="002B3B56">
        <w:rPr>
          <w:rFonts w:ascii="Calibri" w:hAnsi="Calibri" w:cs="Calibri"/>
          <w:b/>
        </w:rPr>
        <w:t xml:space="preserve"> Vylepšení</w:t>
      </w:r>
      <w:del w:id="8" w:author="Roman Novotný" w:date="2018-04-05T19:12:00Z">
        <w:r w:rsidRPr="002B3B56" w:rsidDel="00B82D03">
          <w:rPr>
            <w:rFonts w:ascii="Calibri" w:hAnsi="Calibri" w:cs="Calibri"/>
            <w:b/>
          </w:rPr>
          <w:delText xml:space="preserve"> v průběhu Ověřovací fáze</w:delText>
        </w:r>
        <w:r w:rsidRPr="002B3B56" w:rsidDel="00B82D03">
          <w:rPr>
            <w:rFonts w:ascii="Calibri" w:hAnsi="Calibri" w:cs="Calibri"/>
          </w:rPr>
          <w:delText>.</w:delText>
        </w:r>
      </w:del>
      <w:ins w:id="9" w:author="Roman Novotný" w:date="2018-04-05T19:12:00Z">
        <w:r w:rsidR="00B82D03">
          <w:rPr>
            <w:rFonts w:ascii="Calibri" w:hAnsi="Calibri" w:cs="Calibri"/>
          </w:rPr>
          <w:t>,</w:t>
        </w:r>
      </w:ins>
    </w:p>
    <w:p w14:paraId="500A551A" w14:textId="400EF32A" w:rsidR="00E479CE" w:rsidRPr="002B3B56" w:rsidRDefault="00E479CE" w:rsidP="00B82D03">
      <w:pPr>
        <w:pStyle w:val="Odrky"/>
        <w:widowControl w:val="0"/>
        <w:numPr>
          <w:ilvl w:val="0"/>
          <w:numId w:val="10"/>
        </w:numPr>
        <w:ind w:left="851" w:hanging="426"/>
        <w:rPr>
          <w:rFonts w:ascii="Calibri" w:hAnsi="Calibri" w:cs="Calibri"/>
          <w:b/>
        </w:rPr>
        <w:pPrChange w:id="10" w:author="Roman Novotný" w:date="2018-04-05T19:12:00Z">
          <w:pPr>
            <w:pStyle w:val="1rove"/>
            <w:widowControl w:val="0"/>
            <w:numPr>
              <w:numId w:val="2"/>
            </w:numPr>
            <w:ind w:left="426" w:hanging="432"/>
          </w:pPr>
        </w:pPrChange>
      </w:pPr>
      <w:del w:id="11" w:author="Roman Novotný" w:date="2018-04-05T19:12:00Z">
        <w:r w:rsidRPr="00B82D03" w:rsidDel="00B82D03">
          <w:rPr>
            <w:rFonts w:ascii="Calibri" w:hAnsi="Calibri" w:cs="Calibri"/>
            <w:b/>
            <w:rPrChange w:id="12" w:author="Roman Novotný" w:date="2018-04-05T19:12:00Z">
              <w:rPr>
                <w:rFonts w:ascii="Calibri" w:hAnsi="Calibri" w:cs="Calibri"/>
              </w:rPr>
            </w:rPrChange>
          </w:rPr>
          <w:delText>Účastník</w:delText>
        </w:r>
        <w:r w:rsidRPr="002B3B56" w:rsidDel="00B82D03">
          <w:rPr>
            <w:rFonts w:ascii="Calibri" w:hAnsi="Calibri" w:cs="Calibri"/>
          </w:rPr>
          <w:delText xml:space="preserve"> čestně prohlašuje, že je připraven </w:delText>
        </w:r>
      </w:del>
      <w:r w:rsidRPr="002B3B56">
        <w:rPr>
          <w:rFonts w:ascii="Calibri" w:hAnsi="Calibri" w:cs="Calibri"/>
          <w:b/>
        </w:rPr>
        <w:t>předložit</w:t>
      </w:r>
      <w:r w:rsidRPr="002B3B56">
        <w:rPr>
          <w:rFonts w:ascii="Calibri" w:hAnsi="Calibri" w:cs="Calibri"/>
        </w:rPr>
        <w:t xml:space="preserve"> alespoň </w:t>
      </w:r>
      <w:r w:rsidRPr="002B3B56">
        <w:rPr>
          <w:rFonts w:ascii="Calibri" w:hAnsi="Calibri" w:cs="Calibri"/>
          <w:b/>
        </w:rPr>
        <w:t xml:space="preserve">prosté kopie dokladů potvrzujících pravdivost a správnost </w:t>
      </w:r>
      <w:ins w:id="13" w:author="Jana Zikmundová" w:date="2018-04-04T23:22:00Z">
        <w:r w:rsidR="00C41B43" w:rsidRPr="00A55CA7">
          <w:rPr>
            <w:rFonts w:asciiTheme="minorHAnsi" w:hAnsiTheme="minorHAnsi" w:cstheme="minorHAnsi"/>
          </w:rPr>
          <w:t>údaj</w:t>
        </w:r>
        <w:r w:rsidR="00C41B43">
          <w:rPr>
            <w:rFonts w:asciiTheme="minorHAnsi" w:hAnsiTheme="minorHAnsi" w:cstheme="minorHAnsi"/>
          </w:rPr>
          <w:t>ů</w:t>
        </w:r>
        <w:r w:rsidR="00C41B43" w:rsidRPr="00A55CA7">
          <w:rPr>
            <w:rFonts w:asciiTheme="minorHAnsi" w:hAnsiTheme="minorHAnsi" w:cstheme="minorHAnsi"/>
          </w:rPr>
          <w:t>, které uvedl jako</w:t>
        </w:r>
        <w:r w:rsidR="00C41B43" w:rsidRPr="00A55CA7">
          <w:rPr>
            <w:rFonts w:asciiTheme="minorHAnsi" w:hAnsiTheme="minorHAnsi" w:cstheme="minorHAnsi"/>
            <w:b/>
          </w:rPr>
          <w:t xml:space="preserve"> důkaz, že efekt jednotlivých </w:t>
        </w:r>
        <w:r w:rsidR="00C41B43">
          <w:rPr>
            <w:rFonts w:asciiTheme="minorHAnsi" w:hAnsiTheme="minorHAnsi" w:cstheme="minorHAnsi"/>
            <w:b/>
          </w:rPr>
          <w:t>Vylepšení</w:t>
        </w:r>
        <w:r w:rsidR="00C41B43" w:rsidRPr="00A55CA7">
          <w:rPr>
            <w:rFonts w:asciiTheme="minorHAnsi" w:hAnsiTheme="minorHAnsi" w:cstheme="minorHAnsi"/>
            <w:b/>
          </w:rPr>
          <w:t xml:space="preserve"> je reálný</w:t>
        </w:r>
      </w:ins>
      <w:del w:id="14" w:author="Jana Zikmundová" w:date="2018-04-04T23:22:00Z">
        <w:r w:rsidRPr="002B3B56" w:rsidDel="00C41B43">
          <w:rPr>
            <w:rFonts w:ascii="Calibri" w:hAnsi="Calibri" w:cs="Calibri"/>
            <w:b/>
          </w:rPr>
          <w:delText>Referenčních informací</w:delText>
        </w:r>
        <w:r w:rsidR="002B3B56" w:rsidRPr="002B3B56" w:rsidDel="00C41B43">
          <w:rPr>
            <w:rFonts w:ascii="Calibri" w:hAnsi="Calibri" w:cs="Calibri"/>
            <w:b/>
          </w:rPr>
          <w:delText xml:space="preserve"> jednotlivých Vylepšení</w:delText>
        </w:r>
      </w:del>
      <w:r w:rsidRPr="002B3B56">
        <w:rPr>
          <w:rFonts w:ascii="Calibri" w:hAnsi="Calibri" w:cs="Calibri"/>
        </w:rPr>
        <w:t>.</w:t>
      </w:r>
    </w:p>
    <w:p w14:paraId="4C076F98" w14:textId="77777777" w:rsidR="002B3B56" w:rsidRPr="002B3B56" w:rsidRDefault="002B3B56" w:rsidP="002B3B56">
      <w:pPr>
        <w:pStyle w:val="1rove"/>
        <w:widowControl w:val="0"/>
        <w:ind w:left="426" w:firstLine="0"/>
        <w:rPr>
          <w:rFonts w:ascii="Calibri" w:hAnsi="Calibri" w:cs="Calibri"/>
          <w:b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="002B3B56" w:rsidRPr="002B3B56" w14:paraId="32C96AF6" w14:textId="77777777" w:rsidTr="002B3B56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7ECC2111" w14:textId="6337F72C" w:rsidR="002B3B56" w:rsidRPr="002B3B56" w:rsidRDefault="002B3B56" w:rsidP="002B3B56">
            <w:pPr>
              <w:spacing w:after="240"/>
              <w:jc w:val="center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Závazné pokyny pro vyplnění dokumentu </w:t>
            </w:r>
            <w:r w:rsidR="0078077F">
              <w:rPr>
                <w:rFonts w:ascii="Calibri" w:hAnsi="Calibri" w:cs="Calibri"/>
                <w:b/>
              </w:rPr>
              <w:t>Pokročilého řešení</w:t>
            </w:r>
          </w:p>
          <w:p w14:paraId="781D8E52" w14:textId="77777777" w:rsidR="002B3B56" w:rsidRPr="002B3B56" w:rsidRDefault="002B3B56" w:rsidP="002B3B56">
            <w:pPr>
              <w:pStyle w:val="1rove"/>
              <w:widowControl w:val="0"/>
              <w:numPr>
                <w:ilvl w:val="0"/>
                <w:numId w:val="7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Vyplňte všechna povinná</w:t>
            </w:r>
            <w:r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  <w:b/>
              </w:rPr>
              <w:t>pole</w:t>
            </w:r>
            <w:r w:rsidRPr="002B3B56">
              <w:rPr>
                <w:rFonts w:ascii="Calibri" w:hAnsi="Calibri" w:cs="Calibri"/>
              </w:rPr>
              <w:t>. V opačném případě se vystavujete riziku, že Vylepšení nebude možné vyhodnotit.</w:t>
            </w:r>
          </w:p>
          <w:p w14:paraId="20E9D774" w14:textId="77777777" w:rsidR="002B3B56" w:rsidRPr="002B3B56" w:rsidRDefault="002B3B56" w:rsidP="002B3B56">
            <w:pPr>
              <w:pStyle w:val="1rove"/>
              <w:widowControl w:val="0"/>
              <w:numPr>
                <w:ilvl w:val="0"/>
                <w:numId w:val="7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</w:rPr>
              <w:t xml:space="preserve">Jen na základě </w:t>
            </w:r>
            <w:r w:rsidRPr="002B3B56">
              <w:rPr>
                <w:rFonts w:ascii="Calibri" w:hAnsi="Calibri" w:cs="Calibri"/>
                <w:b/>
              </w:rPr>
              <w:t>konkrétních a přesných informací</w:t>
            </w:r>
            <w:r w:rsidRPr="002B3B56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45FB33C3" w14:textId="77777777" w:rsidR="002B3B56" w:rsidRPr="002B3B56" w:rsidRDefault="002B3B56" w:rsidP="002B3B56">
            <w:pPr>
              <w:pStyle w:val="1rove"/>
              <w:widowControl w:val="0"/>
              <w:numPr>
                <w:ilvl w:val="0"/>
                <w:numId w:val="7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Číselné údaje</w:t>
            </w:r>
            <w:r w:rsidRPr="002B3B56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672FE0A1" w14:textId="68963B33" w:rsidR="002B3B56" w:rsidRPr="002B3B56" w:rsidRDefault="002B3B56">
            <w:pPr>
              <w:pStyle w:val="1rove"/>
              <w:widowControl w:val="0"/>
              <w:numPr>
                <w:ilvl w:val="0"/>
                <w:numId w:val="7"/>
              </w:numPr>
              <w:ind w:left="307" w:hanging="284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>Dokument Pokročilého řešení nesmí</w:t>
            </w:r>
            <w:r w:rsidRPr="002B3B56">
              <w:rPr>
                <w:rFonts w:ascii="Calibri" w:hAnsi="Calibri" w:cs="Calibri"/>
              </w:rPr>
              <w:t xml:space="preserve"> (včetně této titulní strany) </w:t>
            </w:r>
            <w:r w:rsidRPr="002B3B56">
              <w:rPr>
                <w:rFonts w:ascii="Calibri" w:hAnsi="Calibri" w:cs="Calibri"/>
                <w:b/>
              </w:rPr>
              <w:t xml:space="preserve">překročit </w:t>
            </w:r>
            <w:r w:rsidR="00A31517" w:rsidRPr="00B3208D">
              <w:rPr>
                <w:rFonts w:ascii="Calibri" w:hAnsi="Calibri" w:cs="Calibri"/>
                <w:b/>
                <w:highlight w:val="green"/>
              </w:rPr>
              <w:t>7</w:t>
            </w:r>
            <w:r w:rsidRPr="002B3B56">
              <w:rPr>
                <w:rFonts w:ascii="Calibri" w:hAnsi="Calibri" w:cs="Calibri"/>
                <w:b/>
              </w:rPr>
              <w:t xml:space="preserve"> stran A4 </w:t>
            </w:r>
            <w:r w:rsidRPr="002B3B56">
              <w:rPr>
                <w:rFonts w:ascii="Calibri" w:hAnsi="Calibri" w:cs="Calibri"/>
              </w:rPr>
              <w:t xml:space="preserve">při zachování formátu textu – písmo </w:t>
            </w:r>
            <w:proofErr w:type="spellStart"/>
            <w:r w:rsidRPr="002B3B56">
              <w:rPr>
                <w:rFonts w:ascii="Calibri" w:hAnsi="Calibri" w:cs="Calibri"/>
              </w:rPr>
              <w:t>Calibri</w:t>
            </w:r>
            <w:proofErr w:type="spellEnd"/>
            <w:r w:rsidRPr="002B3B56">
              <w:rPr>
                <w:rFonts w:ascii="Calibri" w:hAnsi="Calibri" w:cs="Calibri"/>
              </w:rPr>
              <w:t xml:space="preserve"> nebo </w:t>
            </w:r>
            <w:proofErr w:type="spellStart"/>
            <w:r w:rsidR="00B74BE3">
              <w:rPr>
                <w:rFonts w:ascii="Calibri" w:hAnsi="Calibri" w:cs="Calibri"/>
              </w:rPr>
              <w:t>Carlito</w:t>
            </w:r>
            <w:proofErr w:type="spellEnd"/>
            <w:r w:rsidRPr="002B3B56">
              <w:rPr>
                <w:rFonts w:ascii="Calibri" w:hAnsi="Calibri" w:cs="Calibri"/>
              </w:rPr>
              <w:t>, velikost písma 11b.</w:t>
            </w:r>
          </w:p>
        </w:tc>
      </w:tr>
    </w:tbl>
    <w:p w14:paraId="6579503D" w14:textId="77777777" w:rsidR="00D8224F" w:rsidRDefault="00D8224F">
      <w:pPr>
        <w:spacing w:before="0" w:after="0"/>
        <w:jc w:val="left"/>
        <w:rPr>
          <w:rFonts w:ascii="Calibri" w:hAnsi="Calibri" w:cs="Calibri"/>
          <w:b/>
          <w:highlight w:val="yellow"/>
        </w:rPr>
      </w:pPr>
      <w:r>
        <w:rPr>
          <w:rFonts w:ascii="Calibri" w:hAnsi="Calibri" w:cs="Calibri"/>
          <w:b/>
          <w:highlight w:val="yellow"/>
        </w:rPr>
        <w:br w:type="page"/>
      </w:r>
    </w:p>
    <w:tbl>
      <w:tblPr>
        <w:tblStyle w:val="Mkatabulky"/>
        <w:tblW w:w="9356" w:type="dxa"/>
        <w:tblInd w:w="-15" w:type="dxa"/>
        <w:tblLook w:val="04A0" w:firstRow="1" w:lastRow="0" w:firstColumn="1" w:lastColumn="0" w:noHBand="0" w:noVBand="1"/>
      </w:tblPr>
      <w:tblGrid>
        <w:gridCol w:w="410"/>
        <w:gridCol w:w="4120"/>
        <w:gridCol w:w="4826"/>
      </w:tblGrid>
      <w:tr w:rsidR="008A3ECE" w:rsidRPr="006A47CF" w14:paraId="411E2206" w14:textId="77777777" w:rsidTr="0090262C"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7C96D2B3" w14:textId="2AFFAD64" w:rsidR="008A3ECE" w:rsidRPr="006A47CF" w:rsidRDefault="00F04837" w:rsidP="00534BEC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commentRangeStart w:id="15"/>
            <w:r>
              <w:rPr>
                <w:rFonts w:ascii="Calibri" w:hAnsi="Calibri" w:cs="Calibri"/>
                <w:b/>
                <w:caps/>
              </w:rPr>
              <w:lastRenderedPageBreak/>
              <w:t>VYLEPŠENÍ</w:t>
            </w:r>
            <w:r w:rsidR="008A3ECE" w:rsidRPr="006A47CF">
              <w:rPr>
                <w:rFonts w:ascii="Calibri" w:hAnsi="Calibri" w:cs="Calibri"/>
                <w:b/>
                <w:caps/>
              </w:rPr>
              <w:t xml:space="preserve"> </w:t>
            </w:r>
            <w:commentRangeEnd w:id="15"/>
            <w:r w:rsidR="00B3208D">
              <w:rPr>
                <w:rStyle w:val="Odkaznakoment"/>
              </w:rPr>
              <w:commentReference w:id="15"/>
            </w:r>
            <w:r w:rsidR="008A3ECE" w:rsidRPr="006A47CF">
              <w:rPr>
                <w:rFonts w:ascii="Calibri" w:hAnsi="Calibri" w:cs="Calibri"/>
                <w:b/>
                <w:caps/>
              </w:rPr>
              <w:t>č. 1</w:t>
            </w:r>
            <w:r w:rsidR="00534BEC"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8A3ECE" w:rsidRPr="006A47CF" w14:paraId="39B06812" w14:textId="77777777" w:rsidTr="0090262C"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3C0C29E7" w14:textId="0EA078FC" w:rsidR="008A3ECE" w:rsidRPr="002F4232" w:rsidRDefault="001D7298" w:rsidP="002F4232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 w:rsidRPr="002F4232">
              <w:rPr>
                <w:rFonts w:ascii="Calibri" w:hAnsi="Calibri" w:cs="Calibri"/>
                <w:b/>
              </w:rPr>
              <w:t>P</w:t>
            </w:r>
            <w:r w:rsidR="002F4232">
              <w:rPr>
                <w:rFonts w:ascii="Calibri" w:hAnsi="Calibri" w:cs="Calibri"/>
                <w:b/>
              </w:rPr>
              <w:t xml:space="preserve">opište </w:t>
            </w:r>
            <w:r w:rsidRPr="002F4232">
              <w:rPr>
                <w:rFonts w:ascii="Calibri" w:hAnsi="Calibri" w:cs="Calibri"/>
                <w:b/>
              </w:rPr>
              <w:t>V</w:t>
            </w:r>
            <w:r w:rsidR="002F4232">
              <w:rPr>
                <w:rFonts w:ascii="Calibri" w:hAnsi="Calibri" w:cs="Calibri"/>
                <w:b/>
              </w:rPr>
              <w:t>ylepšení</w:t>
            </w:r>
            <w:r w:rsidRPr="002F4232">
              <w:rPr>
                <w:rFonts w:ascii="Calibri" w:hAnsi="Calibri" w:cs="Calibri"/>
                <w:b/>
              </w:rPr>
              <w:t>:</w:t>
            </w:r>
          </w:p>
        </w:tc>
      </w:tr>
      <w:tr w:rsidR="008A3ECE" w:rsidRPr="006A47CF" w14:paraId="600F10AF" w14:textId="77777777" w:rsidTr="0090262C">
        <w:tc>
          <w:tcPr>
            <w:tcW w:w="93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834B120" w14:textId="77777777" w:rsidR="008A3ECE" w:rsidRDefault="00454EA1" w:rsidP="00CA2D20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1622496144"/>
                <w:placeholder>
                  <w:docPart w:val="F7D937E86EFD4337982FD78EBE481B5D"/>
                </w:placeholder>
                <w:showingPlcHdr/>
                <w:text/>
              </w:sdtPr>
              <w:sdtEndPr/>
              <w:sdtContent>
                <w:r w:rsidR="00360A56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3F955C9F" w14:textId="28A52C04" w:rsidR="00CA2D20" w:rsidRPr="00CA2D20" w:rsidRDefault="00C41B43" w:rsidP="00CA2D20">
            <w:pPr>
              <w:spacing w:before="60" w:after="6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935F0F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</w:t>
            </w:r>
          </w:p>
        </w:tc>
      </w:tr>
      <w:tr w:rsidR="00CA1745" w:rsidRPr="006A47CF" w14:paraId="5660127F" w14:textId="77777777" w:rsidTr="0090262C"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ACC9AEC" w14:textId="40E083CA" w:rsidR="00CA1745" w:rsidRPr="00BB057E" w:rsidRDefault="00815C12" w:rsidP="00BB057E">
            <w:pPr>
              <w:spacing w:beforeLines="60" w:before="144" w:afterLines="60" w:after="144"/>
              <w:rPr>
                <w:rFonts w:ascii="Calibri" w:hAnsi="Calibri" w:cs="Calibri"/>
                <w:b/>
                <w:lang w:eastAsia="cs-CZ"/>
              </w:rPr>
            </w:pPr>
            <w:r w:rsidRPr="00BB057E">
              <w:rPr>
                <w:rFonts w:ascii="Calibri" w:hAnsi="Calibri" w:cs="Calibri"/>
                <w:b/>
              </w:rPr>
              <w:t>Vyberte</w:t>
            </w:r>
            <w:r w:rsidRPr="00BB057E">
              <w:rPr>
                <w:rFonts w:ascii="Calibri" w:hAnsi="Calibri" w:cs="Calibri"/>
                <w:b/>
                <w:lang w:eastAsia="cs-CZ"/>
              </w:rPr>
              <w:t xml:space="preserve"> alespoň jedno </w:t>
            </w:r>
            <w:commentRangeStart w:id="16"/>
            <w:r w:rsidRPr="00BB057E">
              <w:rPr>
                <w:rFonts w:ascii="Calibri" w:hAnsi="Calibri" w:cs="Calibri"/>
                <w:b/>
                <w:lang w:eastAsia="cs-CZ"/>
              </w:rPr>
              <w:t>téma</w:t>
            </w:r>
            <w:commentRangeEnd w:id="16"/>
            <w:r w:rsidR="00B3208D">
              <w:rPr>
                <w:rStyle w:val="Odkaznakoment"/>
              </w:rPr>
              <w:commentReference w:id="16"/>
            </w:r>
            <w:r w:rsidRPr="00BB057E">
              <w:rPr>
                <w:rFonts w:ascii="Calibri" w:hAnsi="Calibri" w:cs="Calibri"/>
                <w:b/>
                <w:lang w:eastAsia="cs-CZ"/>
              </w:rPr>
              <w:t>, ke kterému se Vylepšení váže:</w:t>
            </w:r>
          </w:p>
        </w:tc>
      </w:tr>
      <w:tr w:rsidR="00BB057E" w:rsidRPr="006A47CF" w14:paraId="5CFC51F7" w14:textId="77777777" w:rsidTr="0090262C">
        <w:tc>
          <w:tcPr>
            <w:tcW w:w="453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BD4B4" w:themeFill="accent6" w:themeFillTint="66"/>
          </w:tcPr>
          <w:p w14:paraId="16764100" w14:textId="014DFA8C" w:rsidR="00BB057E" w:rsidRDefault="00454EA1" w:rsidP="00B3208D">
            <w:pPr>
              <w:spacing w:before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244107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3AD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B3208D">
              <w:rPr>
                <w:rFonts w:ascii="Calibri" w:hAnsi="Calibri" w:cs="Calibri"/>
                <w:b/>
                <w:lang w:eastAsia="cs-CZ"/>
              </w:rPr>
              <w:t xml:space="preserve"> </w:t>
            </w:r>
            <w:r w:rsidR="00B3208D" w:rsidRPr="00B3208D">
              <w:rPr>
                <w:rFonts w:ascii="Calibri" w:hAnsi="Calibri" w:cs="Calibri"/>
                <w:b/>
                <w:highlight w:val="green"/>
                <w:lang w:eastAsia="cs-CZ"/>
              </w:rPr>
              <w:t>…</w:t>
            </w:r>
            <w:r w:rsidR="00D248F0" w:rsidRPr="00A31517">
              <w:rPr>
                <w:rFonts w:ascii="Calibri" w:hAnsi="Calibri" w:cs="Calibri"/>
                <w:i/>
                <w:lang w:eastAsia="cs-CZ"/>
              </w:rPr>
              <w:t xml:space="preserve">; vazba </w:t>
            </w:r>
            <w:r w:rsidR="00B3208D">
              <w:rPr>
                <w:rFonts w:ascii="Calibri" w:hAnsi="Calibri" w:cs="Calibri"/>
                <w:i/>
                <w:lang w:eastAsia="cs-CZ"/>
              </w:rPr>
              <w:t xml:space="preserve">na </w:t>
            </w:r>
            <w:proofErr w:type="spellStart"/>
            <w:r w:rsidR="00B3208D">
              <w:rPr>
                <w:rFonts w:ascii="Calibri" w:hAnsi="Calibri" w:cs="Calibri"/>
                <w:i/>
                <w:lang w:eastAsia="cs-CZ"/>
              </w:rPr>
              <w:t>ust</w:t>
            </w:r>
            <w:proofErr w:type="spellEnd"/>
            <w:r w:rsidR="00B3208D">
              <w:rPr>
                <w:rFonts w:ascii="Calibri" w:hAnsi="Calibri" w:cs="Calibri"/>
                <w:i/>
                <w:lang w:eastAsia="cs-CZ"/>
              </w:rPr>
              <w:t xml:space="preserve">. </w:t>
            </w:r>
            <w:r w:rsidR="00B3208D" w:rsidRPr="00B3208D">
              <w:rPr>
                <w:rFonts w:ascii="Calibri" w:hAnsi="Calibri" w:cs="Calibri"/>
                <w:i/>
                <w:highlight w:val="green"/>
                <w:lang w:eastAsia="cs-CZ"/>
              </w:rPr>
              <w:t>…</w:t>
            </w:r>
            <w:r w:rsidR="00D248F0" w:rsidRPr="00A31517">
              <w:rPr>
                <w:rFonts w:ascii="Calibri" w:hAnsi="Calibri" w:cs="Calibri"/>
                <w:i/>
                <w:lang w:eastAsia="cs-CZ"/>
              </w:rPr>
              <w:t xml:space="preserve"> Smlouvy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3EB265E8" w14:textId="3A52D364" w:rsidR="00BB057E" w:rsidRDefault="00454EA1" w:rsidP="00A31517">
            <w:pPr>
              <w:spacing w:before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196214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BBF" w:rsidRPr="00A31517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BB057E">
              <w:rPr>
                <w:rFonts w:ascii="Calibri" w:hAnsi="Calibri" w:cs="Calibri"/>
                <w:lang w:eastAsia="cs-CZ"/>
              </w:rPr>
              <w:t xml:space="preserve"> </w:t>
            </w:r>
            <w:r w:rsidR="00B3208D" w:rsidRPr="00B3208D">
              <w:rPr>
                <w:rFonts w:ascii="Calibri" w:hAnsi="Calibri" w:cs="Calibri"/>
                <w:b/>
                <w:highlight w:val="green"/>
                <w:lang w:eastAsia="cs-CZ"/>
              </w:rPr>
              <w:t>…</w:t>
            </w:r>
            <w:r w:rsidR="00B3208D" w:rsidRPr="00A31517">
              <w:rPr>
                <w:rFonts w:ascii="Calibri" w:hAnsi="Calibri" w:cs="Calibri"/>
                <w:i/>
                <w:lang w:eastAsia="cs-CZ"/>
              </w:rPr>
              <w:t xml:space="preserve">; vazba </w:t>
            </w:r>
            <w:r w:rsidR="00B3208D">
              <w:rPr>
                <w:rFonts w:ascii="Calibri" w:hAnsi="Calibri" w:cs="Calibri"/>
                <w:i/>
                <w:lang w:eastAsia="cs-CZ"/>
              </w:rPr>
              <w:t xml:space="preserve">na </w:t>
            </w:r>
            <w:proofErr w:type="spellStart"/>
            <w:r w:rsidR="00B3208D">
              <w:rPr>
                <w:rFonts w:ascii="Calibri" w:hAnsi="Calibri" w:cs="Calibri"/>
                <w:i/>
                <w:lang w:eastAsia="cs-CZ"/>
              </w:rPr>
              <w:t>ust</w:t>
            </w:r>
            <w:proofErr w:type="spellEnd"/>
            <w:r w:rsidR="00B3208D">
              <w:rPr>
                <w:rFonts w:ascii="Calibri" w:hAnsi="Calibri" w:cs="Calibri"/>
                <w:i/>
                <w:lang w:eastAsia="cs-CZ"/>
              </w:rPr>
              <w:t xml:space="preserve">. </w:t>
            </w:r>
            <w:r w:rsidR="00B3208D" w:rsidRPr="00B3208D">
              <w:rPr>
                <w:rFonts w:ascii="Calibri" w:hAnsi="Calibri" w:cs="Calibri"/>
                <w:i/>
                <w:highlight w:val="green"/>
                <w:lang w:eastAsia="cs-CZ"/>
              </w:rPr>
              <w:t>…</w:t>
            </w:r>
            <w:r w:rsidR="00B3208D" w:rsidRPr="00A31517">
              <w:rPr>
                <w:rFonts w:ascii="Calibri" w:hAnsi="Calibri" w:cs="Calibri"/>
                <w:i/>
                <w:lang w:eastAsia="cs-CZ"/>
              </w:rPr>
              <w:t xml:space="preserve"> Smlouvy</w:t>
            </w:r>
          </w:p>
        </w:tc>
      </w:tr>
      <w:tr w:rsidR="00BB057E" w:rsidRPr="006A47CF" w14:paraId="2EC62545" w14:textId="77777777" w:rsidTr="0090262C">
        <w:tc>
          <w:tcPr>
            <w:tcW w:w="453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BD4B4" w:themeFill="accent6" w:themeFillTint="66"/>
          </w:tcPr>
          <w:p w14:paraId="0ADA8319" w14:textId="53ED1409" w:rsidR="00BB057E" w:rsidRDefault="00454EA1" w:rsidP="00A31517">
            <w:pPr>
              <w:spacing w:before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517822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BBF" w:rsidRPr="00A31517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BB057E">
              <w:rPr>
                <w:rFonts w:ascii="Calibri" w:hAnsi="Calibri" w:cs="Calibri"/>
                <w:lang w:eastAsia="cs-CZ"/>
              </w:rPr>
              <w:t xml:space="preserve"> </w:t>
            </w:r>
            <w:r w:rsidR="00B3208D" w:rsidRPr="00B3208D">
              <w:rPr>
                <w:rFonts w:ascii="Calibri" w:hAnsi="Calibri" w:cs="Calibri"/>
                <w:b/>
                <w:highlight w:val="green"/>
                <w:lang w:eastAsia="cs-CZ"/>
              </w:rPr>
              <w:t>…</w:t>
            </w:r>
            <w:r w:rsidR="00B3208D" w:rsidRPr="00A31517">
              <w:rPr>
                <w:rFonts w:ascii="Calibri" w:hAnsi="Calibri" w:cs="Calibri"/>
                <w:i/>
                <w:lang w:eastAsia="cs-CZ"/>
              </w:rPr>
              <w:t xml:space="preserve">; vazba </w:t>
            </w:r>
            <w:r w:rsidR="00B3208D">
              <w:rPr>
                <w:rFonts w:ascii="Calibri" w:hAnsi="Calibri" w:cs="Calibri"/>
                <w:i/>
                <w:lang w:eastAsia="cs-CZ"/>
              </w:rPr>
              <w:t xml:space="preserve">na </w:t>
            </w:r>
            <w:proofErr w:type="spellStart"/>
            <w:r w:rsidR="00B3208D">
              <w:rPr>
                <w:rFonts w:ascii="Calibri" w:hAnsi="Calibri" w:cs="Calibri"/>
                <w:i/>
                <w:lang w:eastAsia="cs-CZ"/>
              </w:rPr>
              <w:t>ust</w:t>
            </w:r>
            <w:proofErr w:type="spellEnd"/>
            <w:r w:rsidR="00B3208D">
              <w:rPr>
                <w:rFonts w:ascii="Calibri" w:hAnsi="Calibri" w:cs="Calibri"/>
                <w:i/>
                <w:lang w:eastAsia="cs-CZ"/>
              </w:rPr>
              <w:t xml:space="preserve">. </w:t>
            </w:r>
            <w:r w:rsidR="00B3208D" w:rsidRPr="00B3208D">
              <w:rPr>
                <w:rFonts w:ascii="Calibri" w:hAnsi="Calibri" w:cs="Calibri"/>
                <w:i/>
                <w:highlight w:val="green"/>
                <w:lang w:eastAsia="cs-CZ"/>
              </w:rPr>
              <w:t>…</w:t>
            </w:r>
            <w:r w:rsidR="00B3208D" w:rsidRPr="00A31517">
              <w:rPr>
                <w:rFonts w:ascii="Calibri" w:hAnsi="Calibri" w:cs="Calibri"/>
                <w:i/>
                <w:lang w:eastAsia="cs-CZ"/>
              </w:rPr>
              <w:t xml:space="preserve"> Smlouvy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6C7DBCF0" w14:textId="52E011FC" w:rsidR="00BB057E" w:rsidRDefault="00454EA1" w:rsidP="00A31517">
            <w:pPr>
              <w:spacing w:before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8935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BBF" w:rsidRPr="00A31517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BB057E">
              <w:rPr>
                <w:rFonts w:ascii="Calibri" w:hAnsi="Calibri" w:cs="Calibri"/>
                <w:lang w:eastAsia="cs-CZ"/>
              </w:rPr>
              <w:t xml:space="preserve"> </w:t>
            </w:r>
            <w:r w:rsidR="00B3208D" w:rsidRPr="00B3208D">
              <w:rPr>
                <w:rFonts w:ascii="Calibri" w:hAnsi="Calibri" w:cs="Calibri"/>
                <w:b/>
                <w:highlight w:val="green"/>
                <w:lang w:eastAsia="cs-CZ"/>
              </w:rPr>
              <w:t>…</w:t>
            </w:r>
            <w:r w:rsidR="00B3208D" w:rsidRPr="00A31517">
              <w:rPr>
                <w:rFonts w:ascii="Calibri" w:hAnsi="Calibri" w:cs="Calibri"/>
                <w:i/>
                <w:lang w:eastAsia="cs-CZ"/>
              </w:rPr>
              <w:t xml:space="preserve">; vazba </w:t>
            </w:r>
            <w:r w:rsidR="00B3208D">
              <w:rPr>
                <w:rFonts w:ascii="Calibri" w:hAnsi="Calibri" w:cs="Calibri"/>
                <w:i/>
                <w:lang w:eastAsia="cs-CZ"/>
              </w:rPr>
              <w:t xml:space="preserve">na </w:t>
            </w:r>
            <w:proofErr w:type="spellStart"/>
            <w:r w:rsidR="00B3208D">
              <w:rPr>
                <w:rFonts w:ascii="Calibri" w:hAnsi="Calibri" w:cs="Calibri"/>
                <w:i/>
                <w:lang w:eastAsia="cs-CZ"/>
              </w:rPr>
              <w:t>ust</w:t>
            </w:r>
            <w:proofErr w:type="spellEnd"/>
            <w:r w:rsidR="00B3208D">
              <w:rPr>
                <w:rFonts w:ascii="Calibri" w:hAnsi="Calibri" w:cs="Calibri"/>
                <w:i/>
                <w:lang w:eastAsia="cs-CZ"/>
              </w:rPr>
              <w:t xml:space="preserve">. </w:t>
            </w:r>
            <w:r w:rsidR="00B3208D" w:rsidRPr="00B3208D">
              <w:rPr>
                <w:rFonts w:ascii="Calibri" w:hAnsi="Calibri" w:cs="Calibri"/>
                <w:i/>
                <w:highlight w:val="green"/>
                <w:lang w:eastAsia="cs-CZ"/>
              </w:rPr>
              <w:t>…</w:t>
            </w:r>
            <w:r w:rsidR="00B3208D" w:rsidRPr="00A31517">
              <w:rPr>
                <w:rFonts w:ascii="Calibri" w:hAnsi="Calibri" w:cs="Calibri"/>
                <w:i/>
                <w:lang w:eastAsia="cs-CZ"/>
              </w:rPr>
              <w:t xml:space="preserve"> Smlouvy</w:t>
            </w:r>
          </w:p>
        </w:tc>
      </w:tr>
      <w:tr w:rsidR="00BB057E" w:rsidRPr="006A47CF" w14:paraId="1ACEC5BF" w14:textId="77777777" w:rsidTr="0090262C">
        <w:trPr>
          <w:trHeight w:val="222"/>
        </w:trPr>
        <w:tc>
          <w:tcPr>
            <w:tcW w:w="453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BD4B4" w:themeFill="accent6" w:themeFillTint="66"/>
          </w:tcPr>
          <w:p w14:paraId="2067C3D3" w14:textId="62F2F7EB" w:rsidR="00BB057E" w:rsidRPr="00BB057E" w:rsidRDefault="00C41B43" w:rsidP="00BB057E">
            <w:pPr>
              <w:spacing w:before="0" w:after="0"/>
              <w:rPr>
                <w:rFonts w:ascii="Calibri" w:hAnsi="Calibri" w:cs="Calibri"/>
                <w:sz w:val="16"/>
                <w:szCs w:val="16"/>
                <w:lang w:eastAsia="cs-CZ"/>
              </w:rPr>
            </w:pPr>
            <w:r w:rsidRPr="00BF638F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Vybrané je doplněno symbolem „x“. Povinné pole.</w:t>
            </w:r>
          </w:p>
        </w:tc>
        <w:tc>
          <w:tcPr>
            <w:tcW w:w="482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7D03D5C" w14:textId="77777777" w:rsidR="00BB057E" w:rsidRPr="00BB057E" w:rsidRDefault="00BB057E" w:rsidP="00BB057E">
            <w:pPr>
              <w:spacing w:before="0" w:after="0"/>
              <w:rPr>
                <w:rFonts w:ascii="Calibri" w:hAnsi="Calibri" w:cs="Calibri"/>
                <w:lang w:eastAsia="cs-CZ"/>
              </w:rPr>
            </w:pPr>
          </w:p>
        </w:tc>
      </w:tr>
      <w:tr w:rsidR="002F4232" w:rsidRPr="006A47CF" w14:paraId="6EBCE8C3" w14:textId="77777777" w:rsidTr="0090262C"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2B89871" w14:textId="45E3E2B1" w:rsidR="002F4232" w:rsidRDefault="00E65F3A" w:rsidP="002F4232">
            <w:pPr>
              <w:spacing w:beforeLines="60" w:before="144" w:afterLines="60" w:after="144"/>
              <w:rPr>
                <w:rFonts w:ascii="Calibri" w:hAnsi="Calibri" w:cs="Calibri"/>
                <w:lang w:eastAsia="cs-CZ"/>
              </w:rPr>
            </w:pPr>
            <w:r>
              <w:rPr>
                <w:rFonts w:ascii="Calibri" w:hAnsi="Calibri" w:cs="Calibri"/>
                <w:b/>
              </w:rPr>
              <w:t>V</w:t>
            </w:r>
            <w:r>
              <w:rPr>
                <w:rFonts w:asciiTheme="minorHAnsi" w:hAnsiTheme="minorHAnsi" w:cstheme="minorHAnsi"/>
                <w:b/>
              </w:rPr>
              <w:t>e vazbě na výše vybrané téma</w:t>
            </w:r>
            <w:r w:rsidR="00EB4367">
              <w:rPr>
                <w:rFonts w:asciiTheme="minorHAnsi" w:hAnsiTheme="minorHAnsi" w:cstheme="minorHAnsi"/>
                <w:b/>
              </w:rPr>
              <w:t xml:space="preserve"> (témata)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="00E638FB">
              <w:rPr>
                <w:rFonts w:ascii="Calibri" w:hAnsi="Calibri" w:cs="Calibri"/>
                <w:b/>
              </w:rPr>
              <w:t>u</w:t>
            </w:r>
            <w:r w:rsidR="002F4232">
              <w:rPr>
                <w:rFonts w:ascii="Calibri" w:hAnsi="Calibri" w:cs="Calibri"/>
                <w:b/>
              </w:rPr>
              <w:t>veďte, v</w:t>
            </w:r>
            <w:r w:rsidR="002F4232" w:rsidRPr="002F4232">
              <w:rPr>
                <w:rFonts w:ascii="Calibri" w:hAnsi="Calibri" w:cs="Calibri"/>
                <w:b/>
              </w:rPr>
              <w:t xml:space="preserve"> čem je Základní řešení</w:t>
            </w:r>
            <w:r w:rsidR="002841AB">
              <w:rPr>
                <w:rFonts w:ascii="Calibri" w:hAnsi="Calibri" w:cs="Calibri"/>
                <w:b/>
              </w:rPr>
              <w:t xml:space="preserve"> (Minimální požadavky)</w:t>
            </w:r>
            <w:r w:rsidR="002F4232" w:rsidRPr="002F4232">
              <w:rPr>
                <w:rFonts w:ascii="Calibri" w:hAnsi="Calibri" w:cs="Calibri"/>
                <w:b/>
              </w:rPr>
              <w:t xml:space="preserve"> vylepšeno:</w:t>
            </w:r>
            <w:r w:rsidR="002F4232">
              <w:rPr>
                <w:rFonts w:ascii="Calibri" w:hAnsi="Calibri" w:cs="Calibri"/>
                <w:b/>
                <w:caps/>
              </w:rPr>
              <w:t xml:space="preserve"> </w:t>
            </w:r>
          </w:p>
        </w:tc>
      </w:tr>
      <w:tr w:rsidR="002F4232" w:rsidRPr="006A47CF" w14:paraId="3B6D6319" w14:textId="77777777" w:rsidTr="0090262C">
        <w:tc>
          <w:tcPr>
            <w:tcW w:w="93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7F650D10" w14:textId="77777777" w:rsidR="002F4232" w:rsidRDefault="00454EA1" w:rsidP="002F4232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846173955"/>
                <w:placeholder>
                  <w:docPart w:val="8D507AD2E8F542E08512CB7FA7A4B891"/>
                </w:placeholder>
                <w:showingPlcHdr/>
                <w:text/>
              </w:sdtPr>
              <w:sdtEndPr/>
              <w:sdtContent>
                <w:r w:rsidR="002F4232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603A6624" w14:textId="78DF7D14" w:rsidR="002F4232" w:rsidRDefault="00C41B43" w:rsidP="002F4232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 w:rsidRPr="00BF638F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</w:tr>
      <w:tr w:rsidR="0031171D" w:rsidRPr="006A47CF" w14:paraId="14BABAD9" w14:textId="77777777" w:rsidTr="0090262C"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FBB04FB" w14:textId="761DA61C" w:rsidR="006D6768" w:rsidRPr="006D6768" w:rsidRDefault="00093C1D" w:rsidP="00C41B43">
            <w:pPr>
              <w:spacing w:beforeLines="60" w:before="144" w:afterLines="60" w:after="144"/>
              <w:rPr>
                <w:rFonts w:ascii="Calibri" w:hAnsi="Calibri" w:cs="Calibri"/>
                <w:b/>
                <w:i/>
                <w:caps/>
              </w:rPr>
            </w:pPr>
            <w:r>
              <w:rPr>
                <w:rFonts w:ascii="Calibri" w:hAnsi="Calibri" w:cs="Calibri"/>
                <w:b/>
              </w:rPr>
              <w:t>E</w:t>
            </w:r>
            <w:r w:rsidR="002F4232">
              <w:rPr>
                <w:rFonts w:ascii="Calibri" w:hAnsi="Calibri" w:cs="Calibri"/>
                <w:b/>
              </w:rPr>
              <w:t>fekt</w:t>
            </w:r>
            <w:r w:rsidR="006F1422" w:rsidRPr="002F4232">
              <w:rPr>
                <w:rFonts w:ascii="Calibri" w:hAnsi="Calibri" w:cs="Calibri"/>
                <w:b/>
              </w:rPr>
              <w:t xml:space="preserve"> </w:t>
            </w:r>
            <w:r w:rsidR="002F4232" w:rsidRPr="002F4232">
              <w:rPr>
                <w:rFonts w:ascii="Calibri" w:hAnsi="Calibri" w:cs="Calibri"/>
                <w:b/>
              </w:rPr>
              <w:t>V</w:t>
            </w:r>
            <w:r w:rsidR="002F4232">
              <w:rPr>
                <w:rFonts w:ascii="Calibri" w:hAnsi="Calibri" w:cs="Calibri"/>
                <w:b/>
              </w:rPr>
              <w:t>ylepšení</w:t>
            </w:r>
          </w:p>
        </w:tc>
      </w:tr>
      <w:tr w:rsidR="00892157" w:rsidRPr="006A47CF" w14:paraId="39AEDA14" w14:textId="77777777" w:rsidTr="0090262C">
        <w:trPr>
          <w:cantSplit/>
          <w:trHeight w:val="359"/>
        </w:trPr>
        <w:tc>
          <w:tcPr>
            <w:tcW w:w="41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33DF772" w14:textId="77777777" w:rsidR="00892157" w:rsidRPr="00172268" w:rsidRDefault="00892157" w:rsidP="00172268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3B4AA529" w14:textId="751C19FB" w:rsidR="00892157" w:rsidRPr="004C68ED" w:rsidRDefault="00093C1D" w:rsidP="00C41B43">
            <w:pPr>
              <w:spacing w:before="60" w:after="60"/>
              <w:ind w:left="-99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</w:t>
            </w:r>
            <w:r w:rsidR="00892157" w:rsidRPr="004C68ED">
              <w:rPr>
                <w:rFonts w:asciiTheme="minorHAnsi" w:hAnsiTheme="minorHAnsi" w:cstheme="minorHAnsi"/>
                <w:b/>
              </w:rPr>
              <w:t>ak lze</w:t>
            </w:r>
            <w:r w:rsidR="00892157" w:rsidRPr="004C68ED">
              <w:rPr>
                <w:rFonts w:asciiTheme="minorHAnsi" w:hAnsiTheme="minorHAnsi" w:cstheme="minorHAnsi"/>
              </w:rPr>
              <w:t xml:space="preserve"> </w:t>
            </w:r>
            <w:r w:rsidR="00C41B43" w:rsidRPr="00C41B43">
              <w:rPr>
                <w:rFonts w:asciiTheme="minorHAnsi" w:hAnsiTheme="minorHAnsi" w:cstheme="minorHAnsi"/>
                <w:b/>
              </w:rPr>
              <w:t>vyčíslit</w:t>
            </w:r>
            <w:r w:rsidR="00C41B43">
              <w:rPr>
                <w:rFonts w:asciiTheme="minorHAnsi" w:hAnsiTheme="minorHAnsi" w:cstheme="minorHAnsi"/>
              </w:rPr>
              <w:t xml:space="preserve"> </w:t>
            </w:r>
            <w:r w:rsidR="00E65F3A" w:rsidRPr="00EB4367">
              <w:rPr>
                <w:rFonts w:asciiTheme="minorHAnsi" w:hAnsiTheme="minorHAnsi" w:cstheme="minorHAnsi"/>
                <w:b/>
              </w:rPr>
              <w:t>efekt</w:t>
            </w:r>
            <w:r w:rsidR="00B72B48" w:rsidRPr="00EB4367">
              <w:rPr>
                <w:rFonts w:asciiTheme="minorHAnsi" w:hAnsiTheme="minorHAnsi" w:cstheme="minorHAnsi"/>
                <w:b/>
              </w:rPr>
              <w:t xml:space="preserve"> Vylepšení </w:t>
            </w:r>
            <w:r w:rsidR="00E65F3A" w:rsidRPr="00EB4367">
              <w:rPr>
                <w:rFonts w:asciiTheme="minorHAnsi" w:hAnsiTheme="minorHAnsi" w:cstheme="minorHAnsi"/>
                <w:b/>
              </w:rPr>
              <w:t xml:space="preserve">na </w:t>
            </w:r>
            <w:r w:rsidR="0077155C">
              <w:rPr>
                <w:rFonts w:asciiTheme="minorHAnsi" w:hAnsiTheme="minorHAnsi" w:cstheme="minorHAnsi"/>
                <w:b/>
              </w:rPr>
              <w:t>naplnění</w:t>
            </w:r>
            <w:r w:rsidR="0077155C" w:rsidRPr="00EB4367">
              <w:rPr>
                <w:rFonts w:asciiTheme="minorHAnsi" w:hAnsiTheme="minorHAnsi" w:cstheme="minorHAnsi"/>
                <w:b/>
              </w:rPr>
              <w:t xml:space="preserve"> </w:t>
            </w:r>
            <w:r w:rsidR="00892157" w:rsidRPr="00EB4367">
              <w:rPr>
                <w:rFonts w:asciiTheme="minorHAnsi" w:hAnsiTheme="minorHAnsi" w:cstheme="minorHAnsi"/>
                <w:b/>
              </w:rPr>
              <w:t>Účelu veřejné zakázky</w:t>
            </w:r>
            <w:r w:rsidR="00892157" w:rsidRPr="004C68ED">
              <w:rPr>
                <w:rFonts w:asciiTheme="minorHAnsi" w:hAnsiTheme="minorHAnsi" w:cstheme="minorHAnsi"/>
              </w:rPr>
              <w:t>?</w:t>
            </w:r>
          </w:p>
        </w:tc>
      </w:tr>
      <w:tr w:rsidR="00892157" w:rsidRPr="006A47CF" w14:paraId="7F80C9AC" w14:textId="77777777" w:rsidTr="00C41B43">
        <w:trPr>
          <w:cantSplit/>
          <w:trHeight w:val="359"/>
        </w:trPr>
        <w:tc>
          <w:tcPr>
            <w:tcW w:w="41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BD4B4" w:themeFill="accent6" w:themeFillTint="66"/>
          </w:tcPr>
          <w:p w14:paraId="27478FD6" w14:textId="77777777" w:rsidR="00892157" w:rsidRPr="00172268" w:rsidRDefault="00892157" w:rsidP="00172268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67FF5FE7" w14:textId="267D5A9D" w:rsidR="00892157" w:rsidRDefault="00454EA1" w:rsidP="00B82D03">
            <w:pPr>
              <w:pStyle w:val="Odstavecseseznamem"/>
              <w:numPr>
                <w:ilvl w:val="1"/>
                <w:numId w:val="10"/>
              </w:numPr>
              <w:spacing w:before="60" w:after="60"/>
              <w:ind w:left="32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4178046"/>
                <w:placeholder>
                  <w:docPart w:val="8A15A32C346841A5ABE922456AB28F18"/>
                </w:placeholder>
                <w:showingPlcHdr/>
                <w:text/>
              </w:sdtPr>
              <w:sdtEndPr/>
              <w:sdtContent>
                <w:r w:rsidR="00C41B43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  <w:r w:rsidR="00DE2D13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F65CD45" w14:textId="09A959EF" w:rsidR="007B61D1" w:rsidRPr="004C68ED" w:rsidRDefault="00C41B43" w:rsidP="00822303">
            <w:pPr>
              <w:pStyle w:val="Odstavecseseznamem"/>
              <w:spacing w:before="60" w:after="60"/>
              <w:ind w:left="326"/>
              <w:rPr>
                <w:rFonts w:asciiTheme="minorHAnsi" w:hAnsiTheme="minorHAnsi" w:cstheme="minorHAnsi"/>
                <w:sz w:val="22"/>
                <w:szCs w:val="22"/>
              </w:rPr>
            </w:pPr>
            <w:r w:rsidRPr="00BF638F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DE2D13" w:rsidRPr="006A47CF" w14:paraId="26280774" w14:textId="77777777" w:rsidTr="0090262C">
        <w:trPr>
          <w:cantSplit/>
          <w:trHeight w:val="359"/>
        </w:trPr>
        <w:tc>
          <w:tcPr>
            <w:tcW w:w="41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4D0B95CD" w14:textId="77777777" w:rsidR="00DE2D13" w:rsidRPr="00172268" w:rsidRDefault="00DE2D13" w:rsidP="00172268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07EA90C" w14:textId="27187744" w:rsidR="00DE2D13" w:rsidRPr="004C68ED" w:rsidRDefault="00454EA1" w:rsidP="00D8224F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32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21963933"/>
                <w:placeholder>
                  <w:docPart w:val="7D41C46718294D39AB6BCB80E3797D34"/>
                </w:placeholder>
                <w:showingPlcHdr/>
                <w:text/>
              </w:sdtPr>
              <w:sdtEndPr/>
              <w:sdtContent>
                <w:r w:rsidR="00DE2D13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DE2D13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DE2D13" w:rsidRPr="006A47CF" w14:paraId="5F4A7FB2" w14:textId="77777777" w:rsidTr="0090262C">
        <w:trPr>
          <w:cantSplit/>
          <w:trHeight w:val="359"/>
        </w:trPr>
        <w:tc>
          <w:tcPr>
            <w:tcW w:w="41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78ECC6B4" w14:textId="77777777" w:rsidR="00DE2D13" w:rsidRPr="00172268" w:rsidRDefault="00DE2D13" w:rsidP="00DE2D13">
            <w:pPr>
              <w:pStyle w:val="Odstavecseseznamem"/>
              <w:spacing w:before="60" w:after="60"/>
              <w:ind w:left="30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2E8FD77C" w14:textId="264EF61F" w:rsidR="00DE2D13" w:rsidRPr="004C68ED" w:rsidRDefault="00454EA1" w:rsidP="00D8224F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32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29006761"/>
                <w:placeholder>
                  <w:docPart w:val="32ECA3B3FC604D6AA23500A51EE882AD"/>
                </w:placeholder>
                <w:showingPlcHdr/>
                <w:text/>
              </w:sdtPr>
              <w:sdtEndPr/>
              <w:sdtContent>
                <w:r w:rsidR="00DE2D13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DE2D13" w:rsidRPr="004C68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987BEF" w:rsidRPr="006A47CF" w14:paraId="5BE8C937" w14:textId="77777777" w:rsidTr="0090262C"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0287A4D" w14:textId="2D14E9C0" w:rsidR="00987BEF" w:rsidRPr="006A47CF" w:rsidRDefault="00C41B43" w:rsidP="00AA1997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 výše uvedený efekt Vylepšení je reálný</w:t>
            </w:r>
            <w:r>
              <w:rPr>
                <w:rStyle w:val="Znakapoznpodarou"/>
                <w:rFonts w:ascii="Calibri" w:hAnsi="Calibri" w:cs="Calibri"/>
                <w:b/>
              </w:rPr>
              <w:footnoteReference w:id="1"/>
            </w:r>
            <w:r w:rsidRPr="00203598">
              <w:rPr>
                <w:rFonts w:ascii="Calibri" w:hAnsi="Calibri" w:cs="Calibri"/>
                <w:i/>
              </w:rPr>
              <w:t>:</w:t>
            </w:r>
          </w:p>
        </w:tc>
      </w:tr>
      <w:tr w:rsidR="00203598" w:rsidRPr="004C68ED" w14:paraId="038395D2" w14:textId="77777777" w:rsidTr="0090262C">
        <w:trPr>
          <w:cantSplit/>
          <w:trHeight w:val="359"/>
        </w:trPr>
        <w:tc>
          <w:tcPr>
            <w:tcW w:w="93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524809CF" w14:textId="25BB74D1" w:rsidR="00203598" w:rsidRPr="00D4611B" w:rsidRDefault="00454EA1" w:rsidP="00860B89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06436203"/>
                <w:placeholder>
                  <w:docPart w:val="5937ADF29A274274870A8B33CED6D003"/>
                </w:placeholder>
                <w:showingPlcHdr/>
                <w:text/>
              </w:sdtPr>
              <w:sdtEndPr/>
              <w:sdtContent>
                <w:r w:rsidR="00C41B43">
                  <w:rPr>
                    <w:rFonts w:ascii="Calibri" w:hAnsi="Calibri" w:cs="Calibr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  <w:r w:rsidR="00203598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1DC7B8" w14:textId="1DF9F8BC" w:rsidR="00D4611B" w:rsidRPr="004C68ED" w:rsidRDefault="00C41B43" w:rsidP="00D4611B">
            <w:pPr>
              <w:pStyle w:val="Odstavecseseznamem"/>
              <w:spacing w:before="60" w:after="60"/>
              <w:ind w:left="46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38F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Povinné pole.</w:t>
            </w:r>
          </w:p>
        </w:tc>
      </w:tr>
      <w:tr w:rsidR="00203598" w:rsidRPr="004C68ED" w14:paraId="15BFEE5F" w14:textId="77777777" w:rsidTr="0090262C">
        <w:trPr>
          <w:cantSplit/>
          <w:trHeight w:val="359"/>
        </w:trPr>
        <w:tc>
          <w:tcPr>
            <w:tcW w:w="9356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91A01B3" w14:textId="77777777" w:rsidR="00203598" w:rsidRPr="004C68ED" w:rsidRDefault="00454EA1" w:rsidP="00860B89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94876931"/>
                <w:placeholder>
                  <w:docPart w:val="6128DD0F095040438D817E7C84D91AE0"/>
                </w:placeholder>
                <w:showingPlcHdr/>
                <w:text/>
              </w:sdtPr>
              <w:sdtEndPr/>
              <w:sdtContent>
                <w:r w:rsidR="00203598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203598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203598" w:rsidRPr="004C68ED" w14:paraId="1A35E2AC" w14:textId="77777777" w:rsidTr="0090262C">
        <w:trPr>
          <w:cantSplit/>
          <w:trHeight w:val="359"/>
        </w:trPr>
        <w:tc>
          <w:tcPr>
            <w:tcW w:w="93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C95644E" w14:textId="77777777" w:rsidR="00203598" w:rsidRPr="004C68ED" w:rsidRDefault="00454EA1" w:rsidP="00860B89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11205480"/>
                <w:placeholder>
                  <w:docPart w:val="13032891FEED4954B27E5FA964F06E92"/>
                </w:placeholder>
                <w:showingPlcHdr/>
                <w:text/>
              </w:sdtPr>
              <w:sdtEndPr/>
              <w:sdtContent>
                <w:r w:rsidR="00203598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2035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03598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AA1997" w:rsidRPr="00EB7AE0" w14:paraId="51AF9C9A" w14:textId="77777777" w:rsidTr="002868B0"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45A12259" w14:textId="1099E417" w:rsidR="00AA1997" w:rsidRPr="00EB7AE0" w:rsidRDefault="00AA1997" w:rsidP="00EE3B36">
            <w:pPr>
              <w:spacing w:beforeLines="60" w:before="144" w:afterLines="60" w:after="144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Vliv realizace Vylepšení na čas </w:t>
            </w:r>
            <w:r w:rsidRPr="00EB7AE0">
              <w:rPr>
                <w:rFonts w:ascii="Calibri" w:hAnsi="Calibri" w:cs="Calibri"/>
                <w:b/>
              </w:rPr>
              <w:t>pro</w:t>
            </w:r>
            <w:r w:rsidR="00C44BBF" w:rsidRPr="00C44BBF">
              <w:rPr>
                <w:rFonts w:ascii="Calibri" w:hAnsi="Calibri" w:cs="Calibri"/>
                <w:b/>
              </w:rPr>
              <w:t xml:space="preserve"> </w:t>
            </w:r>
            <w:r w:rsidR="00EE3B36">
              <w:rPr>
                <w:rFonts w:ascii="Calibri" w:hAnsi="Calibri" w:cs="Calibri"/>
                <w:b/>
              </w:rPr>
              <w:t>splnění Veřejné zakázky</w:t>
            </w:r>
            <w:r w:rsidR="00C44BBF" w:rsidRPr="00C44BBF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je:</w:t>
            </w:r>
          </w:p>
        </w:tc>
      </w:tr>
      <w:tr w:rsidR="00AA1997" w:rsidRPr="00EB7AE0" w14:paraId="30266057" w14:textId="77777777" w:rsidTr="002868B0">
        <w:tc>
          <w:tcPr>
            <w:tcW w:w="93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917ABD7" w14:textId="2FD5BF79" w:rsidR="00AA1997" w:rsidRDefault="00454EA1" w:rsidP="002868B0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359464028"/>
                <w:placeholder>
                  <w:docPart w:val="731C9E3AFF4243D093B3F5181EA289F7"/>
                </w:placeholder>
                <w:showingPlcHdr/>
                <w:text/>
              </w:sdtPr>
              <w:sdtEndPr/>
              <w:sdtContent>
                <w:r w:rsidR="00AA1997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doplňte, o kolik se vlivem realizace Vylepšení příp. prodlouží čas pro</w:t>
                </w:r>
                <w:r w:rsidR="00EE3B36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splnění Veřejné zakázky</w:t>
                </w:r>
              </w:sdtContent>
            </w:sdt>
            <w:r w:rsidR="00AA1997">
              <w:rPr>
                <w:rFonts w:asciiTheme="minorHAnsi" w:hAnsiTheme="minorHAnsi" w:cstheme="minorHAnsi"/>
              </w:rPr>
              <w:t xml:space="preserve">. </w:t>
            </w:r>
          </w:p>
          <w:p w14:paraId="7C284685" w14:textId="26FE8DF5" w:rsidR="00AA1997" w:rsidRPr="00EB7AE0" w:rsidRDefault="00C41B43" w:rsidP="005E78A1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N</w:t>
            </w:r>
            <w:r w:rsidRPr="00935F0F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 xml:space="preserve">eprodlužuje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 xml:space="preserve">se </w:t>
            </w:r>
            <w:r w:rsidRPr="00935F0F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 xml:space="preserve">či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 xml:space="preserve">se </w:t>
            </w:r>
            <w:r w:rsidRPr="00935F0F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 xml:space="preserve">prodlužuje adekvátně efektu Vylepšení, ne o více než o </w:t>
            </w:r>
            <w:r w:rsidRPr="00B82D03">
              <w:rPr>
                <w:rFonts w:ascii="Calibri" w:hAnsi="Calibri" w:cs="Calibri"/>
                <w:i/>
                <w:color w:val="FF0000"/>
                <w:sz w:val="16"/>
                <w:szCs w:val="16"/>
                <w:highlight w:val="green"/>
              </w:rPr>
              <w:t>5 %</w:t>
            </w:r>
            <w:r w:rsidRPr="00935F0F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 xml:space="preserve"> v souhrnu za všechna Vylepšení.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 xml:space="preserve"> Povinné pole, je-li relevantní.</w:t>
            </w:r>
            <w:r w:rsidRPr="00EE3B36" w:rsidDel="00C41B43">
              <w:rPr>
                <w:rFonts w:ascii="Calibri" w:hAnsi="Calibri" w:cs="Calibri"/>
                <w:i/>
                <w:color w:val="FF0000"/>
              </w:rPr>
              <w:t xml:space="preserve"> </w:t>
            </w:r>
          </w:p>
        </w:tc>
      </w:tr>
      <w:tr w:rsidR="00AA1997" w:rsidRPr="006A47CF" w14:paraId="0E893A78" w14:textId="77777777" w:rsidTr="002868B0"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4B4AC58B" w14:textId="1489E8A5" w:rsidR="00AA1997" w:rsidRPr="006A47CF" w:rsidRDefault="00C41B43" w:rsidP="007805F8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="Calibri" w:hAnsi="Calibri" w:cs="Calibri"/>
                <w:b/>
              </w:rPr>
              <w:t xml:space="preserve">Náklady na realizaci </w:t>
            </w:r>
            <w:r w:rsidR="00AA1997" w:rsidRPr="00EB7AE0">
              <w:rPr>
                <w:rFonts w:ascii="Calibri" w:hAnsi="Calibri" w:cs="Calibri"/>
                <w:b/>
              </w:rPr>
              <w:t>Vylepšení:</w:t>
            </w:r>
          </w:p>
        </w:tc>
      </w:tr>
      <w:tr w:rsidR="00AA1997" w:rsidRPr="006A47CF" w14:paraId="3DD84B1A" w14:textId="77777777" w:rsidTr="002868B0">
        <w:tc>
          <w:tcPr>
            <w:tcW w:w="935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76F51160" w14:textId="438F968C" w:rsidR="00B3208D" w:rsidRDefault="00454EA1" w:rsidP="00B3208D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32904139"/>
                <w:placeholder>
                  <w:docPart w:val="E7A6B8E4017347E6AD030B5CD1F3F80D"/>
                </w:placeholder>
                <w:showingPlcHdr/>
                <w:text/>
              </w:sdtPr>
              <w:sdtEndPr/>
              <w:sdtContent>
                <w:r w:rsidR="00B3208D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C41B43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náklady na realizaci</w:t>
                </w:r>
                <w:r w:rsidR="00B3208D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Vylepšení</w:t>
                </w:r>
              </w:sdtContent>
            </w:sdt>
            <w:r w:rsidR="00B3208D">
              <w:rPr>
                <w:rFonts w:asciiTheme="minorHAnsi" w:hAnsiTheme="minorHAnsi" w:cstheme="minorHAnsi"/>
              </w:rPr>
              <w:t xml:space="preserve"> Kč bez DPH</w:t>
            </w:r>
          </w:p>
          <w:p w14:paraId="02A2E282" w14:textId="549AE262" w:rsidR="00AA1997" w:rsidRPr="00C41B43" w:rsidRDefault="007805F8" w:rsidP="007805F8">
            <w:pPr>
              <w:spacing w:before="60" w:after="60"/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pPrChange w:id="17" w:author="Roman Novotný" w:date="2018-04-05T19:24:00Z">
                <w:pPr>
                  <w:spacing w:before="60" w:after="60"/>
                </w:pPr>
              </w:pPrChange>
            </w:pPr>
            <w:ins w:id="18" w:author="Roman Novotný" w:date="2018-04-05T19:20:00Z">
              <w:r>
                <w:rPr>
                  <w:rFonts w:ascii="Calibri" w:hAnsi="Calibri" w:cs="Calibri"/>
                  <w:i/>
                  <w:color w:val="FF0000"/>
                  <w:sz w:val="16"/>
                  <w:szCs w:val="16"/>
                </w:rPr>
                <w:t>Součet Nabídkové ceny a nákladů na realizaci</w:t>
              </w:r>
            </w:ins>
            <w:ins w:id="19" w:author="Roman Novotný" w:date="2018-04-05T19:21:00Z">
              <w:r>
                <w:rPr>
                  <w:rFonts w:ascii="Calibri" w:hAnsi="Calibri" w:cs="Calibri"/>
                  <w:i/>
                  <w:color w:val="FF0000"/>
                  <w:sz w:val="16"/>
                  <w:szCs w:val="16"/>
                </w:rPr>
                <w:t xml:space="preserve"> </w:t>
              </w:r>
            </w:ins>
            <w:ins w:id="20" w:author="Roman Novotný" w:date="2018-04-05T19:24:00Z">
              <w:r>
                <w:rPr>
                  <w:rFonts w:ascii="Calibri" w:hAnsi="Calibri" w:cs="Calibri"/>
                  <w:i/>
                  <w:color w:val="FF0000"/>
                  <w:sz w:val="16"/>
                  <w:szCs w:val="16"/>
                </w:rPr>
                <w:t>všech</w:t>
              </w:r>
            </w:ins>
            <w:bookmarkStart w:id="21" w:name="_GoBack"/>
            <w:bookmarkEnd w:id="21"/>
            <w:ins w:id="22" w:author="Roman Novotný" w:date="2018-04-05T19:20:00Z">
              <w:r>
                <w:rPr>
                  <w:rFonts w:ascii="Calibri" w:hAnsi="Calibri" w:cs="Calibri"/>
                  <w:i/>
                  <w:color w:val="FF0000"/>
                  <w:sz w:val="16"/>
                  <w:szCs w:val="16"/>
                </w:rPr>
                <w:t xml:space="preserve"> Vyle</w:t>
              </w:r>
            </w:ins>
            <w:ins w:id="23" w:author="Roman Novotný" w:date="2018-04-05T19:21:00Z">
              <w:r>
                <w:rPr>
                  <w:rFonts w:ascii="Calibri" w:hAnsi="Calibri" w:cs="Calibri"/>
                  <w:i/>
                  <w:color w:val="FF0000"/>
                  <w:sz w:val="16"/>
                  <w:szCs w:val="16"/>
                </w:rPr>
                <w:t>p</w:t>
              </w:r>
            </w:ins>
            <w:ins w:id="24" w:author="Roman Novotný" w:date="2018-04-05T19:20:00Z">
              <w:r>
                <w:rPr>
                  <w:rFonts w:ascii="Calibri" w:hAnsi="Calibri" w:cs="Calibri"/>
                  <w:i/>
                  <w:color w:val="FF0000"/>
                  <w:sz w:val="16"/>
                  <w:szCs w:val="16"/>
                </w:rPr>
                <w:t>šení</w:t>
              </w:r>
            </w:ins>
            <w:ins w:id="25" w:author="Roman Novotný" w:date="2018-04-05T19:22:00Z">
              <w:r>
                <w:rPr>
                  <w:rFonts w:ascii="Calibri" w:hAnsi="Calibri" w:cs="Calibri"/>
                  <w:i/>
                  <w:color w:val="FF0000"/>
                  <w:sz w:val="16"/>
                  <w:szCs w:val="16"/>
                </w:rPr>
                <w:t xml:space="preserve"> nesmí být vyšší než </w:t>
              </w:r>
            </w:ins>
            <w:del w:id="26" w:author="Roman Novotný" w:date="2018-04-05T19:22:00Z">
              <w:r w:rsidR="005D2FC0" w:rsidRPr="00C41B43" w:rsidDel="007805F8">
                <w:rPr>
                  <w:rFonts w:ascii="Calibri" w:hAnsi="Calibri" w:cs="Calibri"/>
                  <w:i/>
                  <w:color w:val="FF0000"/>
                  <w:sz w:val="16"/>
                  <w:szCs w:val="16"/>
                </w:rPr>
                <w:delText>N</w:delText>
              </w:r>
              <w:r w:rsidR="00F03E6E" w:rsidRPr="00C41B43" w:rsidDel="007805F8">
                <w:rPr>
                  <w:rFonts w:ascii="Calibri" w:hAnsi="Calibri" w:cs="Calibri"/>
                  <w:i/>
                  <w:color w:val="FF0000"/>
                  <w:sz w:val="16"/>
                  <w:szCs w:val="16"/>
                </w:rPr>
                <w:delText xml:space="preserve">edochází k překročení </w:delText>
              </w:r>
            </w:del>
            <w:r w:rsidR="00F03E6E" w:rsidRPr="00C41B43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 xml:space="preserve">maximálně </w:t>
            </w:r>
            <w:del w:id="27" w:author="Roman Novotný" w:date="2018-04-05T19:22:00Z">
              <w:r w:rsidR="00F03E6E" w:rsidRPr="00C41B43" w:rsidDel="007805F8">
                <w:rPr>
                  <w:rFonts w:ascii="Calibri" w:hAnsi="Calibri" w:cs="Calibri"/>
                  <w:i/>
                  <w:color w:val="FF0000"/>
                  <w:sz w:val="16"/>
                  <w:szCs w:val="16"/>
                </w:rPr>
                <w:delText xml:space="preserve">přípustné </w:delText>
              </w:r>
            </w:del>
            <w:ins w:id="28" w:author="Roman Novotný" w:date="2018-04-05T19:22:00Z">
              <w:r w:rsidRPr="00C41B43">
                <w:rPr>
                  <w:rFonts w:ascii="Calibri" w:hAnsi="Calibri" w:cs="Calibri"/>
                  <w:i/>
                  <w:color w:val="FF0000"/>
                  <w:sz w:val="16"/>
                  <w:szCs w:val="16"/>
                </w:rPr>
                <w:t>přípustn</w:t>
              </w:r>
              <w:r>
                <w:rPr>
                  <w:rFonts w:ascii="Calibri" w:hAnsi="Calibri" w:cs="Calibri"/>
                  <w:i/>
                  <w:color w:val="FF0000"/>
                  <w:sz w:val="16"/>
                  <w:szCs w:val="16"/>
                </w:rPr>
                <w:t>á</w:t>
              </w:r>
              <w:r w:rsidRPr="00C41B43">
                <w:rPr>
                  <w:rFonts w:ascii="Calibri" w:hAnsi="Calibri" w:cs="Calibri"/>
                  <w:i/>
                  <w:color w:val="FF0000"/>
                  <w:sz w:val="16"/>
                  <w:szCs w:val="16"/>
                </w:rPr>
                <w:t xml:space="preserve"> </w:t>
              </w:r>
            </w:ins>
            <w:del w:id="29" w:author="Roman Novotný" w:date="2018-04-05T19:22:00Z">
              <w:r w:rsidR="00F03E6E" w:rsidRPr="00C41B43" w:rsidDel="007805F8">
                <w:rPr>
                  <w:rFonts w:ascii="Calibri" w:hAnsi="Calibri" w:cs="Calibri"/>
                  <w:i/>
                  <w:color w:val="FF0000"/>
                  <w:sz w:val="16"/>
                  <w:szCs w:val="16"/>
                  <w:highlight w:val="green"/>
                </w:rPr>
                <w:delText xml:space="preserve">Nabídkové </w:delText>
              </w:r>
            </w:del>
            <w:ins w:id="30" w:author="Roman Novotný" w:date="2018-04-05T19:22:00Z">
              <w:r w:rsidRPr="00C41B43">
                <w:rPr>
                  <w:rFonts w:ascii="Calibri" w:hAnsi="Calibri" w:cs="Calibri"/>
                  <w:i/>
                  <w:color w:val="FF0000"/>
                  <w:sz w:val="16"/>
                  <w:szCs w:val="16"/>
                  <w:highlight w:val="green"/>
                </w:rPr>
                <w:t>Nabídkov</w:t>
              </w:r>
              <w:r>
                <w:rPr>
                  <w:rFonts w:ascii="Calibri" w:hAnsi="Calibri" w:cs="Calibri"/>
                  <w:i/>
                  <w:color w:val="FF0000"/>
                  <w:sz w:val="16"/>
                  <w:szCs w:val="16"/>
                  <w:highlight w:val="green"/>
                </w:rPr>
                <w:t>á</w:t>
              </w:r>
              <w:r w:rsidRPr="00C41B43">
                <w:rPr>
                  <w:rFonts w:ascii="Calibri" w:hAnsi="Calibri" w:cs="Calibri"/>
                  <w:i/>
                  <w:color w:val="FF0000"/>
                  <w:sz w:val="16"/>
                  <w:szCs w:val="16"/>
                  <w:highlight w:val="green"/>
                </w:rPr>
                <w:t xml:space="preserve"> </w:t>
              </w:r>
            </w:ins>
            <w:del w:id="31" w:author="Roman Novotný" w:date="2018-04-05T19:22:00Z">
              <w:r w:rsidR="00F03E6E" w:rsidRPr="00C41B43" w:rsidDel="007805F8">
                <w:rPr>
                  <w:rFonts w:ascii="Calibri" w:hAnsi="Calibri" w:cs="Calibri"/>
                  <w:i/>
                  <w:color w:val="FF0000"/>
                  <w:sz w:val="16"/>
                  <w:szCs w:val="16"/>
                  <w:highlight w:val="green"/>
                </w:rPr>
                <w:delText>ceny</w:delText>
              </w:r>
            </w:del>
            <w:ins w:id="32" w:author="Roman Novotný" w:date="2018-04-05T19:22:00Z">
              <w:r w:rsidRPr="00C41B43">
                <w:rPr>
                  <w:rFonts w:ascii="Calibri" w:hAnsi="Calibri" w:cs="Calibri"/>
                  <w:i/>
                  <w:color w:val="FF0000"/>
                  <w:sz w:val="16"/>
                  <w:szCs w:val="16"/>
                  <w:highlight w:val="green"/>
                </w:rPr>
                <w:t>cen</w:t>
              </w:r>
              <w:r w:rsidRPr="007805F8">
                <w:rPr>
                  <w:rFonts w:ascii="Calibri" w:hAnsi="Calibri" w:cs="Calibri"/>
                  <w:i/>
                  <w:color w:val="FF0000"/>
                  <w:sz w:val="16"/>
                  <w:szCs w:val="16"/>
                  <w:highlight w:val="green"/>
                  <w:rPrChange w:id="33" w:author="Roman Novotný" w:date="2018-04-05T19:22:00Z">
                    <w:rPr>
                      <w:rFonts w:ascii="Calibri" w:hAnsi="Calibri" w:cs="Calibri"/>
                      <w:i/>
                      <w:color w:val="FF0000"/>
                      <w:sz w:val="16"/>
                      <w:szCs w:val="16"/>
                    </w:rPr>
                  </w:rPrChange>
                </w:rPr>
                <w:t>a</w:t>
              </w:r>
            </w:ins>
            <w:r w:rsidR="005D2FC0" w:rsidRPr="00C41B43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.</w:t>
            </w:r>
            <w:r w:rsidR="00C41B43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 xml:space="preserve"> Povinné pole.</w:t>
            </w:r>
          </w:p>
        </w:tc>
      </w:tr>
    </w:tbl>
    <w:p w14:paraId="37DE0E81" w14:textId="58AA4A08" w:rsidR="0041697E" w:rsidRDefault="0041697E" w:rsidP="00C41B43">
      <w:pPr>
        <w:spacing w:before="0" w:after="0"/>
        <w:jc w:val="left"/>
        <w:rPr>
          <w:rFonts w:ascii="Calibri" w:hAnsi="Calibri" w:cs="Calibri"/>
          <w:highlight w:val="yellow"/>
        </w:rPr>
      </w:pPr>
    </w:p>
    <w:sectPr w:rsidR="0041697E" w:rsidSect="00EE2E6A"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na Zikmundová" w:date="2018-03-17T15:13:00Z" w:initials="JZ">
    <w:p w14:paraId="0390C994" w14:textId="373F93FB" w:rsidR="00B3208D" w:rsidRDefault="00B3208D">
      <w:pPr>
        <w:pStyle w:val="Textkomente"/>
      </w:pPr>
      <w:r>
        <w:rPr>
          <w:rStyle w:val="Odkaznakoment"/>
        </w:rPr>
        <w:annotationRef/>
      </w:r>
      <w:r w:rsidRPr="00C145F9">
        <w:rPr>
          <w:i/>
          <w:highlight w:val="green"/>
        </w:rPr>
        <w:t>Zeleně</w:t>
      </w:r>
      <w:r w:rsidRPr="00C145F9">
        <w:rPr>
          <w:i/>
        </w:rPr>
        <w:t xml:space="preserve"> vyznačené údaje upravte dle konkrétní veřejné zakázky</w:t>
      </w:r>
      <w:r>
        <w:rPr>
          <w:i/>
        </w:rPr>
        <w:t>.</w:t>
      </w:r>
    </w:p>
  </w:comment>
  <w:comment w:id="1" w:author="Jana Zikmundová" w:date="2018-03-17T15:17:00Z" w:initials="JZ">
    <w:p w14:paraId="7329B69D" w14:textId="14EF32FC" w:rsidR="00B3208D" w:rsidRPr="00B3208D" w:rsidRDefault="00B3208D">
      <w:pPr>
        <w:pStyle w:val="Textkomente"/>
        <w:rPr>
          <w:i/>
        </w:rPr>
      </w:pPr>
      <w:r w:rsidRPr="00B3208D">
        <w:rPr>
          <w:rStyle w:val="Odkaznakoment"/>
          <w:i/>
        </w:rPr>
        <w:annotationRef/>
      </w:r>
      <w:r w:rsidRPr="00B3208D">
        <w:rPr>
          <w:i/>
        </w:rPr>
        <w:t>Popř. doplňte další prvky adekvátnosti.</w:t>
      </w:r>
    </w:p>
  </w:comment>
  <w:comment w:id="2" w:author="Jana Zikmundová" w:date="2018-03-17T15:09:00Z" w:initials="JZ">
    <w:p w14:paraId="5CFA8067" w14:textId="156F80C0" w:rsidR="00B3208D" w:rsidRDefault="00B3208D">
      <w:pPr>
        <w:pStyle w:val="Textkomente"/>
      </w:pPr>
      <w:r>
        <w:rPr>
          <w:rStyle w:val="Odkaznakoment"/>
        </w:rPr>
        <w:annotationRef/>
      </w:r>
      <w:r>
        <w:rPr>
          <w:i/>
        </w:rPr>
        <w:t>Zvažte výši ve vztahu ke každé veřejné zakázce.</w:t>
      </w:r>
    </w:p>
  </w:comment>
  <w:comment w:id="3" w:author="Jana Zikmundová" w:date="2018-03-17T15:32:00Z" w:initials="JZ">
    <w:p w14:paraId="79C43A5A" w14:textId="6C4ACC07" w:rsidR="005D2FC0" w:rsidRDefault="005D2FC0">
      <w:pPr>
        <w:pStyle w:val="Textkomente"/>
      </w:pPr>
      <w:r>
        <w:rPr>
          <w:rStyle w:val="Odkaznakoment"/>
        </w:rPr>
        <w:annotationRef/>
      </w:r>
      <w:r w:rsidRPr="005D2FC0">
        <w:rPr>
          <w:i/>
        </w:rPr>
        <w:t>Pokud jste nestanovili, nesmí dojít k překročení předpokládané hodnoty veřejné zakázky</w:t>
      </w:r>
      <w:r>
        <w:t>.</w:t>
      </w:r>
    </w:p>
  </w:comment>
  <w:comment w:id="4" w:author="Roman Novotný" w:date="2018-04-05T19:18:00Z" w:initials="RN">
    <w:p w14:paraId="02E1D2F5" w14:textId="1931ED1A" w:rsidR="007805F8" w:rsidRDefault="007805F8">
      <w:pPr>
        <w:pStyle w:val="Textkomente"/>
      </w:pPr>
      <w:r>
        <w:rPr>
          <w:rStyle w:val="Odkaznakoment"/>
        </w:rPr>
        <w:annotationRef/>
      </w:r>
      <w:r>
        <w:t>Je z toho jasné, že se má sečíst NC a náklady? Drobně jsem upravil červený text v </w:t>
      </w:r>
      <w:proofErr w:type="gramStart"/>
      <w:r>
        <w:t>dokumentu...</w:t>
      </w:r>
      <w:proofErr w:type="gramEnd"/>
    </w:p>
  </w:comment>
  <w:comment w:id="15" w:author="Jana Zikmundová" w:date="2018-03-17T15:14:00Z" w:initials="JZ">
    <w:p w14:paraId="3EFB0106" w14:textId="0BFFEE65" w:rsidR="00B3208D" w:rsidRPr="00B3208D" w:rsidRDefault="00B3208D">
      <w:pPr>
        <w:pStyle w:val="Textkomente"/>
        <w:rPr>
          <w:i/>
        </w:rPr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 w:rsidRPr="002E45E1">
        <w:rPr>
          <w:i/>
        </w:rPr>
        <w:t>Použijte tabulku t</w:t>
      </w:r>
      <w:r>
        <w:rPr>
          <w:i/>
        </w:rPr>
        <w:t>olikrát, kolik požadujete Vylepšení.</w:t>
      </w:r>
    </w:p>
  </w:comment>
  <w:comment w:id="16" w:author="Jana Zikmundová" w:date="2018-03-17T15:15:00Z" w:initials="JZ">
    <w:p w14:paraId="2D924B06" w14:textId="6083503D" w:rsidR="00B3208D" w:rsidRPr="00B0565B" w:rsidRDefault="00B3208D">
      <w:pPr>
        <w:pStyle w:val="Textkomente"/>
        <w:rPr>
          <w:i/>
        </w:rPr>
      </w:pPr>
      <w:r w:rsidRPr="00B0565B">
        <w:rPr>
          <w:rStyle w:val="Odkaznakoment"/>
          <w:i/>
        </w:rPr>
        <w:annotationRef/>
      </w:r>
      <w:r w:rsidR="00B0565B" w:rsidRPr="00B0565B">
        <w:rPr>
          <w:i/>
        </w:rPr>
        <w:t>V rámci popisu Účelu veřejné zakázky vymezte konkrétní témata, která jsou dodavatelům pro hledání vylepšení otevřena. Jiné části Účelu veřejné zakázky (mimo definovaná témata) pak nejsou pro hledání vylepšení relevantní.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90C994" w15:done="0"/>
  <w15:commentEx w15:paraId="7329B69D" w15:done="0"/>
  <w15:commentEx w15:paraId="5CFA8067" w15:done="0"/>
  <w15:commentEx w15:paraId="79C43A5A" w15:done="0"/>
  <w15:commentEx w15:paraId="02E1D2F5" w15:done="0"/>
  <w15:commentEx w15:paraId="3EFB0106" w15:done="0"/>
  <w15:commentEx w15:paraId="2D924B0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C01F7" w14:textId="77777777" w:rsidR="00454EA1" w:rsidRDefault="00454EA1" w:rsidP="00EE2E6A">
      <w:pPr>
        <w:spacing w:before="0" w:after="0"/>
      </w:pPr>
      <w:r>
        <w:separator/>
      </w:r>
    </w:p>
  </w:endnote>
  <w:endnote w:type="continuationSeparator" w:id="0">
    <w:p w14:paraId="1A60E4F5" w14:textId="77777777" w:rsidR="00454EA1" w:rsidRDefault="00454EA1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509FBA16" w:rsidR="002868B0" w:rsidRPr="00A97508" w:rsidRDefault="002868B0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7805F8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051464AB" w:rsidR="002868B0" w:rsidRPr="002C5B30" w:rsidRDefault="002868B0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7805F8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53888" w14:textId="77777777" w:rsidR="00454EA1" w:rsidRDefault="00454EA1" w:rsidP="00EE2E6A">
      <w:pPr>
        <w:spacing w:before="0" w:after="0"/>
      </w:pPr>
      <w:r>
        <w:separator/>
      </w:r>
    </w:p>
  </w:footnote>
  <w:footnote w:type="continuationSeparator" w:id="0">
    <w:p w14:paraId="201B9F29" w14:textId="77777777" w:rsidR="00454EA1" w:rsidRDefault="00454EA1" w:rsidP="00EE2E6A">
      <w:pPr>
        <w:spacing w:before="0" w:after="0"/>
      </w:pPr>
      <w:r>
        <w:continuationSeparator/>
      </w:r>
    </w:p>
  </w:footnote>
  <w:footnote w:id="1">
    <w:p w14:paraId="44CE41EB" w14:textId="77777777" w:rsidR="00C41B43" w:rsidRDefault="00C41B43" w:rsidP="00C41B43">
      <w:pPr>
        <w:pStyle w:val="Textpoznpodarou"/>
      </w:pPr>
      <w:r>
        <w:rPr>
          <w:rStyle w:val="Znakapoznpodarou"/>
        </w:rPr>
        <w:footnoteRef/>
      </w:r>
      <w:r>
        <w:t xml:space="preserve"> J</w:t>
      </w:r>
      <w:r w:rsidRPr="00E15C9E">
        <w:rPr>
          <w:rFonts w:ascii="Calibri" w:hAnsi="Calibri" w:cs="Calibri"/>
        </w:rPr>
        <w:t>ednoduše, srozumitelně a ověřitelným způsobem</w:t>
      </w:r>
      <w:r>
        <w:rPr>
          <w:rFonts w:ascii="Calibri" w:hAnsi="Calibri" w:cs="Calibri"/>
        </w:rPr>
        <w:t xml:space="preserve"> prokažte, </w:t>
      </w:r>
      <w:r w:rsidRPr="008F6F82">
        <w:rPr>
          <w:rFonts w:ascii="Calibri" w:hAnsi="Calibri" w:cs="Calibri"/>
        </w:rPr>
        <w:t>že</w:t>
      </w:r>
      <w:r>
        <w:rPr>
          <w:rFonts w:ascii="Calibri" w:hAnsi="Calibri" w:cs="Calibri"/>
        </w:rPr>
        <w:t xml:space="preserve"> efektu Vylepšení bude reálně dosaženo i v případě předmětné Veřejné zakázky; uvádějte zejména předchozí pozitivní zkušenosti </w:t>
      </w:r>
      <w:r w:rsidRPr="008F6F82">
        <w:rPr>
          <w:rFonts w:ascii="Calibri" w:hAnsi="Calibri" w:cs="Calibri"/>
        </w:rPr>
        <w:t>P</w:t>
      </w:r>
      <w:r w:rsidRPr="00E15C9E">
        <w:rPr>
          <w:rFonts w:ascii="Calibri" w:hAnsi="Calibri" w:cs="Calibri"/>
        </w:rPr>
        <w:t>rojektov</w:t>
      </w:r>
      <w:r>
        <w:rPr>
          <w:rFonts w:ascii="Calibri" w:hAnsi="Calibri" w:cs="Calibri"/>
        </w:rPr>
        <w:t>ého</w:t>
      </w:r>
      <w:r w:rsidRPr="00E15C9E">
        <w:rPr>
          <w:rFonts w:ascii="Calibri" w:hAnsi="Calibri" w:cs="Calibri"/>
        </w:rPr>
        <w:t xml:space="preserve"> manažer</w:t>
      </w:r>
      <w:r>
        <w:rPr>
          <w:rFonts w:ascii="Calibri" w:hAnsi="Calibri" w:cs="Calibri"/>
        </w:rPr>
        <w:t>a (či jiných klíčových pracovníků, kteří se budou na plnění Veřejné zakázky podílet) s Vylepšením na obdobných zakázkách.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2868B0" w:rsidRPr="00A97508" w:rsidRDefault="002868B0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A5485"/>
    <w:multiLevelType w:val="hybridMultilevel"/>
    <w:tmpl w:val="D9D8CFD8"/>
    <w:lvl w:ilvl="0" w:tplc="654A209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592646DE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56E69EE"/>
    <w:multiLevelType w:val="hybridMultilevel"/>
    <w:tmpl w:val="901CE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331B3"/>
    <w:multiLevelType w:val="hybridMultilevel"/>
    <w:tmpl w:val="A9E65D34"/>
    <w:lvl w:ilvl="0" w:tplc="F5D81CB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  <w:num w:numId="10">
    <w:abstractNumId w:val="6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a Zikmundová">
    <w15:presenceInfo w15:providerId="None" w15:userId="Jana Zikmundová"/>
  </w15:person>
  <w15:person w15:author="Roman Novotný">
    <w15:presenceInfo w15:providerId="None" w15:userId="Roman Novotn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1357D"/>
    <w:rsid w:val="0002268E"/>
    <w:rsid w:val="00024752"/>
    <w:rsid w:val="00036E41"/>
    <w:rsid w:val="00040C14"/>
    <w:rsid w:val="00044DE8"/>
    <w:rsid w:val="00047C31"/>
    <w:rsid w:val="00052F67"/>
    <w:rsid w:val="000628C3"/>
    <w:rsid w:val="00064491"/>
    <w:rsid w:val="000676EE"/>
    <w:rsid w:val="00084799"/>
    <w:rsid w:val="00084D06"/>
    <w:rsid w:val="00090DC9"/>
    <w:rsid w:val="0009388D"/>
    <w:rsid w:val="00093C1D"/>
    <w:rsid w:val="000977DC"/>
    <w:rsid w:val="00097982"/>
    <w:rsid w:val="000A5792"/>
    <w:rsid w:val="000A63F1"/>
    <w:rsid w:val="000E00FE"/>
    <w:rsid w:val="000E0BAA"/>
    <w:rsid w:val="000E5B5B"/>
    <w:rsid w:val="000F77C4"/>
    <w:rsid w:val="00100C2E"/>
    <w:rsid w:val="00101B8E"/>
    <w:rsid w:val="001138DB"/>
    <w:rsid w:val="00123E5E"/>
    <w:rsid w:val="00125B0F"/>
    <w:rsid w:val="001266E6"/>
    <w:rsid w:val="00134592"/>
    <w:rsid w:val="001364D4"/>
    <w:rsid w:val="00143E97"/>
    <w:rsid w:val="001440E9"/>
    <w:rsid w:val="00152046"/>
    <w:rsid w:val="00156B12"/>
    <w:rsid w:val="00157035"/>
    <w:rsid w:val="0016245B"/>
    <w:rsid w:val="00164F44"/>
    <w:rsid w:val="00172268"/>
    <w:rsid w:val="0017702D"/>
    <w:rsid w:val="001A4E85"/>
    <w:rsid w:val="001A7EE6"/>
    <w:rsid w:val="001B4B35"/>
    <w:rsid w:val="001C01B8"/>
    <w:rsid w:val="001C1340"/>
    <w:rsid w:val="001C5CB4"/>
    <w:rsid w:val="001C7C68"/>
    <w:rsid w:val="001D13D4"/>
    <w:rsid w:val="001D7298"/>
    <w:rsid w:val="001E3DE0"/>
    <w:rsid w:val="001E5641"/>
    <w:rsid w:val="001F3ADE"/>
    <w:rsid w:val="00202CCF"/>
    <w:rsid w:val="00203598"/>
    <w:rsid w:val="0020365B"/>
    <w:rsid w:val="00204C77"/>
    <w:rsid w:val="002059E5"/>
    <w:rsid w:val="00210233"/>
    <w:rsid w:val="0021712D"/>
    <w:rsid w:val="002205A1"/>
    <w:rsid w:val="002220B3"/>
    <w:rsid w:val="00233E59"/>
    <w:rsid w:val="00246AA4"/>
    <w:rsid w:val="002515D3"/>
    <w:rsid w:val="002555DF"/>
    <w:rsid w:val="00277E7A"/>
    <w:rsid w:val="00280806"/>
    <w:rsid w:val="002841AB"/>
    <w:rsid w:val="002868B0"/>
    <w:rsid w:val="0029037C"/>
    <w:rsid w:val="0029221B"/>
    <w:rsid w:val="002945EE"/>
    <w:rsid w:val="002A300E"/>
    <w:rsid w:val="002A4F5C"/>
    <w:rsid w:val="002A52F4"/>
    <w:rsid w:val="002B1FB5"/>
    <w:rsid w:val="002B3B56"/>
    <w:rsid w:val="002B42A7"/>
    <w:rsid w:val="002C1A40"/>
    <w:rsid w:val="002C5B30"/>
    <w:rsid w:val="002D2B98"/>
    <w:rsid w:val="002D46B7"/>
    <w:rsid w:val="002E03A3"/>
    <w:rsid w:val="002E27C1"/>
    <w:rsid w:val="002E5418"/>
    <w:rsid w:val="002F0084"/>
    <w:rsid w:val="002F340D"/>
    <w:rsid w:val="002F4232"/>
    <w:rsid w:val="002F74B1"/>
    <w:rsid w:val="0031171D"/>
    <w:rsid w:val="00313364"/>
    <w:rsid w:val="0031685F"/>
    <w:rsid w:val="0032349A"/>
    <w:rsid w:val="003269E4"/>
    <w:rsid w:val="00352641"/>
    <w:rsid w:val="00357362"/>
    <w:rsid w:val="00360A56"/>
    <w:rsid w:val="00361DE4"/>
    <w:rsid w:val="0036739F"/>
    <w:rsid w:val="00372F8D"/>
    <w:rsid w:val="00373D56"/>
    <w:rsid w:val="00385357"/>
    <w:rsid w:val="00391028"/>
    <w:rsid w:val="00394D10"/>
    <w:rsid w:val="00394F0C"/>
    <w:rsid w:val="003A7132"/>
    <w:rsid w:val="003B0130"/>
    <w:rsid w:val="003C41A0"/>
    <w:rsid w:val="003D3EEB"/>
    <w:rsid w:val="003E27D1"/>
    <w:rsid w:val="003F0348"/>
    <w:rsid w:val="003F154A"/>
    <w:rsid w:val="00401D22"/>
    <w:rsid w:val="00410C38"/>
    <w:rsid w:val="00412D15"/>
    <w:rsid w:val="004144E5"/>
    <w:rsid w:val="00415D22"/>
    <w:rsid w:val="0041697E"/>
    <w:rsid w:val="004269E2"/>
    <w:rsid w:val="00426E62"/>
    <w:rsid w:val="00431400"/>
    <w:rsid w:val="00433C06"/>
    <w:rsid w:val="00435B14"/>
    <w:rsid w:val="0045210F"/>
    <w:rsid w:val="00452504"/>
    <w:rsid w:val="00454E0F"/>
    <w:rsid w:val="00454EA1"/>
    <w:rsid w:val="00465733"/>
    <w:rsid w:val="0046650A"/>
    <w:rsid w:val="00473158"/>
    <w:rsid w:val="0047540A"/>
    <w:rsid w:val="00482E82"/>
    <w:rsid w:val="0048431A"/>
    <w:rsid w:val="00486D94"/>
    <w:rsid w:val="004931B0"/>
    <w:rsid w:val="004A5853"/>
    <w:rsid w:val="004B2994"/>
    <w:rsid w:val="004B4351"/>
    <w:rsid w:val="004B696C"/>
    <w:rsid w:val="004C68ED"/>
    <w:rsid w:val="004D0683"/>
    <w:rsid w:val="004D2686"/>
    <w:rsid w:val="004E1265"/>
    <w:rsid w:val="004E206D"/>
    <w:rsid w:val="004E5695"/>
    <w:rsid w:val="004F3305"/>
    <w:rsid w:val="004F33EF"/>
    <w:rsid w:val="004F3C81"/>
    <w:rsid w:val="004F55EA"/>
    <w:rsid w:val="005166D6"/>
    <w:rsid w:val="00517E40"/>
    <w:rsid w:val="00524702"/>
    <w:rsid w:val="005253B8"/>
    <w:rsid w:val="00531D99"/>
    <w:rsid w:val="00534BEC"/>
    <w:rsid w:val="0054145A"/>
    <w:rsid w:val="00544C56"/>
    <w:rsid w:val="00561D0A"/>
    <w:rsid w:val="00563762"/>
    <w:rsid w:val="0057291D"/>
    <w:rsid w:val="00574404"/>
    <w:rsid w:val="00576412"/>
    <w:rsid w:val="00586D9E"/>
    <w:rsid w:val="005A43B3"/>
    <w:rsid w:val="005A6CE9"/>
    <w:rsid w:val="005B5887"/>
    <w:rsid w:val="005C22BD"/>
    <w:rsid w:val="005D2FC0"/>
    <w:rsid w:val="005E63F3"/>
    <w:rsid w:val="005E73E0"/>
    <w:rsid w:val="005E78A1"/>
    <w:rsid w:val="005F26E2"/>
    <w:rsid w:val="005F2F83"/>
    <w:rsid w:val="005F74CA"/>
    <w:rsid w:val="00603853"/>
    <w:rsid w:val="00612913"/>
    <w:rsid w:val="00614281"/>
    <w:rsid w:val="00617E3A"/>
    <w:rsid w:val="00634C48"/>
    <w:rsid w:val="0063646A"/>
    <w:rsid w:val="006406BB"/>
    <w:rsid w:val="006617F7"/>
    <w:rsid w:val="00665CB9"/>
    <w:rsid w:val="006668A7"/>
    <w:rsid w:val="00670DD7"/>
    <w:rsid w:val="00682D38"/>
    <w:rsid w:val="0068331A"/>
    <w:rsid w:val="00684717"/>
    <w:rsid w:val="0068498F"/>
    <w:rsid w:val="00686591"/>
    <w:rsid w:val="006970CB"/>
    <w:rsid w:val="00697FDD"/>
    <w:rsid w:val="006A66F7"/>
    <w:rsid w:val="006B0192"/>
    <w:rsid w:val="006B2B28"/>
    <w:rsid w:val="006B4084"/>
    <w:rsid w:val="006C4E41"/>
    <w:rsid w:val="006D6768"/>
    <w:rsid w:val="006E00EF"/>
    <w:rsid w:val="006E216F"/>
    <w:rsid w:val="006F1422"/>
    <w:rsid w:val="006F1F83"/>
    <w:rsid w:val="00706C64"/>
    <w:rsid w:val="00711FEA"/>
    <w:rsid w:val="00713867"/>
    <w:rsid w:val="007172A3"/>
    <w:rsid w:val="0071736C"/>
    <w:rsid w:val="007228E8"/>
    <w:rsid w:val="00725AB5"/>
    <w:rsid w:val="007265E2"/>
    <w:rsid w:val="00726C8A"/>
    <w:rsid w:val="007274F2"/>
    <w:rsid w:val="00734354"/>
    <w:rsid w:val="00736D77"/>
    <w:rsid w:val="00746761"/>
    <w:rsid w:val="007528F5"/>
    <w:rsid w:val="0075367C"/>
    <w:rsid w:val="00756CA4"/>
    <w:rsid w:val="007603B3"/>
    <w:rsid w:val="00762853"/>
    <w:rsid w:val="007631AA"/>
    <w:rsid w:val="00764E6A"/>
    <w:rsid w:val="0077155C"/>
    <w:rsid w:val="007805F8"/>
    <w:rsid w:val="0078077F"/>
    <w:rsid w:val="007813B3"/>
    <w:rsid w:val="0079070E"/>
    <w:rsid w:val="007A0E37"/>
    <w:rsid w:val="007A4AC5"/>
    <w:rsid w:val="007A7E6D"/>
    <w:rsid w:val="007B15E2"/>
    <w:rsid w:val="007B61D1"/>
    <w:rsid w:val="007C6239"/>
    <w:rsid w:val="007C688F"/>
    <w:rsid w:val="007D3CC7"/>
    <w:rsid w:val="007D7EAD"/>
    <w:rsid w:val="007E0686"/>
    <w:rsid w:val="007E0B6E"/>
    <w:rsid w:val="007E677E"/>
    <w:rsid w:val="007E7258"/>
    <w:rsid w:val="007F126F"/>
    <w:rsid w:val="007F71AF"/>
    <w:rsid w:val="007F73D2"/>
    <w:rsid w:val="00813A27"/>
    <w:rsid w:val="00815C12"/>
    <w:rsid w:val="00816C63"/>
    <w:rsid w:val="00821943"/>
    <w:rsid w:val="00822303"/>
    <w:rsid w:val="00823154"/>
    <w:rsid w:val="008250E7"/>
    <w:rsid w:val="0082544D"/>
    <w:rsid w:val="00833BDF"/>
    <w:rsid w:val="0085419E"/>
    <w:rsid w:val="008558A0"/>
    <w:rsid w:val="00860B89"/>
    <w:rsid w:val="00864123"/>
    <w:rsid w:val="008713AF"/>
    <w:rsid w:val="008726C7"/>
    <w:rsid w:val="008729FC"/>
    <w:rsid w:val="00875978"/>
    <w:rsid w:val="00876A4D"/>
    <w:rsid w:val="00890452"/>
    <w:rsid w:val="00892157"/>
    <w:rsid w:val="008923D8"/>
    <w:rsid w:val="008931E4"/>
    <w:rsid w:val="008A1D7F"/>
    <w:rsid w:val="008A3ECE"/>
    <w:rsid w:val="008A3FA1"/>
    <w:rsid w:val="008B3675"/>
    <w:rsid w:val="008B6EF3"/>
    <w:rsid w:val="008C1880"/>
    <w:rsid w:val="008D0EF1"/>
    <w:rsid w:val="008E102A"/>
    <w:rsid w:val="008E3061"/>
    <w:rsid w:val="008E5093"/>
    <w:rsid w:val="008E784F"/>
    <w:rsid w:val="008F568F"/>
    <w:rsid w:val="008F6352"/>
    <w:rsid w:val="0090262C"/>
    <w:rsid w:val="00911D25"/>
    <w:rsid w:val="00930612"/>
    <w:rsid w:val="00936CB7"/>
    <w:rsid w:val="009405F5"/>
    <w:rsid w:val="00941BFE"/>
    <w:rsid w:val="00942226"/>
    <w:rsid w:val="0096484D"/>
    <w:rsid w:val="00977328"/>
    <w:rsid w:val="0097747D"/>
    <w:rsid w:val="00987BEF"/>
    <w:rsid w:val="009A65A4"/>
    <w:rsid w:val="009B12AF"/>
    <w:rsid w:val="009C44FE"/>
    <w:rsid w:val="009D1153"/>
    <w:rsid w:val="009D2126"/>
    <w:rsid w:val="009D2267"/>
    <w:rsid w:val="009D5ECE"/>
    <w:rsid w:val="009E2045"/>
    <w:rsid w:val="009E6EBE"/>
    <w:rsid w:val="009F7E88"/>
    <w:rsid w:val="00A0130A"/>
    <w:rsid w:val="00A0343D"/>
    <w:rsid w:val="00A132EE"/>
    <w:rsid w:val="00A2060D"/>
    <w:rsid w:val="00A20C4D"/>
    <w:rsid w:val="00A2177D"/>
    <w:rsid w:val="00A27F06"/>
    <w:rsid w:val="00A31517"/>
    <w:rsid w:val="00A33E36"/>
    <w:rsid w:val="00A51209"/>
    <w:rsid w:val="00A57274"/>
    <w:rsid w:val="00A73277"/>
    <w:rsid w:val="00A73ADA"/>
    <w:rsid w:val="00A75CC4"/>
    <w:rsid w:val="00A81421"/>
    <w:rsid w:val="00A81553"/>
    <w:rsid w:val="00A8276E"/>
    <w:rsid w:val="00A855A8"/>
    <w:rsid w:val="00A85DCA"/>
    <w:rsid w:val="00A97508"/>
    <w:rsid w:val="00AA1997"/>
    <w:rsid w:val="00AA3E25"/>
    <w:rsid w:val="00AA4BB8"/>
    <w:rsid w:val="00AB4203"/>
    <w:rsid w:val="00AC4EBB"/>
    <w:rsid w:val="00AC5A51"/>
    <w:rsid w:val="00AD6613"/>
    <w:rsid w:val="00AD6EB7"/>
    <w:rsid w:val="00AE0389"/>
    <w:rsid w:val="00AE11B4"/>
    <w:rsid w:val="00AF27BF"/>
    <w:rsid w:val="00AF41A6"/>
    <w:rsid w:val="00B0565B"/>
    <w:rsid w:val="00B10389"/>
    <w:rsid w:val="00B130A0"/>
    <w:rsid w:val="00B15042"/>
    <w:rsid w:val="00B3208D"/>
    <w:rsid w:val="00B35CEB"/>
    <w:rsid w:val="00B374BA"/>
    <w:rsid w:val="00B4057E"/>
    <w:rsid w:val="00B45A12"/>
    <w:rsid w:val="00B4633A"/>
    <w:rsid w:val="00B546CC"/>
    <w:rsid w:val="00B54CD8"/>
    <w:rsid w:val="00B66E8F"/>
    <w:rsid w:val="00B729B7"/>
    <w:rsid w:val="00B72B48"/>
    <w:rsid w:val="00B73DFC"/>
    <w:rsid w:val="00B74BE3"/>
    <w:rsid w:val="00B74EDA"/>
    <w:rsid w:val="00B76C83"/>
    <w:rsid w:val="00B76DF6"/>
    <w:rsid w:val="00B82D03"/>
    <w:rsid w:val="00B8526F"/>
    <w:rsid w:val="00B96641"/>
    <w:rsid w:val="00BA47F0"/>
    <w:rsid w:val="00BA6FF2"/>
    <w:rsid w:val="00BA7F49"/>
    <w:rsid w:val="00BB057E"/>
    <w:rsid w:val="00BB2947"/>
    <w:rsid w:val="00BB4A05"/>
    <w:rsid w:val="00BC521B"/>
    <w:rsid w:val="00BD220D"/>
    <w:rsid w:val="00BD4F91"/>
    <w:rsid w:val="00BD58A5"/>
    <w:rsid w:val="00BE4309"/>
    <w:rsid w:val="00BF464A"/>
    <w:rsid w:val="00BF5740"/>
    <w:rsid w:val="00C05F77"/>
    <w:rsid w:val="00C1482D"/>
    <w:rsid w:val="00C21669"/>
    <w:rsid w:val="00C40BE2"/>
    <w:rsid w:val="00C41B43"/>
    <w:rsid w:val="00C42179"/>
    <w:rsid w:val="00C44BBF"/>
    <w:rsid w:val="00C56159"/>
    <w:rsid w:val="00C6435C"/>
    <w:rsid w:val="00C71C46"/>
    <w:rsid w:val="00C76AF4"/>
    <w:rsid w:val="00C833FF"/>
    <w:rsid w:val="00C90B66"/>
    <w:rsid w:val="00C917B5"/>
    <w:rsid w:val="00C975D1"/>
    <w:rsid w:val="00CA1745"/>
    <w:rsid w:val="00CA2D20"/>
    <w:rsid w:val="00CB7829"/>
    <w:rsid w:val="00CC1405"/>
    <w:rsid w:val="00CC3B2A"/>
    <w:rsid w:val="00CD0D94"/>
    <w:rsid w:val="00CD45A5"/>
    <w:rsid w:val="00CD5A1F"/>
    <w:rsid w:val="00CE1C56"/>
    <w:rsid w:val="00CF4212"/>
    <w:rsid w:val="00CF5301"/>
    <w:rsid w:val="00D05DD3"/>
    <w:rsid w:val="00D07095"/>
    <w:rsid w:val="00D1166D"/>
    <w:rsid w:val="00D15776"/>
    <w:rsid w:val="00D248F0"/>
    <w:rsid w:val="00D31552"/>
    <w:rsid w:val="00D3185B"/>
    <w:rsid w:val="00D36475"/>
    <w:rsid w:val="00D4611B"/>
    <w:rsid w:val="00D506B2"/>
    <w:rsid w:val="00D65007"/>
    <w:rsid w:val="00D708FF"/>
    <w:rsid w:val="00D74778"/>
    <w:rsid w:val="00D77F19"/>
    <w:rsid w:val="00D8224F"/>
    <w:rsid w:val="00D863C3"/>
    <w:rsid w:val="00D92CD9"/>
    <w:rsid w:val="00DA0813"/>
    <w:rsid w:val="00DA1271"/>
    <w:rsid w:val="00DA4DF6"/>
    <w:rsid w:val="00DC0F29"/>
    <w:rsid w:val="00DD1133"/>
    <w:rsid w:val="00DD4ACD"/>
    <w:rsid w:val="00DE0406"/>
    <w:rsid w:val="00DE0D62"/>
    <w:rsid w:val="00DE1E10"/>
    <w:rsid w:val="00DE2D13"/>
    <w:rsid w:val="00DE3E8C"/>
    <w:rsid w:val="00DE64DB"/>
    <w:rsid w:val="00DF20E8"/>
    <w:rsid w:val="00DF5BAA"/>
    <w:rsid w:val="00DF5CE2"/>
    <w:rsid w:val="00E03CD2"/>
    <w:rsid w:val="00E07723"/>
    <w:rsid w:val="00E07B02"/>
    <w:rsid w:val="00E179D0"/>
    <w:rsid w:val="00E26912"/>
    <w:rsid w:val="00E26FC4"/>
    <w:rsid w:val="00E31678"/>
    <w:rsid w:val="00E32DCB"/>
    <w:rsid w:val="00E342A7"/>
    <w:rsid w:val="00E345CD"/>
    <w:rsid w:val="00E4231B"/>
    <w:rsid w:val="00E45BC2"/>
    <w:rsid w:val="00E479CE"/>
    <w:rsid w:val="00E54FFC"/>
    <w:rsid w:val="00E638FB"/>
    <w:rsid w:val="00E65577"/>
    <w:rsid w:val="00E65F3A"/>
    <w:rsid w:val="00E67E4F"/>
    <w:rsid w:val="00E72332"/>
    <w:rsid w:val="00E74AD5"/>
    <w:rsid w:val="00E82C93"/>
    <w:rsid w:val="00E91FF1"/>
    <w:rsid w:val="00E97905"/>
    <w:rsid w:val="00EA0B7E"/>
    <w:rsid w:val="00EA276B"/>
    <w:rsid w:val="00EA3992"/>
    <w:rsid w:val="00EB4367"/>
    <w:rsid w:val="00EB7AE0"/>
    <w:rsid w:val="00ED1841"/>
    <w:rsid w:val="00EE2E6A"/>
    <w:rsid w:val="00EE3070"/>
    <w:rsid w:val="00EE3B36"/>
    <w:rsid w:val="00EE66E9"/>
    <w:rsid w:val="00EF0935"/>
    <w:rsid w:val="00EF72B3"/>
    <w:rsid w:val="00F02362"/>
    <w:rsid w:val="00F03E6E"/>
    <w:rsid w:val="00F04837"/>
    <w:rsid w:val="00F05FFD"/>
    <w:rsid w:val="00F06351"/>
    <w:rsid w:val="00F13AF0"/>
    <w:rsid w:val="00F14320"/>
    <w:rsid w:val="00F25336"/>
    <w:rsid w:val="00F261DD"/>
    <w:rsid w:val="00F26B93"/>
    <w:rsid w:val="00F309DA"/>
    <w:rsid w:val="00F417CE"/>
    <w:rsid w:val="00F45B42"/>
    <w:rsid w:val="00F504F3"/>
    <w:rsid w:val="00F524AC"/>
    <w:rsid w:val="00F643C6"/>
    <w:rsid w:val="00F742DA"/>
    <w:rsid w:val="00F7727B"/>
    <w:rsid w:val="00F85619"/>
    <w:rsid w:val="00F8697E"/>
    <w:rsid w:val="00F8707C"/>
    <w:rsid w:val="00F956C2"/>
    <w:rsid w:val="00FA3CFF"/>
    <w:rsid w:val="00FB36B7"/>
    <w:rsid w:val="00FD025A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docId w15:val="{FB1F1C89-75ED-447E-A502-2A04363C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7D937E86EFD4337982FD78EBE481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94912B-9509-4658-A577-AE0639CBF1A6}"/>
      </w:docPartPr>
      <w:docPartBody>
        <w:p w:rsidR="00033431" w:rsidRDefault="00002517" w:rsidP="00002517">
          <w:pPr>
            <w:pStyle w:val="F7D937E86EFD4337982FD78EBE481B5D33"/>
          </w:pPr>
          <w:r>
            <w:rPr>
              <w:rFonts w:ascii="Calibri" w:hAnsi="Calibr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8A15A32C346841A5ABE922456AB28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DD7C4-722C-4C17-B8C9-58C0F5180953}"/>
      </w:docPartPr>
      <w:docPartBody>
        <w:p w:rsidR="00127A08" w:rsidRDefault="00002517" w:rsidP="00002517">
          <w:pPr>
            <w:pStyle w:val="8A15A32C346841A5ABE922456AB28F1820"/>
          </w:pP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7D41C46718294D39AB6BCB80E3797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47DDD4-14DA-4CAD-9B6C-49FD5188BF04}"/>
      </w:docPartPr>
      <w:docPartBody>
        <w:p w:rsidR="00127A08" w:rsidRDefault="00002517" w:rsidP="00002517">
          <w:pPr>
            <w:pStyle w:val="7D41C46718294D39AB6BCB80E3797D3420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32ECA3B3FC604D6AA23500A51EE882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C538B-5600-4FE3-BDF0-7F8FB3E0E92E}"/>
      </w:docPartPr>
      <w:docPartBody>
        <w:p w:rsidR="00127A08" w:rsidRDefault="00002517" w:rsidP="00002517">
          <w:pPr>
            <w:pStyle w:val="32ECA3B3FC604D6AA23500A51EE882AD20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5937ADF29A274274870A8B33CED6D0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CFC1F8-FF45-4BFC-9933-A5F9FF495CA0}"/>
      </w:docPartPr>
      <w:docPartBody>
        <w:p w:rsidR="00127A08" w:rsidRDefault="00002517" w:rsidP="00002517">
          <w:pPr>
            <w:pStyle w:val="5937ADF29A274274870A8B33CED6D00318"/>
          </w:pP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6128DD0F095040438D817E7C84D91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E75432-EA9D-4BB1-8189-A1F940BFBCF2}"/>
      </w:docPartPr>
      <w:docPartBody>
        <w:p w:rsidR="00127A08" w:rsidRDefault="00002517" w:rsidP="00002517">
          <w:pPr>
            <w:pStyle w:val="6128DD0F095040438D817E7C84D91AE018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8D507AD2E8F542E08512CB7FA7A4B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533570-98E6-498C-8F4B-13D7C659C302}"/>
      </w:docPartPr>
      <w:docPartBody>
        <w:p w:rsidR="00C905E8" w:rsidRDefault="00002517" w:rsidP="00002517">
          <w:pPr>
            <w:pStyle w:val="8D507AD2E8F542E08512CB7FA7A4B89117"/>
          </w:pPr>
          <w:r>
            <w:rPr>
              <w:rFonts w:ascii="Calibri" w:hAnsi="Calibr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AC007BD20B1D4701A911B67A444347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8634D-E6B2-4F3B-B738-FCFBB0A59905}"/>
      </w:docPartPr>
      <w:docPartBody>
        <w:p w:rsidR="00F42090" w:rsidRDefault="00AC1B70" w:rsidP="00AC1B70">
          <w:pPr>
            <w:pStyle w:val="AC007BD20B1D4701A911B67A4443475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3032891FEED4954B27E5FA964F06E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51E68B-2149-481F-BD3E-ABEE559C4FF9}"/>
      </w:docPartPr>
      <w:docPartBody>
        <w:p w:rsidR="00CA3512" w:rsidRDefault="00002517" w:rsidP="00002517">
          <w:pPr>
            <w:pStyle w:val="13032891FEED4954B27E5FA964F06E9213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731C9E3AFF4243D093B3F5181EA289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91216-B79A-4C89-990A-7B9E893B8A63}"/>
      </w:docPartPr>
      <w:docPartBody>
        <w:p w:rsidR="00CA3512" w:rsidRDefault="00002517" w:rsidP="00002517">
          <w:pPr>
            <w:pStyle w:val="731C9E3AFF4243D093B3F5181EA289F713"/>
          </w:pPr>
          <w:r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doplňte, o kolik se vlivem realizace Vylepšení příp. prodlouží čas pro splnění Veřejné zakázky</w:t>
          </w:r>
        </w:p>
      </w:docPartBody>
    </w:docPart>
    <w:docPart>
      <w:docPartPr>
        <w:name w:val="69F3375F92264240A6FF0B14AB39A7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B9E88F-62E3-4DB7-9CFF-1ECEFC09C6A5}"/>
      </w:docPartPr>
      <w:docPartBody>
        <w:p w:rsidR="001E4C15" w:rsidRDefault="00F32AF9" w:rsidP="00F32AF9">
          <w:pPr>
            <w:pStyle w:val="69F3375F92264240A6FF0B14AB39A75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E7A6B8E4017347E6AD030B5CD1F3F8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4D2E-5EDF-4B83-87A9-035B3514F7A8}"/>
      </w:docPartPr>
      <w:docPartBody>
        <w:p w:rsidR="001E4C15" w:rsidRDefault="00002517" w:rsidP="00002517">
          <w:pPr>
            <w:pStyle w:val="E7A6B8E4017347E6AD030B5CD1F3F80D3"/>
          </w:pPr>
          <w:r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doplňte náklady na realizaci Vylepšení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02517"/>
    <w:rsid w:val="00024ADF"/>
    <w:rsid w:val="00033431"/>
    <w:rsid w:val="0005342F"/>
    <w:rsid w:val="0005701E"/>
    <w:rsid w:val="0009005A"/>
    <w:rsid w:val="00090911"/>
    <w:rsid w:val="000B1063"/>
    <w:rsid w:val="000F22FE"/>
    <w:rsid w:val="00100A61"/>
    <w:rsid w:val="00113DC3"/>
    <w:rsid w:val="00115F06"/>
    <w:rsid w:val="00116C70"/>
    <w:rsid w:val="001179C0"/>
    <w:rsid w:val="00127A08"/>
    <w:rsid w:val="001464C2"/>
    <w:rsid w:val="001566B1"/>
    <w:rsid w:val="001723E1"/>
    <w:rsid w:val="001E4C15"/>
    <w:rsid w:val="001F1984"/>
    <w:rsid w:val="0021431B"/>
    <w:rsid w:val="0022086E"/>
    <w:rsid w:val="002649E1"/>
    <w:rsid w:val="00273703"/>
    <w:rsid w:val="00292AED"/>
    <w:rsid w:val="002A2AB9"/>
    <w:rsid w:val="002C1814"/>
    <w:rsid w:val="002C2BFF"/>
    <w:rsid w:val="002C76A7"/>
    <w:rsid w:val="002E18E5"/>
    <w:rsid w:val="002F7121"/>
    <w:rsid w:val="0033396C"/>
    <w:rsid w:val="0034051F"/>
    <w:rsid w:val="0034394B"/>
    <w:rsid w:val="00365D8D"/>
    <w:rsid w:val="003C1948"/>
    <w:rsid w:val="003D09EE"/>
    <w:rsid w:val="003E3073"/>
    <w:rsid w:val="0046049F"/>
    <w:rsid w:val="00493494"/>
    <w:rsid w:val="004A15EF"/>
    <w:rsid w:val="004C174D"/>
    <w:rsid w:val="004C5F5D"/>
    <w:rsid w:val="004D740E"/>
    <w:rsid w:val="00515E19"/>
    <w:rsid w:val="005217A3"/>
    <w:rsid w:val="00523505"/>
    <w:rsid w:val="00570019"/>
    <w:rsid w:val="005740B6"/>
    <w:rsid w:val="005758CF"/>
    <w:rsid w:val="00585C0A"/>
    <w:rsid w:val="00637A73"/>
    <w:rsid w:val="006438CC"/>
    <w:rsid w:val="006505BF"/>
    <w:rsid w:val="00660648"/>
    <w:rsid w:val="00697B1F"/>
    <w:rsid w:val="006B4386"/>
    <w:rsid w:val="006B7EF6"/>
    <w:rsid w:val="006E37E7"/>
    <w:rsid w:val="006F11E4"/>
    <w:rsid w:val="00702559"/>
    <w:rsid w:val="0072716D"/>
    <w:rsid w:val="00743947"/>
    <w:rsid w:val="00763501"/>
    <w:rsid w:val="00764E4B"/>
    <w:rsid w:val="00772228"/>
    <w:rsid w:val="00775394"/>
    <w:rsid w:val="00775EAF"/>
    <w:rsid w:val="00790168"/>
    <w:rsid w:val="00792579"/>
    <w:rsid w:val="007C78B8"/>
    <w:rsid w:val="007D2054"/>
    <w:rsid w:val="00801544"/>
    <w:rsid w:val="00876E4B"/>
    <w:rsid w:val="008962EC"/>
    <w:rsid w:val="008A7B7C"/>
    <w:rsid w:val="008B0678"/>
    <w:rsid w:val="008C241F"/>
    <w:rsid w:val="008D0420"/>
    <w:rsid w:val="008D66D2"/>
    <w:rsid w:val="00903D33"/>
    <w:rsid w:val="0090608F"/>
    <w:rsid w:val="00925301"/>
    <w:rsid w:val="0097524A"/>
    <w:rsid w:val="00986666"/>
    <w:rsid w:val="009A68EC"/>
    <w:rsid w:val="009B50D6"/>
    <w:rsid w:val="009C5CED"/>
    <w:rsid w:val="009D519D"/>
    <w:rsid w:val="00A05724"/>
    <w:rsid w:val="00A411BF"/>
    <w:rsid w:val="00A5620C"/>
    <w:rsid w:val="00A76259"/>
    <w:rsid w:val="00A95019"/>
    <w:rsid w:val="00AA465C"/>
    <w:rsid w:val="00AC1B70"/>
    <w:rsid w:val="00AC3D0E"/>
    <w:rsid w:val="00AD6D50"/>
    <w:rsid w:val="00B20211"/>
    <w:rsid w:val="00B255F4"/>
    <w:rsid w:val="00B37DC0"/>
    <w:rsid w:val="00B409BD"/>
    <w:rsid w:val="00B52083"/>
    <w:rsid w:val="00B83FC7"/>
    <w:rsid w:val="00B965E8"/>
    <w:rsid w:val="00BD456F"/>
    <w:rsid w:val="00BF0BB4"/>
    <w:rsid w:val="00BF2567"/>
    <w:rsid w:val="00BF3945"/>
    <w:rsid w:val="00BF6363"/>
    <w:rsid w:val="00C06818"/>
    <w:rsid w:val="00C15D74"/>
    <w:rsid w:val="00C33938"/>
    <w:rsid w:val="00C42F1F"/>
    <w:rsid w:val="00C452D8"/>
    <w:rsid w:val="00C67BD7"/>
    <w:rsid w:val="00C711BD"/>
    <w:rsid w:val="00C7442E"/>
    <w:rsid w:val="00C85ABD"/>
    <w:rsid w:val="00C905E8"/>
    <w:rsid w:val="00CA3512"/>
    <w:rsid w:val="00CB28AD"/>
    <w:rsid w:val="00CB68C8"/>
    <w:rsid w:val="00CD72E6"/>
    <w:rsid w:val="00CE3461"/>
    <w:rsid w:val="00CF272B"/>
    <w:rsid w:val="00D07FDE"/>
    <w:rsid w:val="00D41743"/>
    <w:rsid w:val="00D547C7"/>
    <w:rsid w:val="00D57989"/>
    <w:rsid w:val="00D64AD9"/>
    <w:rsid w:val="00D85B9E"/>
    <w:rsid w:val="00D93C71"/>
    <w:rsid w:val="00DA79EE"/>
    <w:rsid w:val="00E0179B"/>
    <w:rsid w:val="00E13BB8"/>
    <w:rsid w:val="00E571FB"/>
    <w:rsid w:val="00ED4A91"/>
    <w:rsid w:val="00EF2039"/>
    <w:rsid w:val="00F110AB"/>
    <w:rsid w:val="00F2491D"/>
    <w:rsid w:val="00F2511C"/>
    <w:rsid w:val="00F32AF9"/>
    <w:rsid w:val="00F42090"/>
    <w:rsid w:val="00F5370E"/>
    <w:rsid w:val="00F61D27"/>
    <w:rsid w:val="00F6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02517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802F2D12D0473FACBD6CF01BEB8057">
    <w:name w:val="DC802F2D12D0473FACBD6CF01BEB8057"/>
    <w:rsid w:val="00637A73"/>
  </w:style>
  <w:style w:type="paragraph" w:customStyle="1" w:styleId="2BAFD58EB8B545A98CEF8017D0712E04">
    <w:name w:val="2BAFD58EB8B545A98CEF8017D0712E04"/>
    <w:rsid w:val="00637A73"/>
  </w:style>
  <w:style w:type="paragraph" w:customStyle="1" w:styleId="EDEBACA2B23C471EAB603116C28D2EB9">
    <w:name w:val="EDEBACA2B23C471EAB603116C28D2EB9"/>
    <w:rsid w:val="00637A73"/>
  </w:style>
  <w:style w:type="paragraph" w:customStyle="1" w:styleId="EEC0E54977854B17B76F882DA2B6F5BD">
    <w:name w:val="EEC0E54977854B17B76F882DA2B6F5BD"/>
    <w:rsid w:val="00637A73"/>
  </w:style>
  <w:style w:type="paragraph" w:customStyle="1" w:styleId="E1BD92035A3E44079AF85770F236FAAF">
    <w:name w:val="E1BD92035A3E44079AF85770F236FAAF"/>
    <w:rsid w:val="00637A73"/>
  </w:style>
  <w:style w:type="paragraph" w:customStyle="1" w:styleId="B0D430D555584F2E9578410F03509EB6">
    <w:name w:val="B0D430D555584F2E9578410F03509EB6"/>
    <w:rsid w:val="00637A73"/>
  </w:style>
  <w:style w:type="paragraph" w:customStyle="1" w:styleId="A888349704D949049713D1ED6DF34B98">
    <w:name w:val="A888349704D949049713D1ED6DF34B98"/>
    <w:rsid w:val="00637A73"/>
  </w:style>
  <w:style w:type="paragraph" w:customStyle="1" w:styleId="91F0A83957E945F79CC23C411F422A09">
    <w:name w:val="91F0A83957E945F79CC23C411F422A09"/>
    <w:rsid w:val="00637A73"/>
  </w:style>
  <w:style w:type="paragraph" w:customStyle="1" w:styleId="E58E2A07D2E948E990A50FFB64B0AB3F">
    <w:name w:val="E58E2A07D2E948E990A50FFB64B0AB3F"/>
    <w:rsid w:val="00637A73"/>
  </w:style>
  <w:style w:type="paragraph" w:customStyle="1" w:styleId="6B4ABC72305D4968A33D1C12601246E0">
    <w:name w:val="6B4ABC72305D4968A33D1C12601246E0"/>
    <w:rsid w:val="00637A73"/>
  </w:style>
  <w:style w:type="paragraph" w:customStyle="1" w:styleId="BE8374A8C7AF44F392877EB1E63C2516">
    <w:name w:val="BE8374A8C7AF44F392877EB1E63C2516"/>
    <w:rsid w:val="00637A73"/>
  </w:style>
  <w:style w:type="paragraph" w:customStyle="1" w:styleId="82602407A2B943C3970D5E5073FD6615">
    <w:name w:val="82602407A2B943C3970D5E5073FD6615"/>
    <w:rsid w:val="00637A73"/>
  </w:style>
  <w:style w:type="paragraph" w:customStyle="1" w:styleId="470ACF0DF0814E059CDFB33C9E436936">
    <w:name w:val="470ACF0DF0814E059CDFB33C9E436936"/>
    <w:rsid w:val="00637A73"/>
  </w:style>
  <w:style w:type="paragraph" w:customStyle="1" w:styleId="BB8988934E3C4D6492F6EAC632FFBC4B">
    <w:name w:val="BB8988934E3C4D6492F6EAC632FFBC4B"/>
    <w:rsid w:val="00637A73"/>
  </w:style>
  <w:style w:type="paragraph" w:customStyle="1" w:styleId="9D6240B51C104452BA431BF694FF8770">
    <w:name w:val="9D6240B51C104452BA431BF694FF8770"/>
    <w:rsid w:val="00637A73"/>
  </w:style>
  <w:style w:type="paragraph" w:customStyle="1" w:styleId="8D507AD2E8F542E08512CB7FA7A4B891">
    <w:name w:val="8D507AD2E8F542E08512CB7FA7A4B891"/>
    <w:rsid w:val="00903D33"/>
  </w:style>
  <w:style w:type="paragraph" w:customStyle="1" w:styleId="F7D937E86EFD4337982FD78EBE481B5D17">
    <w:name w:val="F7D937E86EFD4337982FD78EBE481B5D17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">
    <w:name w:val="8D507AD2E8F542E08512CB7FA7A4B8911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3">
    <w:name w:val="7BF9CBD8FDA34AF4A295BB46DB0E1E6F3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2">
    <w:name w:val="5937ADF29A274274870A8B33CED6D003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8">
    <w:name w:val="F7D937E86EFD4337982FD78EBE481B5D18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2">
    <w:name w:val="8D507AD2E8F542E08512CB7FA7A4B8912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6">
    <w:name w:val="927B9869192741B286EAE1B7DEE75E82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3">
    <w:name w:val="63437F58F33440658BED14F183641FD6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5">
    <w:name w:val="8A15A32C346841A5ABE922456AB28F18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5">
    <w:name w:val="7D41C46718294D39AB6BCB80E3797D34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5">
    <w:name w:val="32ECA3B3FC604D6AA23500A51EE882AD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4">
    <w:name w:val="7BF9CBD8FDA34AF4A295BB46DB0E1E6F4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3">
    <w:name w:val="5937ADF29A274274870A8B33CED6D003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3">
    <w:name w:val="6128DD0F095040438D817E7C84D91AE0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3">
    <w:name w:val="7DD9D2D8284F4F35AB48D6C73CBCA458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7A4026152C4822BA673AFD2BDAE491">
    <w:name w:val="2E7A4026152C4822BA673AFD2BDAE491"/>
    <w:rsid w:val="00903D33"/>
  </w:style>
  <w:style w:type="paragraph" w:customStyle="1" w:styleId="F7E366CB54FB40498342CA1E206E10DB">
    <w:name w:val="F7E366CB54FB40498342CA1E206E10DB"/>
    <w:rsid w:val="00903D33"/>
  </w:style>
  <w:style w:type="paragraph" w:customStyle="1" w:styleId="F7D937E86EFD4337982FD78EBE481B5D19">
    <w:name w:val="F7D937E86EFD4337982FD78EBE481B5D19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3">
    <w:name w:val="8D507AD2E8F542E08512CB7FA7A4B8913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7">
    <w:name w:val="927B9869192741B286EAE1B7DEE75E827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6">
    <w:name w:val="8A15A32C346841A5ABE922456AB28F18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6">
    <w:name w:val="7D41C46718294D39AB6BCB80E3797D34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6">
    <w:name w:val="32ECA3B3FC604D6AA23500A51EE882AD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7A4026152C4822BA673AFD2BDAE4911">
    <w:name w:val="2E7A4026152C4822BA673AFD2BDAE4911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5">
    <w:name w:val="7BF9CBD8FDA34AF4A295BB46DB0E1E6F5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E366CB54FB40498342CA1E206E10DB1">
    <w:name w:val="F7E366CB54FB40498342CA1E206E10DB1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4">
    <w:name w:val="5937ADF29A274274870A8B33CED6D003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4">
    <w:name w:val="6128DD0F095040438D817E7C84D91AE0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4">
    <w:name w:val="7DD9D2D8284F4F35AB48D6C73CBCA458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137DEA3D0E5411A9E77EBB4FA3B52EE">
    <w:name w:val="8137DEA3D0E5411A9E77EBB4FA3B52EE"/>
    <w:rsid w:val="00903D33"/>
  </w:style>
  <w:style w:type="paragraph" w:customStyle="1" w:styleId="FC85A36089CC4B1381DD5F3C95F19953">
    <w:name w:val="FC85A36089CC4B1381DD5F3C95F19953"/>
    <w:rsid w:val="00903D33"/>
  </w:style>
  <w:style w:type="paragraph" w:customStyle="1" w:styleId="180D34ACF56D4DE4A1934F15F3D10AC7">
    <w:name w:val="180D34ACF56D4DE4A1934F15F3D10AC7"/>
    <w:rsid w:val="00903D33"/>
  </w:style>
  <w:style w:type="paragraph" w:customStyle="1" w:styleId="D1AB226B4278416187235C43AF8C31B1">
    <w:name w:val="D1AB226B4278416187235C43AF8C31B1"/>
    <w:rsid w:val="00903D33"/>
  </w:style>
  <w:style w:type="paragraph" w:customStyle="1" w:styleId="BF357434B2704E96A6935098006B8DD6">
    <w:name w:val="BF357434B2704E96A6935098006B8DD6"/>
    <w:rsid w:val="00903D33"/>
  </w:style>
  <w:style w:type="paragraph" w:customStyle="1" w:styleId="135C518C82E94EA89FBBDEB885FE5913">
    <w:name w:val="135C518C82E94EA89FBBDEB885FE5913"/>
    <w:rsid w:val="00903D33"/>
  </w:style>
  <w:style w:type="paragraph" w:customStyle="1" w:styleId="EBB3C7FD35E4419AB31D5EE06EA2D3D4">
    <w:name w:val="EBB3C7FD35E4419AB31D5EE06EA2D3D4"/>
    <w:rsid w:val="002F7121"/>
  </w:style>
  <w:style w:type="paragraph" w:customStyle="1" w:styleId="A1C06064D3474C1392180CAE06310DAC">
    <w:name w:val="A1C06064D3474C1392180CAE06310DAC"/>
    <w:rsid w:val="002F7121"/>
  </w:style>
  <w:style w:type="paragraph" w:customStyle="1" w:styleId="30AE9728A1E146A489D47B7A2A69A146">
    <w:name w:val="30AE9728A1E146A489D47B7A2A69A146"/>
    <w:rsid w:val="002F7121"/>
  </w:style>
  <w:style w:type="paragraph" w:customStyle="1" w:styleId="201BDAEC35A0498DAC779DC1E73D624E">
    <w:name w:val="201BDAEC35A0498DAC779DC1E73D624E"/>
    <w:rsid w:val="002F7121"/>
  </w:style>
  <w:style w:type="paragraph" w:customStyle="1" w:styleId="0B251D96ECC44027AD551672066B1FB8">
    <w:name w:val="0B251D96ECC44027AD551672066B1FB8"/>
    <w:rsid w:val="002F7121"/>
  </w:style>
  <w:style w:type="paragraph" w:customStyle="1" w:styleId="4859A1A3EAA34850B31931B4C0CB72E3">
    <w:name w:val="4859A1A3EAA34850B31931B4C0CB72E3"/>
    <w:rsid w:val="002F7121"/>
  </w:style>
  <w:style w:type="paragraph" w:customStyle="1" w:styleId="F6F1F27C005540D9A816EE5872C0B4AC">
    <w:name w:val="F6F1F27C005540D9A816EE5872C0B4AC"/>
    <w:rsid w:val="002F7121"/>
  </w:style>
  <w:style w:type="paragraph" w:customStyle="1" w:styleId="7301070CA55A49BC8F15379E51DF04C6">
    <w:name w:val="7301070CA55A49BC8F15379E51DF04C6"/>
    <w:rsid w:val="002F7121"/>
  </w:style>
  <w:style w:type="paragraph" w:customStyle="1" w:styleId="ED9024286BE44895B13F958F8F88D0FB">
    <w:name w:val="ED9024286BE44895B13F958F8F88D0FB"/>
    <w:rsid w:val="002F7121"/>
  </w:style>
  <w:style w:type="paragraph" w:customStyle="1" w:styleId="631B71E3712741AAA9AB605223CFF476">
    <w:name w:val="631B71E3712741AAA9AB605223CFF476"/>
    <w:rsid w:val="002F7121"/>
  </w:style>
  <w:style w:type="paragraph" w:customStyle="1" w:styleId="87CCDD601D8744E49DE6D5317141BF8D">
    <w:name w:val="87CCDD601D8744E49DE6D5317141BF8D"/>
    <w:rsid w:val="002F7121"/>
  </w:style>
  <w:style w:type="paragraph" w:customStyle="1" w:styleId="A970563543D34186AFFEE5DEC23EA14F">
    <w:name w:val="A970563543D34186AFFEE5DEC23EA14F"/>
    <w:rsid w:val="002F7121"/>
  </w:style>
  <w:style w:type="paragraph" w:customStyle="1" w:styleId="89DDD26D45564B82BB63D6FC1DBB02AE">
    <w:name w:val="89DDD26D45564B82BB63D6FC1DBB02AE"/>
    <w:rsid w:val="002F7121"/>
  </w:style>
  <w:style w:type="paragraph" w:customStyle="1" w:styleId="8823EB07D47E4F838D2753FF95468B43">
    <w:name w:val="8823EB07D47E4F838D2753FF95468B43"/>
    <w:rsid w:val="002F7121"/>
  </w:style>
  <w:style w:type="paragraph" w:customStyle="1" w:styleId="F06E3086C50C47ABBBC27159932A36D9">
    <w:name w:val="F06E3086C50C47ABBBC27159932A36D9"/>
    <w:rsid w:val="002F7121"/>
  </w:style>
  <w:style w:type="paragraph" w:customStyle="1" w:styleId="22582B6E84FF4E41939A055747E75411">
    <w:name w:val="22582B6E84FF4E41939A055747E75411"/>
    <w:rsid w:val="002F7121"/>
  </w:style>
  <w:style w:type="paragraph" w:customStyle="1" w:styleId="5400640E9AC748049787121789D2CE46">
    <w:name w:val="5400640E9AC748049787121789D2CE46"/>
    <w:rsid w:val="002F7121"/>
  </w:style>
  <w:style w:type="paragraph" w:customStyle="1" w:styleId="E829D1EF5E5F492C839414078A34959B">
    <w:name w:val="E829D1EF5E5F492C839414078A34959B"/>
    <w:rsid w:val="002F7121"/>
  </w:style>
  <w:style w:type="paragraph" w:customStyle="1" w:styleId="7FE877C876254F6D9B4DC19D0E0C20D9">
    <w:name w:val="7FE877C876254F6D9B4DC19D0E0C20D9"/>
    <w:rsid w:val="002F7121"/>
  </w:style>
  <w:style w:type="paragraph" w:customStyle="1" w:styleId="357A4736889D4DA7B4E1BD5F4C945A55">
    <w:name w:val="357A4736889D4DA7B4E1BD5F4C945A55"/>
    <w:rsid w:val="002F7121"/>
  </w:style>
  <w:style w:type="paragraph" w:customStyle="1" w:styleId="D798A73C01E64658BD8C04E51543AFDA">
    <w:name w:val="D798A73C01E64658BD8C04E51543AFDA"/>
    <w:rsid w:val="002F7121"/>
  </w:style>
  <w:style w:type="paragraph" w:customStyle="1" w:styleId="7F0E235F5E9F473C9BDF58D47166EBE8">
    <w:name w:val="7F0E235F5E9F473C9BDF58D47166EBE8"/>
    <w:rsid w:val="002F7121"/>
  </w:style>
  <w:style w:type="paragraph" w:customStyle="1" w:styleId="72D52F6545BB447DBCB487160E52849A">
    <w:name w:val="72D52F6545BB447DBCB487160E52849A"/>
    <w:rsid w:val="002F7121"/>
  </w:style>
  <w:style w:type="paragraph" w:customStyle="1" w:styleId="D5B060792CE94F9EA9BEC8FAE0473449">
    <w:name w:val="D5B060792CE94F9EA9BEC8FAE0473449"/>
    <w:rsid w:val="002F7121"/>
  </w:style>
  <w:style w:type="paragraph" w:customStyle="1" w:styleId="CA10EB0319624C5EA65A7D5CCF4D9391">
    <w:name w:val="CA10EB0319624C5EA65A7D5CCF4D9391"/>
    <w:rsid w:val="002F7121"/>
  </w:style>
  <w:style w:type="paragraph" w:customStyle="1" w:styleId="A604C215995446FBA764A715D87A9750">
    <w:name w:val="A604C215995446FBA764A715D87A9750"/>
    <w:rsid w:val="002F7121"/>
  </w:style>
  <w:style w:type="paragraph" w:customStyle="1" w:styleId="3F163BD7CE3145AF9786C27ADE0D237C">
    <w:name w:val="3F163BD7CE3145AF9786C27ADE0D237C"/>
    <w:rsid w:val="002F7121"/>
  </w:style>
  <w:style w:type="paragraph" w:customStyle="1" w:styleId="60AD82BC2FA742F5B729928B78EC2012">
    <w:name w:val="60AD82BC2FA742F5B729928B78EC2012"/>
    <w:rsid w:val="002F7121"/>
  </w:style>
  <w:style w:type="paragraph" w:customStyle="1" w:styleId="AC007BD20B1D4701A911B67A44434753">
    <w:name w:val="AC007BD20B1D4701A911B67A44434753"/>
    <w:rsid w:val="00AC1B70"/>
  </w:style>
  <w:style w:type="paragraph" w:customStyle="1" w:styleId="F7D937E86EFD4337982FD78EBE481B5D20">
    <w:name w:val="F7D937E86EFD4337982FD78EBE481B5D20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4">
    <w:name w:val="8D507AD2E8F542E08512CB7FA7A4B8914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">
    <w:name w:val="A1C06064D3474C1392180CAE06310DAC1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7">
    <w:name w:val="8A15A32C346841A5ABE922456AB28F18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7">
    <w:name w:val="7D41C46718294D39AB6BCB80E3797D34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7">
    <w:name w:val="32ECA3B3FC604D6AA23500A51EE882AD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5">
    <w:name w:val="5937ADF29A274274870A8B33CED6D0035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5">
    <w:name w:val="6128DD0F095040438D817E7C84D91AE05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">
    <w:name w:val="13032891FEED4954B27E5FA964F06E92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">
    <w:name w:val="731C9E3AFF4243D093B3F5181EA289F7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DB7ADB8FE41B58EAEE27FB916EF61">
    <w:name w:val="F97DB7ADB8FE41B58EAEE27FB916EF6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9F8E641BFF4B0BAACBAE0FEADF5C56">
    <w:name w:val="A79F8E641BFF4B0BAACBAE0FEADF5C56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">
    <w:name w:val="9CC9E8D8622B45BBBCB4DEB8AFFB6726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1">
    <w:name w:val="F7D937E86EFD4337982FD78EBE481B5D2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5">
    <w:name w:val="8D507AD2E8F542E08512CB7FA7A4B8915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2">
    <w:name w:val="A1C06064D3474C1392180CAE06310DAC2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8">
    <w:name w:val="8A15A32C346841A5ABE922456AB28F188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8">
    <w:name w:val="7D41C46718294D39AB6BCB80E3797D348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8">
    <w:name w:val="32ECA3B3FC604D6AA23500A51EE882AD8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6">
    <w:name w:val="5937ADF29A274274870A8B33CED6D0036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6">
    <w:name w:val="6128DD0F095040438D817E7C84D91AE06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">
    <w:name w:val="13032891FEED4954B27E5FA964F06E921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">
    <w:name w:val="731C9E3AFF4243D093B3F5181EA289F7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DB7ADB8FE41B58EAEE27FB916EF611">
    <w:name w:val="F97DB7ADB8FE41B58EAEE27FB916EF61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2">
    <w:name w:val="F7D937E86EFD4337982FD78EBE481B5D22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6">
    <w:name w:val="8D507AD2E8F542E08512CB7FA7A4B8916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3">
    <w:name w:val="A1C06064D3474C1392180CAE06310DAC3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9">
    <w:name w:val="8A15A32C346841A5ABE922456AB28F189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9">
    <w:name w:val="7D41C46718294D39AB6BCB80E3797D349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9">
    <w:name w:val="32ECA3B3FC604D6AA23500A51EE882AD9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7">
    <w:name w:val="5937ADF29A274274870A8B33CED6D003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7">
    <w:name w:val="6128DD0F095040438D817E7C84D91AE0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2">
    <w:name w:val="13032891FEED4954B27E5FA964F06E922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2">
    <w:name w:val="731C9E3AFF4243D093B3F5181EA289F72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DB7ADB8FE41B58EAEE27FB916EF612">
    <w:name w:val="F97DB7ADB8FE41B58EAEE27FB916EF612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9F8E641BFF4B0BAACBAE0FEADF5C561">
    <w:name w:val="A79F8E641BFF4B0BAACBAE0FEADF5C56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1">
    <w:name w:val="9CC9E8D8622B45BBBCB4DEB8AFFB6726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">
    <w:name w:val="858897F080EA481AB5DD2A3CC1DAA247"/>
    <w:rsid w:val="0021431B"/>
  </w:style>
  <w:style w:type="paragraph" w:customStyle="1" w:styleId="4DA77F5B4B2346FCAD503FFE207101A7">
    <w:name w:val="4DA77F5B4B2346FCAD503FFE207101A7"/>
    <w:rsid w:val="0021431B"/>
  </w:style>
  <w:style w:type="paragraph" w:customStyle="1" w:styleId="50CECB100DB64E7887134B1C9FB67D4D">
    <w:name w:val="50CECB100DB64E7887134B1C9FB67D4D"/>
    <w:rsid w:val="0021431B"/>
  </w:style>
  <w:style w:type="paragraph" w:customStyle="1" w:styleId="97D365AD5E004FE0B42DE50BAB7C74C2">
    <w:name w:val="97D365AD5E004FE0B42DE50BAB7C74C2"/>
    <w:rsid w:val="0021431B"/>
  </w:style>
  <w:style w:type="paragraph" w:customStyle="1" w:styleId="ED755C5CEFBB4CC3B3A5A3CC32D912A9">
    <w:name w:val="ED755C5CEFBB4CC3B3A5A3CC32D912A9"/>
    <w:rsid w:val="0021431B"/>
  </w:style>
  <w:style w:type="paragraph" w:customStyle="1" w:styleId="2EC95AB3181C4FED95A7EC94417DA269">
    <w:name w:val="2EC95AB3181C4FED95A7EC94417DA269"/>
    <w:rsid w:val="0021431B"/>
  </w:style>
  <w:style w:type="paragraph" w:customStyle="1" w:styleId="EDC0D6E8A73F414E8BBB2CE46DA40DA7">
    <w:name w:val="EDC0D6E8A73F414E8BBB2CE46DA40DA7"/>
    <w:rsid w:val="0021431B"/>
  </w:style>
  <w:style w:type="paragraph" w:customStyle="1" w:styleId="225657C2671C41EAAF91E6515D0FA303">
    <w:name w:val="225657C2671C41EAAF91E6515D0FA303"/>
    <w:rsid w:val="0021431B"/>
  </w:style>
  <w:style w:type="paragraph" w:customStyle="1" w:styleId="6C64AE3F12FF43DE98984B6F41253698">
    <w:name w:val="6C64AE3F12FF43DE98984B6F41253698"/>
    <w:rsid w:val="0021431B"/>
  </w:style>
  <w:style w:type="paragraph" w:customStyle="1" w:styleId="0A50C1000C4E402B909D5CEE9C6B6894">
    <w:name w:val="0A50C1000C4E402B909D5CEE9C6B6894"/>
    <w:rsid w:val="0021431B"/>
  </w:style>
  <w:style w:type="paragraph" w:customStyle="1" w:styleId="924BA8F75D244B89B12205F5FCD96720">
    <w:name w:val="924BA8F75D244B89B12205F5FCD96720"/>
    <w:rsid w:val="0021431B"/>
  </w:style>
  <w:style w:type="paragraph" w:customStyle="1" w:styleId="141BFA2BBBBB48B195386BA545964AF6">
    <w:name w:val="141BFA2BBBBB48B195386BA545964AF6"/>
    <w:rsid w:val="0021431B"/>
  </w:style>
  <w:style w:type="paragraph" w:customStyle="1" w:styleId="19A916785F8E4437926209C1C0E25CEC">
    <w:name w:val="19A916785F8E4437926209C1C0E25CEC"/>
    <w:rsid w:val="0021431B"/>
  </w:style>
  <w:style w:type="paragraph" w:customStyle="1" w:styleId="9F2457E2051F4EE3870ADB79CE25F1C0">
    <w:name w:val="9F2457E2051F4EE3870ADB79CE25F1C0"/>
    <w:rsid w:val="0021431B"/>
  </w:style>
  <w:style w:type="paragraph" w:customStyle="1" w:styleId="647698EA0E7446CD855BDCDFF01B3F75">
    <w:name w:val="647698EA0E7446CD855BDCDFF01B3F75"/>
    <w:rsid w:val="0021431B"/>
  </w:style>
  <w:style w:type="paragraph" w:customStyle="1" w:styleId="CD126D2F18CB416784F090B7D577F264">
    <w:name w:val="CD126D2F18CB416784F090B7D577F264"/>
    <w:rsid w:val="0021431B"/>
  </w:style>
  <w:style w:type="paragraph" w:customStyle="1" w:styleId="6C4F1E8949254F388F6C22821F15E1A7">
    <w:name w:val="6C4F1E8949254F388F6C22821F15E1A7"/>
    <w:rsid w:val="0021431B"/>
  </w:style>
  <w:style w:type="paragraph" w:customStyle="1" w:styleId="69D23600C1E64AD0B6BDF3E5940B2785">
    <w:name w:val="69D23600C1E64AD0B6BDF3E5940B2785"/>
    <w:rsid w:val="0021431B"/>
  </w:style>
  <w:style w:type="paragraph" w:customStyle="1" w:styleId="1B85E09C8022483CB53892E4AA3D8EEA">
    <w:name w:val="1B85E09C8022483CB53892E4AA3D8EEA"/>
    <w:rsid w:val="0021431B"/>
  </w:style>
  <w:style w:type="paragraph" w:customStyle="1" w:styleId="F71D366082064093BE735E2357A04192">
    <w:name w:val="F71D366082064093BE735E2357A04192"/>
    <w:rsid w:val="0021431B"/>
  </w:style>
  <w:style w:type="paragraph" w:customStyle="1" w:styleId="36FE6DCE66244B27940EE5F92190281D">
    <w:name w:val="36FE6DCE66244B27940EE5F92190281D"/>
    <w:rsid w:val="0021431B"/>
  </w:style>
  <w:style w:type="paragraph" w:customStyle="1" w:styleId="D2ADE6639DF849179CFBB2A69D820801">
    <w:name w:val="D2ADE6639DF849179CFBB2A69D820801"/>
    <w:rsid w:val="0021431B"/>
  </w:style>
  <w:style w:type="paragraph" w:customStyle="1" w:styleId="70D3F9F3FCE14C21B9C36BAAC9DB9B25">
    <w:name w:val="70D3F9F3FCE14C21B9C36BAAC9DB9B25"/>
    <w:rsid w:val="0021431B"/>
  </w:style>
  <w:style w:type="paragraph" w:customStyle="1" w:styleId="F17A96CD1D8D485AB83BD1A69840F2F6">
    <w:name w:val="F17A96CD1D8D485AB83BD1A69840F2F6"/>
    <w:rsid w:val="0021431B"/>
  </w:style>
  <w:style w:type="paragraph" w:customStyle="1" w:styleId="006D87CCBF6A4FE38EC5CA412D77D1D3">
    <w:name w:val="006D87CCBF6A4FE38EC5CA412D77D1D3"/>
    <w:rsid w:val="0021431B"/>
  </w:style>
  <w:style w:type="paragraph" w:customStyle="1" w:styleId="A5BDC2E8FA664790807E360A94C687E6">
    <w:name w:val="A5BDC2E8FA664790807E360A94C687E6"/>
    <w:rsid w:val="0021431B"/>
  </w:style>
  <w:style w:type="paragraph" w:customStyle="1" w:styleId="742D01B15B5A430CBF043553B6D58922">
    <w:name w:val="742D01B15B5A430CBF043553B6D58922"/>
    <w:rsid w:val="0021431B"/>
  </w:style>
  <w:style w:type="paragraph" w:customStyle="1" w:styleId="2331D5771578442BAC6348783BD69222">
    <w:name w:val="2331D5771578442BAC6348783BD69222"/>
    <w:rsid w:val="0021431B"/>
  </w:style>
  <w:style w:type="paragraph" w:customStyle="1" w:styleId="84761AAD345047EE88F5350433E771B3">
    <w:name w:val="84761AAD345047EE88F5350433E771B3"/>
    <w:rsid w:val="00DA79EE"/>
  </w:style>
  <w:style w:type="paragraph" w:customStyle="1" w:styleId="8FE241D4F5DD49469D1D3424E1E578B9">
    <w:name w:val="8FE241D4F5DD49469D1D3424E1E578B9"/>
    <w:rsid w:val="00DA79EE"/>
  </w:style>
  <w:style w:type="paragraph" w:customStyle="1" w:styleId="3A784692DCE64EDBB734D083096F32E7">
    <w:name w:val="3A784692DCE64EDBB734D083096F32E7"/>
    <w:rsid w:val="00DA79EE"/>
  </w:style>
  <w:style w:type="paragraph" w:customStyle="1" w:styleId="6E5D591DC33C4195BFA0A4B18074A855">
    <w:name w:val="6E5D591DC33C4195BFA0A4B18074A855"/>
    <w:rsid w:val="00DA79EE"/>
  </w:style>
  <w:style w:type="paragraph" w:customStyle="1" w:styleId="4F9A4955F97A43F8AD4F1401FFB21D44">
    <w:name w:val="4F9A4955F97A43F8AD4F1401FFB21D44"/>
    <w:rsid w:val="00DA79EE"/>
  </w:style>
  <w:style w:type="paragraph" w:customStyle="1" w:styleId="167455B067204D3BA1984F89B8E3D958">
    <w:name w:val="167455B067204D3BA1984F89B8E3D958"/>
    <w:rsid w:val="00DA79EE"/>
  </w:style>
  <w:style w:type="paragraph" w:customStyle="1" w:styleId="2DE3E457D60741C79B3FCFBF3887A4F8">
    <w:name w:val="2DE3E457D60741C79B3FCFBF3887A4F8"/>
    <w:rsid w:val="00DA79EE"/>
  </w:style>
  <w:style w:type="paragraph" w:customStyle="1" w:styleId="90EA6123C64A4BDA915CEEBA6B3173B1">
    <w:name w:val="90EA6123C64A4BDA915CEEBA6B3173B1"/>
    <w:rsid w:val="00DA79EE"/>
  </w:style>
  <w:style w:type="paragraph" w:customStyle="1" w:styleId="E9D80EBF3D1544EEB5A03C268E9CD7FE">
    <w:name w:val="E9D80EBF3D1544EEB5A03C268E9CD7FE"/>
    <w:rsid w:val="00DA79EE"/>
  </w:style>
  <w:style w:type="paragraph" w:customStyle="1" w:styleId="341A8FAA2C224AF48C5672F6A9EDEC37">
    <w:name w:val="341A8FAA2C224AF48C5672F6A9EDEC37"/>
    <w:rsid w:val="00DA79EE"/>
  </w:style>
  <w:style w:type="paragraph" w:customStyle="1" w:styleId="A19658876523419E963D6D3F6E8C6CB9">
    <w:name w:val="A19658876523419E963D6D3F6E8C6CB9"/>
    <w:rsid w:val="00DA79EE"/>
  </w:style>
  <w:style w:type="paragraph" w:customStyle="1" w:styleId="E15599645D6D4FF7A2096F856C03DEDA">
    <w:name w:val="E15599645D6D4FF7A2096F856C03DEDA"/>
    <w:rsid w:val="00DA79EE"/>
  </w:style>
  <w:style w:type="paragraph" w:customStyle="1" w:styleId="498EF71BCFF1475984548102A07DD098">
    <w:name w:val="498EF71BCFF1475984548102A07DD098"/>
    <w:rsid w:val="00DA79EE"/>
  </w:style>
  <w:style w:type="paragraph" w:customStyle="1" w:styleId="FAD6A2866FC740ABBFD3E2579EF9CEB0">
    <w:name w:val="FAD6A2866FC740ABBFD3E2579EF9CEB0"/>
    <w:rsid w:val="00DA79EE"/>
  </w:style>
  <w:style w:type="paragraph" w:customStyle="1" w:styleId="91FD417051B84D3C8222EEB0BAC69B67">
    <w:name w:val="91FD417051B84D3C8222EEB0BAC69B67"/>
    <w:rsid w:val="00DA79EE"/>
  </w:style>
  <w:style w:type="paragraph" w:customStyle="1" w:styleId="4D4B2513722B4668993F6DB2F1D56FD6">
    <w:name w:val="4D4B2513722B4668993F6DB2F1D56FD6"/>
    <w:rsid w:val="00DA79EE"/>
  </w:style>
  <w:style w:type="paragraph" w:customStyle="1" w:styleId="F7D937E86EFD4337982FD78EBE481B5D23">
    <w:name w:val="F7D937E86EFD4337982FD78EBE481B5D2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7">
    <w:name w:val="8D507AD2E8F542E08512CB7FA7A4B8917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4">
    <w:name w:val="A1C06064D3474C1392180CAE06310DAC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0">
    <w:name w:val="8A15A32C346841A5ABE922456AB28F18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0">
    <w:name w:val="7D41C46718294D39AB6BCB80E3797D34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0">
    <w:name w:val="32ECA3B3FC604D6AA23500A51EE882AD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8">
    <w:name w:val="5937ADF29A274274870A8B33CED6D003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8">
    <w:name w:val="6128DD0F095040438D817E7C84D91AE0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3">
    <w:name w:val="13032891FEED4954B27E5FA964F06E92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3">
    <w:name w:val="731C9E3AFF4243D093B3F5181EA289F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4">
    <w:name w:val="F7D937E86EFD4337982FD78EBE481B5D2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8">
    <w:name w:val="8D507AD2E8F542E08512CB7FA7A4B8918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5">
    <w:name w:val="A1C06064D3474C1392180CAE06310DAC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1">
    <w:name w:val="8A15A32C346841A5ABE922456AB28F18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1">
    <w:name w:val="7D41C46718294D39AB6BCB80E3797D34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1">
    <w:name w:val="32ECA3B3FC604D6AA23500A51EE882AD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9">
    <w:name w:val="5937ADF29A274274870A8B33CED6D003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9">
    <w:name w:val="6128DD0F095040438D817E7C84D91AE0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4">
    <w:name w:val="13032891FEED4954B27E5FA964F06E92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4">
    <w:name w:val="731C9E3AFF4243D093B3F5181EA289F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1">
    <w:name w:val="FAD6A2866FC740ABBFD3E2579EF9CEB0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5">
    <w:name w:val="F7D937E86EFD4337982FD78EBE481B5D2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9">
    <w:name w:val="8D507AD2E8F542E08512CB7FA7A4B891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6">
    <w:name w:val="A1C06064D3474C1392180CAE06310DAC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2">
    <w:name w:val="8A15A32C346841A5ABE922456AB28F18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2">
    <w:name w:val="7D41C46718294D39AB6BCB80E3797D34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2">
    <w:name w:val="32ECA3B3FC604D6AA23500A51EE882AD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0">
    <w:name w:val="5937ADF29A274274870A8B33CED6D003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0">
    <w:name w:val="6128DD0F095040438D817E7C84D91AE0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5">
    <w:name w:val="13032891FEED4954B27E5FA964F06E92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5">
    <w:name w:val="731C9E3AFF4243D093B3F5181EA289F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2">
    <w:name w:val="FAD6A2866FC740ABBFD3E2579EF9CEB0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1">
    <w:name w:val="91FD417051B84D3C8222EEB0BAC69B67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2">
    <w:name w:val="9CC9E8D8622B45BBBCB4DEB8AFFB6726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1">
    <w:name w:val="858897F080EA481AB5DD2A3CC1DAA247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1">
    <w:name w:val="4DA77F5B4B2346FCAD503FFE207101A7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1">
    <w:name w:val="97D365AD5E004FE0B42DE50BAB7C74C2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1">
    <w:name w:val="ED755C5CEFBB4CC3B3A5A3CC32D912A9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1">
    <w:name w:val="2EC95AB3181C4FED95A7EC94417DA269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1">
    <w:name w:val="EDC0D6E8A73F414E8BBB2CE46DA40DA7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1">
    <w:name w:val="225657C2671C41EAAF91E6515D0FA303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1">
    <w:name w:val="6C64AE3F12FF43DE98984B6F41253698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1">
    <w:name w:val="0A50C1000C4E402B909D5CEE9C6B6894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1">
    <w:name w:val="924BA8F75D244B89B12205F5FCD96720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1">
    <w:name w:val="141BFA2BBBBB48B195386BA545964AF6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1">
    <w:name w:val="19A916785F8E4437926209C1C0E25CEC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1">
    <w:name w:val="9F2457E2051F4EE3870ADB79CE25F1C0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1">
    <w:name w:val="647698EA0E7446CD855BDCDFF01B3F75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1">
    <w:name w:val="CD126D2F18CB416784F090B7D577F264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1">
    <w:name w:val="69D23600C1E64AD0B6BDF3E5940B2785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1">
    <w:name w:val="1B85E09C8022483CB53892E4AA3D8EEA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1">
    <w:name w:val="F71D366082064093BE735E2357A04192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1">
    <w:name w:val="36FE6DCE66244B27940EE5F92190281D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1">
    <w:name w:val="D2ADE6639DF849179CFBB2A69D82080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1">
    <w:name w:val="70D3F9F3FCE14C21B9C36BAAC9DB9B25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1">
    <w:name w:val="F17A96CD1D8D485AB83BD1A69840F2F6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1">
    <w:name w:val="006D87CCBF6A4FE38EC5CA412D77D1D3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1">
    <w:name w:val="A5BDC2E8FA664790807E360A94C687E6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1">
    <w:name w:val="742D01B15B5A430CBF043553B6D58922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1">
    <w:name w:val="2331D5771578442BAC6348783BD69222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6">
    <w:name w:val="F7D937E86EFD4337982FD78EBE481B5D2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0">
    <w:name w:val="8D507AD2E8F542E08512CB7FA7A4B89110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7">
    <w:name w:val="A1C06064D3474C1392180CAE06310DAC7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3">
    <w:name w:val="8A15A32C346841A5ABE922456AB28F18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3">
    <w:name w:val="7D41C46718294D39AB6BCB80E3797D34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3">
    <w:name w:val="32ECA3B3FC604D6AA23500A51EE882AD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1">
    <w:name w:val="5937ADF29A274274870A8B33CED6D003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1">
    <w:name w:val="6128DD0F095040438D817E7C84D91AE0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6">
    <w:name w:val="13032891FEED4954B27E5FA964F06E92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6">
    <w:name w:val="731C9E3AFF4243D093B3F5181EA289F7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3">
    <w:name w:val="FAD6A2866FC740ABBFD3E2579EF9CEB0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2">
    <w:name w:val="91FD417051B84D3C8222EEB0BAC69B67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3">
    <w:name w:val="9CC9E8D8622B45BBBCB4DEB8AFFB6726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2">
    <w:name w:val="858897F080EA481AB5DD2A3CC1DAA247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2">
    <w:name w:val="4DA77F5B4B2346FCAD503FFE207101A7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2">
    <w:name w:val="97D365AD5E004FE0B42DE50BAB7C74C2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2">
    <w:name w:val="ED755C5CEFBB4CC3B3A5A3CC32D912A9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2">
    <w:name w:val="2EC95AB3181C4FED95A7EC94417DA269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2">
    <w:name w:val="EDC0D6E8A73F414E8BBB2CE46DA40DA7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2">
    <w:name w:val="225657C2671C41EAAF91E6515D0FA303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2">
    <w:name w:val="6C64AE3F12FF43DE98984B6F41253698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2">
    <w:name w:val="0A50C1000C4E402B909D5CEE9C6B6894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2">
    <w:name w:val="924BA8F75D244B89B12205F5FCD96720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2">
    <w:name w:val="141BFA2BBBBB48B195386BA545964AF6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2">
    <w:name w:val="19A916785F8E4437926209C1C0E25CEC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2">
    <w:name w:val="9F2457E2051F4EE3870ADB79CE25F1C0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2">
    <w:name w:val="647698EA0E7446CD855BDCDFF01B3F75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2">
    <w:name w:val="CD126D2F18CB416784F090B7D577F264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2">
    <w:name w:val="69D23600C1E64AD0B6BDF3E5940B2785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2">
    <w:name w:val="1B85E09C8022483CB53892E4AA3D8EEA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2">
    <w:name w:val="F71D366082064093BE735E2357A04192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2">
    <w:name w:val="36FE6DCE66244B27940EE5F92190281D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2">
    <w:name w:val="D2ADE6639DF849179CFBB2A69D82080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2">
    <w:name w:val="70D3F9F3FCE14C21B9C36BAAC9DB9B25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2">
    <w:name w:val="F17A96CD1D8D485AB83BD1A69840F2F6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2">
    <w:name w:val="006D87CCBF6A4FE38EC5CA412D77D1D3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2">
    <w:name w:val="A5BDC2E8FA664790807E360A94C687E6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2">
    <w:name w:val="742D01B15B5A430CBF043553B6D58922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2">
    <w:name w:val="2331D5771578442BAC6348783BD69222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7">
    <w:name w:val="F7D937E86EFD4337982FD78EBE481B5D27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1">
    <w:name w:val="8D507AD2E8F542E08512CB7FA7A4B8911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8">
    <w:name w:val="A1C06064D3474C1392180CAE06310DAC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4">
    <w:name w:val="8A15A32C346841A5ABE922456AB28F18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4">
    <w:name w:val="7D41C46718294D39AB6BCB80E3797D34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4">
    <w:name w:val="32ECA3B3FC604D6AA23500A51EE882AD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2">
    <w:name w:val="5937ADF29A274274870A8B33CED6D003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2">
    <w:name w:val="6128DD0F095040438D817E7C84D91AE0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7">
    <w:name w:val="13032891FEED4954B27E5FA964F06E927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7">
    <w:name w:val="731C9E3AFF4243D093B3F5181EA289F77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4">
    <w:name w:val="FAD6A2866FC740ABBFD3E2579EF9CEB0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3">
    <w:name w:val="91FD417051B84D3C8222EEB0BAC69B6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4">
    <w:name w:val="9CC9E8D8622B45BBBCB4DEB8AFFB6726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3">
    <w:name w:val="858897F080EA481AB5DD2A3CC1DAA24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3">
    <w:name w:val="4DA77F5B4B2346FCAD503FFE207101A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3">
    <w:name w:val="97D365AD5E004FE0B42DE50BAB7C74C2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3">
    <w:name w:val="ED755C5CEFBB4CC3B3A5A3CC32D912A9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3">
    <w:name w:val="2EC95AB3181C4FED95A7EC94417DA269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3">
    <w:name w:val="EDC0D6E8A73F414E8BBB2CE46DA40DA7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3">
    <w:name w:val="225657C2671C41EAAF91E6515D0FA303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3">
    <w:name w:val="6C64AE3F12FF43DE98984B6F41253698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3">
    <w:name w:val="0A50C1000C4E402B909D5CEE9C6B6894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3">
    <w:name w:val="924BA8F75D244B89B12205F5FCD96720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3">
    <w:name w:val="141BFA2BBBBB48B195386BA545964AF6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3">
    <w:name w:val="19A916785F8E4437926209C1C0E25CEC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3">
    <w:name w:val="9F2457E2051F4EE3870ADB79CE25F1C0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3">
    <w:name w:val="647698EA0E7446CD855BDCDFF01B3F75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3">
    <w:name w:val="CD126D2F18CB416784F090B7D577F264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3">
    <w:name w:val="69D23600C1E64AD0B6BDF3E5940B2785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3">
    <w:name w:val="1B85E09C8022483CB53892E4AA3D8EEA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3">
    <w:name w:val="F71D366082064093BE735E2357A04192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3">
    <w:name w:val="36FE6DCE66244B27940EE5F92190281D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3">
    <w:name w:val="D2ADE6639DF849179CFBB2A69D82080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3">
    <w:name w:val="70D3F9F3FCE14C21B9C36BAAC9DB9B25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3">
    <w:name w:val="F17A96CD1D8D485AB83BD1A69840F2F6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3">
    <w:name w:val="006D87CCBF6A4FE38EC5CA412D77D1D3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3">
    <w:name w:val="A5BDC2E8FA664790807E360A94C687E6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3">
    <w:name w:val="742D01B15B5A430CBF043553B6D58922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3">
    <w:name w:val="2331D5771578442BAC6348783BD69222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8">
    <w:name w:val="F7D937E86EFD4337982FD78EBE481B5D28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2">
    <w:name w:val="8D507AD2E8F542E08512CB7FA7A4B8911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9">
    <w:name w:val="A1C06064D3474C1392180CAE06310DAC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5">
    <w:name w:val="8A15A32C346841A5ABE922456AB28F18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5">
    <w:name w:val="7D41C46718294D39AB6BCB80E3797D34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5">
    <w:name w:val="32ECA3B3FC604D6AA23500A51EE882AD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3">
    <w:name w:val="5937ADF29A274274870A8B33CED6D003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3">
    <w:name w:val="6128DD0F095040438D817E7C84D91AE0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8">
    <w:name w:val="13032891FEED4954B27E5FA964F06E92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8">
    <w:name w:val="731C9E3AFF4243D093B3F5181EA289F78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5">
    <w:name w:val="FAD6A2866FC740ABBFD3E2579EF9CEB0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557EF7FD484D7AAC17B4FD29CC6399">
    <w:name w:val="F7557EF7FD484D7AAC17B4FD29CC639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4">
    <w:name w:val="91FD417051B84D3C8222EEB0BAC69B6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5">
    <w:name w:val="9CC9E8D8622B45BBBCB4DEB8AFFB6726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4">
    <w:name w:val="858897F080EA481AB5DD2A3CC1DAA24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4">
    <w:name w:val="4DA77F5B4B2346FCAD503FFE207101A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4">
    <w:name w:val="97D365AD5E004FE0B42DE50BAB7C74C2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4">
    <w:name w:val="ED755C5CEFBB4CC3B3A5A3CC32D912A9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4">
    <w:name w:val="2EC95AB3181C4FED95A7EC94417DA269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4">
    <w:name w:val="EDC0D6E8A73F414E8BBB2CE46DA40DA7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4">
    <w:name w:val="225657C2671C41EAAF91E6515D0FA303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4">
    <w:name w:val="6C64AE3F12FF43DE98984B6F41253698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4">
    <w:name w:val="0A50C1000C4E402B909D5CEE9C6B6894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4">
    <w:name w:val="924BA8F75D244B89B12205F5FCD96720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4">
    <w:name w:val="141BFA2BBBBB48B195386BA545964AF6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4">
    <w:name w:val="19A916785F8E4437926209C1C0E25CEC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4">
    <w:name w:val="9F2457E2051F4EE3870ADB79CE25F1C0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4">
    <w:name w:val="647698EA0E7446CD855BDCDFF01B3F75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4">
    <w:name w:val="CD126D2F18CB416784F090B7D577F264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4">
    <w:name w:val="69D23600C1E64AD0B6BDF3E5940B2785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4">
    <w:name w:val="1B85E09C8022483CB53892E4AA3D8EEA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4">
    <w:name w:val="F71D366082064093BE735E2357A04192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4">
    <w:name w:val="36FE6DCE66244B27940EE5F92190281D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4">
    <w:name w:val="D2ADE6639DF849179CFBB2A69D82080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4">
    <w:name w:val="70D3F9F3FCE14C21B9C36BAAC9DB9B25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4">
    <w:name w:val="F17A96CD1D8D485AB83BD1A69840F2F6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4">
    <w:name w:val="006D87CCBF6A4FE38EC5CA412D77D1D3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4">
    <w:name w:val="A5BDC2E8FA664790807E360A94C687E6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4">
    <w:name w:val="742D01B15B5A430CBF043553B6D58922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4">
    <w:name w:val="2331D5771578442BAC6348783BD69222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DB52036B3E43C29FB6E099A3F109C1">
    <w:name w:val="E9DB52036B3E43C29FB6E099A3F109C1"/>
    <w:rsid w:val="00DA79EE"/>
  </w:style>
  <w:style w:type="paragraph" w:customStyle="1" w:styleId="F7D937E86EFD4337982FD78EBE481B5D29">
    <w:name w:val="F7D937E86EFD4337982FD78EBE481B5D2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3">
    <w:name w:val="8D507AD2E8F542E08512CB7FA7A4B8911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0">
    <w:name w:val="A1C06064D3474C1392180CAE06310DAC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6">
    <w:name w:val="8A15A32C346841A5ABE922456AB28F181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6">
    <w:name w:val="7D41C46718294D39AB6BCB80E3797D341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6">
    <w:name w:val="32ECA3B3FC604D6AA23500A51EE882AD1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4">
    <w:name w:val="5937ADF29A274274870A8B33CED6D003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4">
    <w:name w:val="6128DD0F095040438D817E7C84D91AE0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9">
    <w:name w:val="13032891FEED4954B27E5FA964F06E92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9">
    <w:name w:val="731C9E3AFF4243D093B3F5181EA289F7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6">
    <w:name w:val="FAD6A2866FC740ABBFD3E2579EF9CEB0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557EF7FD484D7AAC17B4FD29CC63991">
    <w:name w:val="F7557EF7FD484D7AAC17B4FD29CC6399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5">
    <w:name w:val="91FD417051B84D3C8222EEB0BAC69B6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DB52036B3E43C29FB6E099A3F109C11">
    <w:name w:val="E9DB52036B3E43C29FB6E099A3F109C1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6">
    <w:name w:val="9CC9E8D8622B45BBBCB4DEB8AFFB6726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5">
    <w:name w:val="858897F080EA481AB5DD2A3CC1DAA24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5">
    <w:name w:val="4DA77F5B4B2346FCAD503FFE207101A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5">
    <w:name w:val="97D365AD5E004FE0B42DE50BAB7C74C2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5">
    <w:name w:val="ED755C5CEFBB4CC3B3A5A3CC32D912A9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5">
    <w:name w:val="2EC95AB3181C4FED95A7EC94417DA269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5">
    <w:name w:val="EDC0D6E8A73F414E8BBB2CE46DA40DA7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5">
    <w:name w:val="225657C2671C41EAAF91E6515D0FA303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5">
    <w:name w:val="6C64AE3F12FF43DE98984B6F41253698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5">
    <w:name w:val="0A50C1000C4E402B909D5CEE9C6B6894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5">
    <w:name w:val="924BA8F75D244B89B12205F5FCD96720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5">
    <w:name w:val="141BFA2BBBBB48B195386BA545964AF6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5">
    <w:name w:val="19A916785F8E4437926209C1C0E25CEC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5">
    <w:name w:val="9F2457E2051F4EE3870ADB79CE25F1C0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5">
    <w:name w:val="647698EA0E7446CD855BDCDFF01B3F75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5">
    <w:name w:val="CD126D2F18CB416784F090B7D577F264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5">
    <w:name w:val="69D23600C1E64AD0B6BDF3E5940B2785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5">
    <w:name w:val="1B85E09C8022483CB53892E4AA3D8EEA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5">
    <w:name w:val="F71D366082064093BE735E2357A04192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5">
    <w:name w:val="36FE6DCE66244B27940EE5F92190281D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5">
    <w:name w:val="D2ADE6639DF849179CFBB2A69D82080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5">
    <w:name w:val="70D3F9F3FCE14C21B9C36BAAC9DB9B25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5">
    <w:name w:val="F17A96CD1D8D485AB83BD1A69840F2F6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5">
    <w:name w:val="006D87CCBF6A4FE38EC5CA412D77D1D3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5">
    <w:name w:val="A5BDC2E8FA664790807E360A94C687E6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5">
    <w:name w:val="742D01B15B5A430CBF043553B6D58922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5">
    <w:name w:val="2331D5771578442BAC6348783BD69222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630DA5477474E749569CDE32D765391">
    <w:name w:val="7630DA5477474E749569CDE32D765391"/>
    <w:rsid w:val="00BF6363"/>
  </w:style>
  <w:style w:type="paragraph" w:customStyle="1" w:styleId="AEA1A478D9404376ABB2EEEDB5DB36BC">
    <w:name w:val="AEA1A478D9404376ABB2EEEDB5DB36BC"/>
    <w:rsid w:val="00CB28AD"/>
  </w:style>
  <w:style w:type="paragraph" w:customStyle="1" w:styleId="50BE888C6D78417A802D05FB940B5552">
    <w:name w:val="50BE888C6D78417A802D05FB940B5552"/>
    <w:rsid w:val="00CB28AD"/>
  </w:style>
  <w:style w:type="paragraph" w:customStyle="1" w:styleId="8C8AF693B1F14FE4B487FF66AC8CCCDE">
    <w:name w:val="8C8AF693B1F14FE4B487FF66AC8CCCDE"/>
    <w:rsid w:val="00CB28AD"/>
  </w:style>
  <w:style w:type="paragraph" w:customStyle="1" w:styleId="B34FF50149794E9F85BECBEE6913C515">
    <w:name w:val="B34FF50149794E9F85BECBEE6913C515"/>
    <w:rsid w:val="00CB28AD"/>
  </w:style>
  <w:style w:type="paragraph" w:customStyle="1" w:styleId="B33CDBC49F9943F8B940CB6694474858">
    <w:name w:val="B33CDBC49F9943F8B940CB6694474858"/>
    <w:rsid w:val="00CB28AD"/>
  </w:style>
  <w:style w:type="paragraph" w:customStyle="1" w:styleId="EEB09E9F47D046DDA527506FE52F477B">
    <w:name w:val="EEB09E9F47D046DDA527506FE52F477B"/>
    <w:rsid w:val="00CB28AD"/>
  </w:style>
  <w:style w:type="paragraph" w:customStyle="1" w:styleId="50B6218C7DF04B08B741A0598E3A910C">
    <w:name w:val="50B6218C7DF04B08B741A0598E3A910C"/>
    <w:rsid w:val="00CB28AD"/>
  </w:style>
  <w:style w:type="paragraph" w:customStyle="1" w:styleId="E401866A8F564E14BAC1D3CD8D8851D7">
    <w:name w:val="E401866A8F564E14BAC1D3CD8D8851D7"/>
    <w:rsid w:val="00CB28AD"/>
  </w:style>
  <w:style w:type="paragraph" w:customStyle="1" w:styleId="3DB333EE06FB462C802DD9389504C5B4">
    <w:name w:val="3DB333EE06FB462C802DD9389504C5B4"/>
    <w:rsid w:val="00CB28AD"/>
  </w:style>
  <w:style w:type="paragraph" w:customStyle="1" w:styleId="F112002A523940AB89E36DFBC675F67D">
    <w:name w:val="F112002A523940AB89E36DFBC675F67D"/>
    <w:rsid w:val="00CB28AD"/>
  </w:style>
  <w:style w:type="paragraph" w:customStyle="1" w:styleId="E93F85E0859B4C3AB148B4DC6F035B11">
    <w:name w:val="E93F85E0859B4C3AB148B4DC6F035B11"/>
    <w:rsid w:val="00CB28AD"/>
  </w:style>
  <w:style w:type="paragraph" w:customStyle="1" w:styleId="21BA2E8B197249F4B0072E35EEAF2FD1">
    <w:name w:val="21BA2E8B197249F4B0072E35EEAF2FD1"/>
    <w:rsid w:val="00CB28AD"/>
  </w:style>
  <w:style w:type="paragraph" w:customStyle="1" w:styleId="45B538F36AC14274812B9CC972F370C8">
    <w:name w:val="45B538F36AC14274812B9CC972F370C8"/>
    <w:rsid w:val="00CB28AD"/>
  </w:style>
  <w:style w:type="paragraph" w:customStyle="1" w:styleId="D2709D78D3FA4DFD995CEC853CCD6A20">
    <w:name w:val="D2709D78D3FA4DFD995CEC853CCD6A20"/>
    <w:rsid w:val="00CB28AD"/>
  </w:style>
  <w:style w:type="paragraph" w:customStyle="1" w:styleId="1047576F52A0497186E976B2C26980F4">
    <w:name w:val="1047576F52A0497186E976B2C26980F4"/>
    <w:rsid w:val="00CB28AD"/>
  </w:style>
  <w:style w:type="paragraph" w:customStyle="1" w:styleId="8CE7953FF980491A95BC3D25C0AA8A2C">
    <w:name w:val="8CE7953FF980491A95BC3D25C0AA8A2C"/>
    <w:rsid w:val="00CB28AD"/>
  </w:style>
  <w:style w:type="paragraph" w:customStyle="1" w:styleId="2FB52486FA4D4433854F7B364F6258BC">
    <w:name w:val="2FB52486FA4D4433854F7B364F6258BC"/>
    <w:rsid w:val="00CB28AD"/>
  </w:style>
  <w:style w:type="paragraph" w:customStyle="1" w:styleId="5E47286AD6F347568E0C2B80A1FACE02">
    <w:name w:val="5E47286AD6F347568E0C2B80A1FACE02"/>
    <w:rsid w:val="00CB28AD"/>
  </w:style>
  <w:style w:type="paragraph" w:customStyle="1" w:styleId="6761F5BDB5D74E5EB65A790679064605">
    <w:name w:val="6761F5BDB5D74E5EB65A790679064605"/>
    <w:rsid w:val="00CB28AD"/>
  </w:style>
  <w:style w:type="paragraph" w:customStyle="1" w:styleId="55FA9A19F4A9467594FDCE031E93EACA">
    <w:name w:val="55FA9A19F4A9467594FDCE031E93EACA"/>
    <w:rsid w:val="00CB28AD"/>
  </w:style>
  <w:style w:type="paragraph" w:customStyle="1" w:styleId="3EEE50037DE142BC8CA91F5515F96634">
    <w:name w:val="3EEE50037DE142BC8CA91F5515F96634"/>
    <w:rsid w:val="00CB28AD"/>
  </w:style>
  <w:style w:type="paragraph" w:customStyle="1" w:styleId="2D81E07ECD7B41E7B853DF0040D6F6A7">
    <w:name w:val="2D81E07ECD7B41E7B853DF0040D6F6A7"/>
    <w:rsid w:val="00CB28AD"/>
  </w:style>
  <w:style w:type="paragraph" w:customStyle="1" w:styleId="4BF7AAE787274B7C860EED237E012941">
    <w:name w:val="4BF7AAE787274B7C860EED237E012941"/>
    <w:rsid w:val="00CB28AD"/>
  </w:style>
  <w:style w:type="paragraph" w:customStyle="1" w:styleId="6094CE1FA82849DD90F5B956C901D5A7">
    <w:name w:val="6094CE1FA82849DD90F5B956C901D5A7"/>
    <w:rsid w:val="00CB28AD"/>
  </w:style>
  <w:style w:type="paragraph" w:customStyle="1" w:styleId="A41CFB9F866E490EBF79DDE00EF8A2FB">
    <w:name w:val="A41CFB9F866E490EBF79DDE00EF8A2FB"/>
    <w:rsid w:val="00CB28AD"/>
  </w:style>
  <w:style w:type="paragraph" w:customStyle="1" w:styleId="8E99A3FF6ED44AAC8AF18C3BCE8AA5F5">
    <w:name w:val="8E99A3FF6ED44AAC8AF18C3BCE8AA5F5"/>
    <w:rsid w:val="00CB28AD"/>
  </w:style>
  <w:style w:type="paragraph" w:customStyle="1" w:styleId="69F3375F92264240A6FF0B14AB39A75D">
    <w:name w:val="69F3375F92264240A6FF0B14AB39A75D"/>
    <w:rsid w:val="00F32AF9"/>
  </w:style>
  <w:style w:type="paragraph" w:customStyle="1" w:styleId="F7D937E86EFD4337982FD78EBE481B5D30">
    <w:name w:val="F7D937E86EFD4337982FD78EBE481B5D30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4">
    <w:name w:val="8D507AD2E8F542E08512CB7FA7A4B89114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1">
    <w:name w:val="A1C06064D3474C1392180CAE06310DAC11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7">
    <w:name w:val="8A15A32C346841A5ABE922456AB28F1817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7">
    <w:name w:val="7D41C46718294D39AB6BCB80E3797D3417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7">
    <w:name w:val="32ECA3B3FC604D6AA23500A51EE882AD17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5">
    <w:name w:val="5937ADF29A274274870A8B33CED6D00315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5">
    <w:name w:val="6128DD0F095040438D817E7C84D91AE015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0">
    <w:name w:val="13032891FEED4954B27E5FA964F06E9210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0">
    <w:name w:val="731C9E3AFF4243D093B3F5181EA289F710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">
    <w:name w:val="E7A6B8E4017347E6AD030B5CD1F3F80D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1">
    <w:name w:val="F7D937E86EFD4337982FD78EBE481B5D31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5">
    <w:name w:val="8D507AD2E8F542E08512CB7FA7A4B89115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2">
    <w:name w:val="A1C06064D3474C1392180CAE06310DAC12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8">
    <w:name w:val="8A15A32C346841A5ABE922456AB28F1818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8">
    <w:name w:val="7D41C46718294D39AB6BCB80E3797D3418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8">
    <w:name w:val="32ECA3B3FC604D6AA23500A51EE882AD18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6">
    <w:name w:val="5937ADF29A274274870A8B33CED6D00316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6">
    <w:name w:val="6128DD0F095040438D817E7C84D91AE016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1">
    <w:name w:val="13032891FEED4954B27E5FA964F06E9211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1">
    <w:name w:val="731C9E3AFF4243D093B3F5181EA289F711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">
    <w:name w:val="E7A6B8E4017347E6AD030B5CD1F3F80D1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2">
    <w:name w:val="F7D937E86EFD4337982FD78EBE481B5D32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6">
    <w:name w:val="8D507AD2E8F542E08512CB7FA7A4B89116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15A32C346841A5ABE922456AB28F1819">
    <w:name w:val="8A15A32C346841A5ABE922456AB28F1819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9">
    <w:name w:val="7D41C46718294D39AB6BCB80E3797D3419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9">
    <w:name w:val="32ECA3B3FC604D6AA23500A51EE882AD19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7">
    <w:name w:val="5937ADF29A274274870A8B33CED6D00317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7">
    <w:name w:val="6128DD0F095040438D817E7C84D91AE017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2">
    <w:name w:val="13032891FEED4954B27E5FA964F06E9212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2">
    <w:name w:val="731C9E3AFF4243D093B3F5181EA289F712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2">
    <w:name w:val="E7A6B8E4017347E6AD030B5CD1F3F80D2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3">
    <w:name w:val="F7D937E86EFD4337982FD78EBE481B5D33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7">
    <w:name w:val="8D507AD2E8F542E08512CB7FA7A4B89117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15A32C346841A5ABE922456AB28F1820">
    <w:name w:val="8A15A32C346841A5ABE922456AB28F1820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0">
    <w:name w:val="7D41C46718294D39AB6BCB80E3797D3420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0">
    <w:name w:val="32ECA3B3FC604D6AA23500A51EE882AD20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8">
    <w:name w:val="5937ADF29A274274870A8B33CED6D00318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8">
    <w:name w:val="6128DD0F095040438D817E7C84D91AE018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3">
    <w:name w:val="13032891FEED4954B27E5FA964F06E9213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3">
    <w:name w:val="731C9E3AFF4243D093B3F5181EA289F713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3">
    <w:name w:val="E7A6B8E4017347E6AD030B5CD1F3F80D3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E12D4-94A1-434D-9E14-C289C5137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Roman Novotný</cp:lastModifiedBy>
  <cp:revision>3</cp:revision>
  <dcterms:created xsi:type="dcterms:W3CDTF">2018-04-05T17:09:00Z</dcterms:created>
  <dcterms:modified xsi:type="dcterms:W3CDTF">2018-04-05T17:25:00Z</dcterms:modified>
</cp:coreProperties>
</file>