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111"/>
        <w:gridCol w:w="5353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014995" w:rsidRPr="00FB47AA" w14:paraId="36468968" w14:textId="77777777" w:rsidTr="001709E8">
        <w:trPr>
          <w:trHeight w:val="400"/>
        </w:trPr>
        <w:tc>
          <w:tcPr>
            <w:tcW w:w="4111" w:type="dxa"/>
            <w:shd w:val="clear" w:color="auto" w:fill="auto"/>
          </w:tcPr>
          <w:p w14:paraId="688C81D6" w14:textId="3B15647B" w:rsidR="00014995" w:rsidRPr="00BA5584" w:rsidRDefault="00014995" w:rsidP="00014995">
            <w:pPr>
              <w:pStyle w:val="Textvtabulce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353" w:type="dxa"/>
            <w:shd w:val="clear" w:color="auto" w:fill="auto"/>
          </w:tcPr>
          <w:p w14:paraId="715DCB20" w14:textId="47816774" w:rsidR="00014995" w:rsidRPr="00FB47AA" w:rsidRDefault="004A4F73" w:rsidP="00014995">
            <w:pPr>
              <w:ind w:left="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8E60BEF8F31E1B46ABD76834DD264AA8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836698525"/>
                    <w:placeholder>
                      <w:docPart w:val="36B289742B66414095527E2BA9E15FFC"/>
                    </w:placeholder>
                  </w:sdtPr>
                  <w:sdtEndPr/>
                  <w:sdtContent>
                    <w:r w:rsidR="00964F24" w:rsidRPr="00E271CC">
                      <w:rPr>
                        <w:b/>
                      </w:rPr>
                      <w:t xml:space="preserve">CERIT-SC: Dodávka výpočetního clusteru </w:t>
                    </w:r>
                    <w:proofErr w:type="spellStart"/>
                    <w:r w:rsidR="00964F24" w:rsidRPr="00E271CC">
                      <w:rPr>
                        <w:b/>
                      </w:rPr>
                      <w:t>MetaCentra</w:t>
                    </w:r>
                    <w:proofErr w:type="spellEnd"/>
                    <w:r w:rsidR="00964F24" w:rsidRPr="00E271CC">
                      <w:rPr>
                        <w:b/>
                      </w:rPr>
                      <w:t xml:space="preserve"> č. 4</w:t>
                    </w:r>
                  </w:sdtContent>
                </w:sdt>
              </w:sdtContent>
            </w:sdt>
            <w:r w:rsidR="00014995" w:rsidRPr="00B40CCC">
              <w:rPr>
                <w:b/>
                <w:szCs w:val="22"/>
              </w:rPr>
              <w:t xml:space="preserve"> </w:t>
            </w:r>
          </w:p>
        </w:tc>
      </w:tr>
      <w:tr w:rsidR="00014995" w:rsidRPr="00FB47AA" w14:paraId="20159DE4" w14:textId="77777777" w:rsidTr="001709E8">
        <w:trPr>
          <w:trHeight w:val="420"/>
        </w:trPr>
        <w:tc>
          <w:tcPr>
            <w:tcW w:w="4111" w:type="dxa"/>
            <w:shd w:val="clear" w:color="auto" w:fill="auto"/>
          </w:tcPr>
          <w:p w14:paraId="4B121B25" w14:textId="44781383" w:rsidR="00014995" w:rsidRPr="00BA5584" w:rsidRDefault="00014995" w:rsidP="00014995">
            <w:pPr>
              <w:pStyle w:val="Textvtabulce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353" w:type="dxa"/>
            <w:shd w:val="clear" w:color="auto" w:fill="auto"/>
          </w:tcPr>
          <w:p w14:paraId="10A83568" w14:textId="5C23D705" w:rsidR="00014995" w:rsidRPr="00FB47AA" w:rsidRDefault="004A4F73" w:rsidP="00014995">
            <w:pPr>
              <w:ind w:left="0"/>
              <w:jc w:val="left"/>
            </w:pPr>
            <w:sdt>
              <w:sdtPr>
                <w:id w:val="114494785"/>
                <w:placeholder>
                  <w:docPart w:val="A95BEAFDD7650144A50D59C6AB8535D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014995">
                  <w:t>Dodávky</w:t>
                </w:r>
              </w:sdtContent>
            </w:sdt>
            <w:r w:rsidR="00014995" w:rsidRPr="00B40CCC">
              <w:rPr>
                <w:szCs w:val="22"/>
              </w:rPr>
              <w:t xml:space="preserve"> </w:t>
            </w:r>
          </w:p>
        </w:tc>
      </w:tr>
      <w:tr w:rsidR="00014995" w:rsidRPr="00FB47AA" w14:paraId="371C9417" w14:textId="77777777" w:rsidTr="001709E8">
        <w:trPr>
          <w:trHeight w:val="425"/>
        </w:trPr>
        <w:tc>
          <w:tcPr>
            <w:tcW w:w="4111" w:type="dxa"/>
            <w:shd w:val="clear" w:color="auto" w:fill="auto"/>
          </w:tcPr>
          <w:p w14:paraId="7856F5C3" w14:textId="766B1E1C" w:rsidR="00014995" w:rsidRPr="00BA5584" w:rsidRDefault="00014995" w:rsidP="00014995">
            <w:pPr>
              <w:pStyle w:val="Textvtabulce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353" w:type="dxa"/>
            <w:shd w:val="clear" w:color="auto" w:fill="auto"/>
          </w:tcPr>
          <w:p w14:paraId="3B1F340C" w14:textId="6F600889" w:rsidR="00014995" w:rsidRPr="00FB47AA" w:rsidRDefault="004A4F73" w:rsidP="00014995">
            <w:pPr>
              <w:ind w:left="0"/>
              <w:jc w:val="left"/>
            </w:pPr>
            <w:sdt>
              <w:sdtPr>
                <w:id w:val="825864881"/>
                <w:placeholder>
                  <w:docPart w:val="FA97EBDEE46B3F4BBB82269147A0DF1B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014995">
                  <w:t>Otevřené řízení</w:t>
                </w:r>
              </w:sdtContent>
            </w:sdt>
          </w:p>
        </w:tc>
      </w:tr>
      <w:tr w:rsidR="00014995" w:rsidRPr="00FB47AA" w14:paraId="3516215D" w14:textId="77777777" w:rsidTr="001709E8">
        <w:trPr>
          <w:trHeight w:val="510"/>
        </w:trPr>
        <w:tc>
          <w:tcPr>
            <w:tcW w:w="4111" w:type="dxa"/>
            <w:shd w:val="clear" w:color="auto" w:fill="auto"/>
          </w:tcPr>
          <w:p w14:paraId="5E6A0720" w14:textId="4C8F3167" w:rsidR="00014995" w:rsidRPr="00BA5584" w:rsidRDefault="00014995" w:rsidP="00014995">
            <w:pPr>
              <w:pStyle w:val="Textvtabulce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sdt>
          <w:sdtPr>
            <w:rPr>
              <w:highlight w:val="magenta"/>
            </w:rPr>
            <w:id w:val="-1137099066"/>
            <w:placeholder>
              <w:docPart w:val="DEC7059F29C2324D89A3DE55C8368F3A"/>
            </w:placeholder>
          </w:sdtPr>
          <w:sdtEndPr/>
          <w:sdtContent>
            <w:sdt>
              <w:sdtPr>
                <w:rPr>
                  <w:highlight w:val="magenta"/>
                </w:rPr>
                <w:id w:val="2056036770"/>
                <w:placeholder>
                  <w:docPart w:val="B15D0ADE3F314B69A5DCC56561CD4D73"/>
                </w:placeholder>
              </w:sdtPr>
              <w:sdtEndPr/>
              <w:sdtContent>
                <w:tc>
                  <w:tcPr>
                    <w:tcW w:w="5353" w:type="dxa"/>
                    <w:shd w:val="clear" w:color="auto" w:fill="auto"/>
                  </w:tcPr>
                  <w:p w14:paraId="24A04F7C" w14:textId="0DED97B8" w:rsidR="00014995" w:rsidRPr="00FB47AA" w:rsidRDefault="00B404E1" w:rsidP="00014995">
                    <w:pPr>
                      <w:ind w:left="0"/>
                      <w:jc w:val="left"/>
                    </w:pPr>
                    <w:r w:rsidRPr="009433FF">
                      <w:t>https://zakazky.muni.cz/vz00007752</w:t>
                    </w:r>
                  </w:p>
                </w:tc>
              </w:sdtContent>
            </w:sdt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1709E8">
        <w:trPr>
          <w:trHeight w:val="403"/>
        </w:trPr>
        <w:tc>
          <w:tcPr>
            <w:tcW w:w="4111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1709E8">
        <w:trPr>
          <w:trHeight w:val="423"/>
        </w:trPr>
        <w:tc>
          <w:tcPr>
            <w:tcW w:w="4111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1709E8">
        <w:trPr>
          <w:trHeight w:val="287"/>
        </w:trPr>
        <w:tc>
          <w:tcPr>
            <w:tcW w:w="4111" w:type="dxa"/>
            <w:shd w:val="clear" w:color="auto" w:fill="auto"/>
          </w:tcPr>
          <w:p w14:paraId="25377ED1" w14:textId="1D8D494A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870B1F">
              <w:t>O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353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1709E8">
        <w:trPr>
          <w:trHeight w:val="335"/>
        </w:trPr>
        <w:tc>
          <w:tcPr>
            <w:tcW w:w="4111" w:type="dxa"/>
            <w:shd w:val="clear" w:color="auto" w:fill="auto"/>
            <w:vAlign w:val="center"/>
          </w:tcPr>
          <w:p w14:paraId="32314C82" w14:textId="578470F7" w:rsidR="006406BB" w:rsidRPr="00B73EAE" w:rsidRDefault="004A4F73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353" w:type="dxa"/>
            <w:shd w:val="clear" w:color="auto" w:fill="auto"/>
          </w:tcPr>
          <w:p w14:paraId="136A471B" w14:textId="77777777" w:rsidR="006406BB" w:rsidRPr="00B730C7" w:rsidRDefault="004A4F73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4A4F73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4A4F73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604B579F" w14:textId="075B8F44" w:rsidR="00EF2D38" w:rsidRPr="0052185F" w:rsidRDefault="00B46151" w:rsidP="0052185F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sectPr w:rsidR="00EF2D38" w:rsidRPr="0052185F" w:rsidSect="006B5565"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D5EB" w14:textId="77777777" w:rsidR="001A3EEA" w:rsidRDefault="001A3EEA" w:rsidP="00174D7E">
      <w:r>
        <w:separator/>
      </w:r>
    </w:p>
  </w:endnote>
  <w:endnote w:type="continuationSeparator" w:id="0">
    <w:p w14:paraId="17A74E10" w14:textId="77777777" w:rsidR="001A3EEA" w:rsidRDefault="001A3EEA" w:rsidP="00174D7E">
      <w:r>
        <w:continuationSeparator/>
      </w:r>
    </w:p>
  </w:endnote>
  <w:endnote w:type="continuationNotice" w:id="1">
    <w:p w14:paraId="7786CCAE" w14:textId="77777777" w:rsidR="001A3EEA" w:rsidRDefault="001A3EEA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4B51" w14:textId="77777777" w:rsidR="001A3EEA" w:rsidRDefault="001A3EEA" w:rsidP="00174D7E">
      <w:r>
        <w:separator/>
      </w:r>
    </w:p>
  </w:footnote>
  <w:footnote w:type="continuationSeparator" w:id="0">
    <w:p w14:paraId="5894753A" w14:textId="77777777" w:rsidR="001A3EEA" w:rsidRDefault="001A3EEA" w:rsidP="00174D7E">
      <w:r>
        <w:continuationSeparator/>
      </w:r>
    </w:p>
  </w:footnote>
  <w:footnote w:type="continuationNotice" w:id="1">
    <w:p w14:paraId="1A5AEE2F" w14:textId="77777777" w:rsidR="001A3EEA" w:rsidRDefault="001A3EEA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AB91" w14:textId="77777777" w:rsidR="00261B14" w:rsidRDefault="00261B14" w:rsidP="00261B14">
    <w:pPr>
      <w:pStyle w:val="Zhlav"/>
    </w:pPr>
    <w:r>
      <w:rPr>
        <w:noProof/>
      </w:rPr>
      <w:drawing>
        <wp:inline distT="0" distB="0" distL="0" distR="0" wp14:anchorId="2674E15F" wp14:editId="0E7C55DC">
          <wp:extent cx="1200785" cy="781050"/>
          <wp:effectExtent l="0" t="0" r="0" b="0"/>
          <wp:docPr id="2067000301" name="Obrázek 2" descr="Obsah obrázku Písmo, Grafika, snímek obrazovky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000301" name="Obrázek 2" descr="Obsah obrázku Písmo, Grafika, snímek obrazovky, grafický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159" cy="78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D1F878" wp14:editId="39360350">
          <wp:extent cx="4424678" cy="638175"/>
          <wp:effectExtent l="0" t="0" r="0" b="0"/>
          <wp:docPr id="590375352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4638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46" cy="64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41D82" w14:textId="70DBE9B2" w:rsidR="00EE2E6A" w:rsidRDefault="00EE2E6A" w:rsidP="00174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14995"/>
    <w:rsid w:val="00024752"/>
    <w:rsid w:val="00025411"/>
    <w:rsid w:val="00034A5E"/>
    <w:rsid w:val="00053061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F1107"/>
    <w:rsid w:val="00100B86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09E8"/>
    <w:rsid w:val="00174D7E"/>
    <w:rsid w:val="001862C8"/>
    <w:rsid w:val="001930C5"/>
    <w:rsid w:val="00193714"/>
    <w:rsid w:val="001A2E86"/>
    <w:rsid w:val="001A3EEA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0B8"/>
    <w:rsid w:val="00227F3C"/>
    <w:rsid w:val="00231DDD"/>
    <w:rsid w:val="00245013"/>
    <w:rsid w:val="002553FC"/>
    <w:rsid w:val="00261B14"/>
    <w:rsid w:val="00280806"/>
    <w:rsid w:val="00282104"/>
    <w:rsid w:val="00287EF1"/>
    <w:rsid w:val="00290866"/>
    <w:rsid w:val="002A52F4"/>
    <w:rsid w:val="002B1FB5"/>
    <w:rsid w:val="002B4BD1"/>
    <w:rsid w:val="002D2D3B"/>
    <w:rsid w:val="002E3EC4"/>
    <w:rsid w:val="002F0084"/>
    <w:rsid w:val="002F621E"/>
    <w:rsid w:val="002F74B1"/>
    <w:rsid w:val="003048F5"/>
    <w:rsid w:val="00307AA9"/>
    <w:rsid w:val="00313364"/>
    <w:rsid w:val="0032142F"/>
    <w:rsid w:val="00321F0D"/>
    <w:rsid w:val="00323A92"/>
    <w:rsid w:val="003433BC"/>
    <w:rsid w:val="00350894"/>
    <w:rsid w:val="00351CB9"/>
    <w:rsid w:val="0035451F"/>
    <w:rsid w:val="00356EEE"/>
    <w:rsid w:val="003570CB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B398A"/>
    <w:rsid w:val="003B5068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2185F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36E0A"/>
    <w:rsid w:val="00637BF2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8FB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2145D"/>
    <w:rsid w:val="00832737"/>
    <w:rsid w:val="00834282"/>
    <w:rsid w:val="00845EEE"/>
    <w:rsid w:val="00847600"/>
    <w:rsid w:val="008558A0"/>
    <w:rsid w:val="00863BE2"/>
    <w:rsid w:val="00870B1F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14180"/>
    <w:rsid w:val="00921BE7"/>
    <w:rsid w:val="009233F1"/>
    <w:rsid w:val="00932CE2"/>
    <w:rsid w:val="00934FC3"/>
    <w:rsid w:val="00936CB7"/>
    <w:rsid w:val="0095515A"/>
    <w:rsid w:val="00955D7D"/>
    <w:rsid w:val="00964F24"/>
    <w:rsid w:val="00977640"/>
    <w:rsid w:val="009B1D99"/>
    <w:rsid w:val="009C4118"/>
    <w:rsid w:val="009D2F9E"/>
    <w:rsid w:val="009D6BDC"/>
    <w:rsid w:val="009E6EBE"/>
    <w:rsid w:val="009F7E6C"/>
    <w:rsid w:val="00A007EA"/>
    <w:rsid w:val="00A00AB1"/>
    <w:rsid w:val="00A107C8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2F1A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04E1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174FD"/>
    <w:rsid w:val="00C17B8D"/>
    <w:rsid w:val="00C21669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2F90"/>
    <w:rsid w:val="00CE25D3"/>
    <w:rsid w:val="00CE2E38"/>
    <w:rsid w:val="00D0161D"/>
    <w:rsid w:val="00D06313"/>
    <w:rsid w:val="00D1101F"/>
    <w:rsid w:val="00D2065F"/>
    <w:rsid w:val="00D31552"/>
    <w:rsid w:val="00D45A07"/>
    <w:rsid w:val="00D54C77"/>
    <w:rsid w:val="00D645A7"/>
    <w:rsid w:val="00D678FF"/>
    <w:rsid w:val="00D8385C"/>
    <w:rsid w:val="00D863C3"/>
    <w:rsid w:val="00DA4DF6"/>
    <w:rsid w:val="00DB57FB"/>
    <w:rsid w:val="00DB5F38"/>
    <w:rsid w:val="00DC0F29"/>
    <w:rsid w:val="00DC14C0"/>
    <w:rsid w:val="00DC2786"/>
    <w:rsid w:val="00DD1133"/>
    <w:rsid w:val="00DE6F2E"/>
    <w:rsid w:val="00DF6D84"/>
    <w:rsid w:val="00E11E12"/>
    <w:rsid w:val="00E1535F"/>
    <w:rsid w:val="00E40989"/>
    <w:rsid w:val="00E47584"/>
    <w:rsid w:val="00E478D9"/>
    <w:rsid w:val="00E56A46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C4524"/>
    <w:rsid w:val="00ED372D"/>
    <w:rsid w:val="00EE2E6A"/>
    <w:rsid w:val="00EE3BC7"/>
    <w:rsid w:val="00EE5814"/>
    <w:rsid w:val="00EF2D38"/>
    <w:rsid w:val="00F06351"/>
    <w:rsid w:val="00F20FED"/>
    <w:rsid w:val="00F31950"/>
    <w:rsid w:val="00F441E6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C5732"/>
    <w:rsid w:val="00FC762E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zev">
    <w:name w:val="Title"/>
    <w:basedOn w:val="Normln"/>
    <w:next w:val="Normln"/>
    <w:link w:val="NzevChar"/>
    <w:qFormat/>
    <w:locked/>
    <w:rsid w:val="00D45A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45A07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8E60BEF8F31E1B46ABD76834DD264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725B0-CDC6-4A4D-97A7-5497CDF13A5E}"/>
      </w:docPartPr>
      <w:docPartBody>
        <w:p w:rsidR="00E0111D" w:rsidRDefault="00E158E1" w:rsidP="00E158E1">
          <w:pPr>
            <w:pStyle w:val="8E60BEF8F31E1B46ABD76834DD264AA8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95BEAFDD7650144A50D59C6AB853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7289F-DC31-574C-956F-279EDF7F9138}"/>
      </w:docPartPr>
      <w:docPartBody>
        <w:p w:rsidR="00E0111D" w:rsidRDefault="00E158E1" w:rsidP="00E158E1">
          <w:pPr>
            <w:pStyle w:val="A95BEAFDD7650144A50D59C6AB8535D0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FA97EBDEE46B3F4BBB82269147A0D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E78B3-1833-D047-BE55-7F792A058F6C}"/>
      </w:docPartPr>
      <w:docPartBody>
        <w:p w:rsidR="00E0111D" w:rsidRDefault="00E158E1" w:rsidP="00E158E1">
          <w:pPr>
            <w:pStyle w:val="FA97EBDEE46B3F4BBB82269147A0DF1B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DEC7059F29C2324D89A3DE55C8368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975A9-1755-FE49-BF96-E98D7D708E3B}"/>
      </w:docPartPr>
      <w:docPartBody>
        <w:p w:rsidR="00E0111D" w:rsidRDefault="00E158E1" w:rsidP="00E158E1">
          <w:pPr>
            <w:pStyle w:val="DEC7059F29C2324D89A3DE55C8368F3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B15D0ADE3F314B69A5DCC56561CD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5D8F6-38A9-4F41-A66E-A4094655AD2B}"/>
      </w:docPartPr>
      <w:docPartBody>
        <w:p w:rsidR="00ED684E" w:rsidRDefault="008F6763" w:rsidP="008F6763">
          <w:pPr>
            <w:pStyle w:val="B15D0ADE3F314B69A5DCC56561CD4D73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36B289742B66414095527E2BA9E15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816D9-321C-4C47-8BDF-848E27DC0495}"/>
      </w:docPartPr>
      <w:docPartBody>
        <w:p w:rsidR="00ED684E" w:rsidRDefault="008F6763" w:rsidP="008F6763">
          <w:pPr>
            <w:pStyle w:val="36B289742B66414095527E2BA9E15FF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105417"/>
    <w:multiLevelType w:val="multilevel"/>
    <w:tmpl w:val="5CB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  <w:num w:numId="4" w16cid:durableId="4634408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439EC"/>
    <w:rsid w:val="001862C8"/>
    <w:rsid w:val="001C5E5C"/>
    <w:rsid w:val="001F1984"/>
    <w:rsid w:val="002270B8"/>
    <w:rsid w:val="00267464"/>
    <w:rsid w:val="0027397A"/>
    <w:rsid w:val="002A2AB9"/>
    <w:rsid w:val="002C76A7"/>
    <w:rsid w:val="002F621E"/>
    <w:rsid w:val="0034394B"/>
    <w:rsid w:val="0035451F"/>
    <w:rsid w:val="00375B5E"/>
    <w:rsid w:val="003B155A"/>
    <w:rsid w:val="003B5068"/>
    <w:rsid w:val="003C1948"/>
    <w:rsid w:val="003D09EE"/>
    <w:rsid w:val="00606B8A"/>
    <w:rsid w:val="0066019E"/>
    <w:rsid w:val="00660648"/>
    <w:rsid w:val="006B3C5E"/>
    <w:rsid w:val="00772228"/>
    <w:rsid w:val="008D66D2"/>
    <w:rsid w:val="008F6763"/>
    <w:rsid w:val="009A665E"/>
    <w:rsid w:val="009B63C3"/>
    <w:rsid w:val="009C08B2"/>
    <w:rsid w:val="00A411BF"/>
    <w:rsid w:val="00A537D7"/>
    <w:rsid w:val="00A76259"/>
    <w:rsid w:val="00B255F4"/>
    <w:rsid w:val="00B409BD"/>
    <w:rsid w:val="00B52083"/>
    <w:rsid w:val="00B673DF"/>
    <w:rsid w:val="00BE5779"/>
    <w:rsid w:val="00BF0BB4"/>
    <w:rsid w:val="00C12D43"/>
    <w:rsid w:val="00C1610C"/>
    <w:rsid w:val="00C85ABD"/>
    <w:rsid w:val="00CC29A0"/>
    <w:rsid w:val="00CD2F90"/>
    <w:rsid w:val="00CE3D61"/>
    <w:rsid w:val="00CF272B"/>
    <w:rsid w:val="00D547C7"/>
    <w:rsid w:val="00D60F63"/>
    <w:rsid w:val="00D64AD9"/>
    <w:rsid w:val="00E0111D"/>
    <w:rsid w:val="00E14847"/>
    <w:rsid w:val="00E158E1"/>
    <w:rsid w:val="00E56A46"/>
    <w:rsid w:val="00ED684E"/>
    <w:rsid w:val="00EE03ED"/>
    <w:rsid w:val="00F36121"/>
    <w:rsid w:val="00F5370E"/>
    <w:rsid w:val="00F61D75"/>
    <w:rsid w:val="00FC5732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67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E60BEF8F31E1B46ABD76834DD264AA8">
    <w:name w:val="8E60BEF8F31E1B46ABD76834DD264AA8"/>
    <w:rsid w:val="00E158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BEAFDD7650144A50D59C6AB8535D0">
    <w:name w:val="A95BEAFDD7650144A50D59C6AB8535D0"/>
    <w:rsid w:val="00E158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7EBDEE46B3F4BBB82269147A0DF1B">
    <w:name w:val="FA97EBDEE46B3F4BBB82269147A0DF1B"/>
    <w:rsid w:val="00E158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7059F29C2324D89A3DE55C8368F3A">
    <w:name w:val="DEC7059F29C2324D89A3DE55C8368F3A"/>
    <w:rsid w:val="00E158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D0ADE3F314B69A5DCC56561CD4D73">
    <w:name w:val="B15D0ADE3F314B69A5DCC56561CD4D73"/>
    <w:rsid w:val="008F67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289742B66414095527E2BA9E15FFC">
    <w:name w:val="36B289742B66414095527E2BA9E15FFC"/>
    <w:rsid w:val="008F67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274D-C46E-493E-9860-7A4F68E9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667b097e-560f-47ef-911e-da9ea629ea1b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Nikol Zrebná</cp:lastModifiedBy>
  <cp:revision>40</cp:revision>
  <dcterms:created xsi:type="dcterms:W3CDTF">2023-11-27T14:55:00Z</dcterms:created>
  <dcterms:modified xsi:type="dcterms:W3CDTF">2025-06-27T08:23:00Z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